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1C5F" w14:textId="77777777" w:rsidR="007F76A4" w:rsidRDefault="007F76A4" w:rsidP="007F76A4">
      <w:pPr>
        <w:jc w:val="right"/>
      </w:pPr>
      <w:r>
        <w:t xml:space="preserve">Prilog </w:t>
      </w:r>
      <w:r w:rsidR="00337A05">
        <w:t>4</w:t>
      </w:r>
    </w:p>
    <w:p w14:paraId="65F611A5" w14:textId="77777777" w:rsidR="007F76A4" w:rsidRDefault="007F76A4" w:rsidP="007F76A4">
      <w:pPr>
        <w:jc w:val="center"/>
        <w:rPr>
          <w:b/>
        </w:rPr>
      </w:pPr>
    </w:p>
    <w:p w14:paraId="2C0FDC6E" w14:textId="77777777" w:rsidR="004E08D0" w:rsidRDefault="004E08D0" w:rsidP="00900BC7">
      <w:pPr>
        <w:rPr>
          <w:b/>
        </w:rPr>
      </w:pPr>
    </w:p>
    <w:p w14:paraId="77883A9B" w14:textId="77777777" w:rsidR="004E08D0" w:rsidRDefault="004E08D0" w:rsidP="007F76A4">
      <w:pPr>
        <w:jc w:val="center"/>
        <w:rPr>
          <w:b/>
        </w:rPr>
      </w:pPr>
      <w:r>
        <w:rPr>
          <w:b/>
        </w:rPr>
        <w:t>Izvještaj po danim jamstvima i izdacima po jamstvima</w:t>
      </w:r>
    </w:p>
    <w:p w14:paraId="5202E4C8" w14:textId="77777777" w:rsidR="007B10A1" w:rsidRDefault="007B10A1" w:rsidP="007F76A4">
      <w:pPr>
        <w:jc w:val="center"/>
        <w:rPr>
          <w:b/>
        </w:rPr>
      </w:pPr>
    </w:p>
    <w:p w14:paraId="403D338F" w14:textId="77777777" w:rsidR="004E08D0" w:rsidRDefault="004E08D0" w:rsidP="007F76A4">
      <w:pPr>
        <w:jc w:val="center"/>
        <w:rPr>
          <w:b/>
        </w:rPr>
      </w:pPr>
    </w:p>
    <w:p w14:paraId="7E92A52C" w14:textId="7F92D640" w:rsidR="00EF4E2E" w:rsidRPr="004E08D0" w:rsidRDefault="004E08D0" w:rsidP="007B10A1">
      <w:pPr>
        <w:jc w:val="both"/>
      </w:pPr>
      <w:r>
        <w:tab/>
        <w:t>Tijekom</w:t>
      </w:r>
      <w:r w:rsidR="000D6EBD">
        <w:t xml:space="preserve"> prvih šest mjeseci</w:t>
      </w:r>
      <w:r w:rsidR="007B10A1">
        <w:t xml:space="preserve"> </w:t>
      </w:r>
      <w:r w:rsidR="00DE7ACF">
        <w:t>20</w:t>
      </w:r>
      <w:r w:rsidR="00386DDA">
        <w:t>2</w:t>
      </w:r>
      <w:r w:rsidR="000D6EBD">
        <w:t>5</w:t>
      </w:r>
      <w:r w:rsidR="007B10A1">
        <w:t>.godine Općina Pašman nije davala jamstva nikome.</w:t>
      </w:r>
      <w:r w:rsidR="00DE7ACF">
        <w:t xml:space="preserve"> </w:t>
      </w:r>
    </w:p>
    <w:p w14:paraId="5AD7836A" w14:textId="77777777" w:rsidR="00D53931" w:rsidRPr="004E08D0" w:rsidRDefault="00D53931" w:rsidP="004E08D0">
      <w:pPr>
        <w:jc w:val="both"/>
      </w:pPr>
    </w:p>
    <w:sectPr w:rsidR="00D53931" w:rsidRPr="004E08D0" w:rsidSect="00B5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A4"/>
    <w:rsid w:val="0001568D"/>
    <w:rsid w:val="0008249F"/>
    <w:rsid w:val="000D3F39"/>
    <w:rsid w:val="000D6EBD"/>
    <w:rsid w:val="00103C20"/>
    <w:rsid w:val="00123E56"/>
    <w:rsid w:val="001248D4"/>
    <w:rsid w:val="00184EA0"/>
    <w:rsid w:val="0021651A"/>
    <w:rsid w:val="002439EC"/>
    <w:rsid w:val="00322305"/>
    <w:rsid w:val="00337A05"/>
    <w:rsid w:val="00386DDA"/>
    <w:rsid w:val="00463269"/>
    <w:rsid w:val="004E08D0"/>
    <w:rsid w:val="004E192A"/>
    <w:rsid w:val="00512C45"/>
    <w:rsid w:val="00541AFE"/>
    <w:rsid w:val="005B2124"/>
    <w:rsid w:val="005B55BE"/>
    <w:rsid w:val="00633D93"/>
    <w:rsid w:val="006370D4"/>
    <w:rsid w:val="006D3054"/>
    <w:rsid w:val="007551E5"/>
    <w:rsid w:val="007A24D4"/>
    <w:rsid w:val="007B10A1"/>
    <w:rsid w:val="007B2DAF"/>
    <w:rsid w:val="007F76A4"/>
    <w:rsid w:val="00811FA7"/>
    <w:rsid w:val="00894CE7"/>
    <w:rsid w:val="008B68CB"/>
    <w:rsid w:val="008D18F0"/>
    <w:rsid w:val="00900BC7"/>
    <w:rsid w:val="009B5223"/>
    <w:rsid w:val="009F3B05"/>
    <w:rsid w:val="00A33333"/>
    <w:rsid w:val="00B56F94"/>
    <w:rsid w:val="00B634E8"/>
    <w:rsid w:val="00D005C6"/>
    <w:rsid w:val="00D46368"/>
    <w:rsid w:val="00D53931"/>
    <w:rsid w:val="00D6759E"/>
    <w:rsid w:val="00D766C9"/>
    <w:rsid w:val="00DE7ACF"/>
    <w:rsid w:val="00E14FB6"/>
    <w:rsid w:val="00E74304"/>
    <w:rsid w:val="00E927FD"/>
    <w:rsid w:val="00EF4E2E"/>
    <w:rsid w:val="00F314D0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99B8"/>
  <w15:docId w15:val="{09988C5E-82AC-4256-BF93-DD97CD9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76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Pasman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Općina Pašman</cp:lastModifiedBy>
  <cp:revision>8</cp:revision>
  <cp:lastPrinted>2022-05-27T06:44:00Z</cp:lastPrinted>
  <dcterms:created xsi:type="dcterms:W3CDTF">2022-05-27T07:38:00Z</dcterms:created>
  <dcterms:modified xsi:type="dcterms:W3CDTF">2025-11-03T07:10:00Z</dcterms:modified>
</cp:coreProperties>
</file>