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6785" w14:textId="7B3E46E6" w:rsidR="00031836" w:rsidRDefault="00031836" w:rsidP="000318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42. stavka 1. i članka 45 Zakona o proračunu („Narodne novine“ broj 144/21) i članka 31. Statuta Općine Pašman („Službeni glasnik Općine Pašman“, broj 1/21 i 4/22), Općinsko vijeće Općine Pašman, na </w:t>
      </w:r>
      <w:r w:rsidR="00972790">
        <w:rPr>
          <w:sz w:val="22"/>
          <w:szCs w:val="22"/>
        </w:rPr>
        <w:t>5</w:t>
      </w:r>
      <w:r>
        <w:rPr>
          <w:sz w:val="22"/>
          <w:szCs w:val="22"/>
        </w:rPr>
        <w:t xml:space="preserve">. sjednici održanoj dana </w:t>
      </w:r>
      <w:r w:rsidR="00972790">
        <w:rPr>
          <w:sz w:val="22"/>
          <w:szCs w:val="22"/>
        </w:rPr>
        <w:t>19</w:t>
      </w:r>
      <w:r>
        <w:rPr>
          <w:sz w:val="22"/>
          <w:szCs w:val="22"/>
        </w:rPr>
        <w:t>. prosinca 2025. godine donosi</w:t>
      </w:r>
    </w:p>
    <w:p w14:paraId="7AEB7F06" w14:textId="77777777" w:rsidR="00132539" w:rsidRDefault="00132539" w:rsidP="00132539">
      <w:pPr>
        <w:pStyle w:val="Default"/>
        <w:jc w:val="both"/>
        <w:rPr>
          <w:sz w:val="22"/>
          <w:szCs w:val="22"/>
        </w:rPr>
      </w:pPr>
    </w:p>
    <w:p w14:paraId="3774F321" w14:textId="5CAD5BB7" w:rsidR="00132539" w:rsidRDefault="00031836" w:rsidP="00132539">
      <w:pPr>
        <w:jc w:val="center"/>
        <w:rPr>
          <w:b/>
        </w:rPr>
      </w:pPr>
      <w:r>
        <w:rPr>
          <w:b/>
        </w:rPr>
        <w:t>TREĆE</w:t>
      </w:r>
      <w:r w:rsidR="00132539">
        <w:rPr>
          <w:b/>
        </w:rPr>
        <w:t xml:space="preserve"> IZMJENE I DOPUNE PRORAČUNA OPĆINE PAŠMAN</w:t>
      </w:r>
    </w:p>
    <w:p w14:paraId="1CA00CD6" w14:textId="5E78B2D0" w:rsidR="00132539" w:rsidRDefault="00132539" w:rsidP="00132539">
      <w:pPr>
        <w:jc w:val="center"/>
        <w:rPr>
          <w:b/>
        </w:rPr>
      </w:pPr>
      <w:r>
        <w:rPr>
          <w:b/>
        </w:rPr>
        <w:t>ZA 2025. GODINU (REBALANS III)</w:t>
      </w:r>
    </w:p>
    <w:p w14:paraId="43192B09" w14:textId="77777777" w:rsidR="00132539" w:rsidRDefault="00132539" w:rsidP="00132539">
      <w:pPr>
        <w:jc w:val="center"/>
        <w:rPr>
          <w:b/>
        </w:rPr>
      </w:pPr>
    </w:p>
    <w:p w14:paraId="3794C213" w14:textId="77777777" w:rsidR="00132539" w:rsidRDefault="00132539" w:rsidP="00132539"/>
    <w:p w14:paraId="60E62985" w14:textId="77777777" w:rsidR="00132539" w:rsidRDefault="00132539" w:rsidP="00132539">
      <w:pPr>
        <w:jc w:val="center"/>
        <w:rPr>
          <w:b/>
        </w:rPr>
      </w:pPr>
      <w:r>
        <w:rPr>
          <w:b/>
        </w:rPr>
        <w:t>Članak 1.</w:t>
      </w:r>
    </w:p>
    <w:p w14:paraId="78D3AC41" w14:textId="55AF3241" w:rsidR="00132539" w:rsidRDefault="00132539" w:rsidP="00132539">
      <w:r>
        <w:tab/>
        <w:t>U Proračunu Općine Pašman za 2025. godinu („Službeni glasnik Općine Pašman“  broj</w:t>
      </w:r>
      <w:r w:rsidR="003E4872">
        <w:t xml:space="preserve"> 15/24</w:t>
      </w:r>
      <w:r w:rsidR="009E7ADF">
        <w:t>, 4/25</w:t>
      </w:r>
      <w:r w:rsidR="003E4872">
        <w:t xml:space="preserve"> i 7/25</w:t>
      </w:r>
      <w:r>
        <w:t>) članak 1. mijenja se i glasi:</w:t>
      </w:r>
    </w:p>
    <w:p w14:paraId="6B842AC1" w14:textId="2D6123F7" w:rsidR="00132539" w:rsidRDefault="00132539" w:rsidP="00132539">
      <w:pPr>
        <w:spacing w:before="120"/>
      </w:pPr>
      <w:r>
        <w:tab/>
        <w:t xml:space="preserve">Proračun Općine Pašman za 2025. godinu u ukupnom iznosu od    </w:t>
      </w:r>
      <w:r w:rsidR="00FF5426">
        <w:rPr>
          <w:b/>
        </w:rPr>
        <w:t xml:space="preserve">4.234.689,45 eura </w:t>
      </w:r>
      <w:r>
        <w:t>sastoji se od:</w:t>
      </w:r>
    </w:p>
    <w:p w14:paraId="486912BE" w14:textId="77777777" w:rsidR="00132539" w:rsidRDefault="00132539" w:rsidP="00132539">
      <w:pPr>
        <w:spacing w:before="120"/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242"/>
        <w:gridCol w:w="1984"/>
        <w:gridCol w:w="1559"/>
        <w:gridCol w:w="1560"/>
        <w:gridCol w:w="1559"/>
      </w:tblGrid>
      <w:tr w:rsidR="002562DB" w:rsidRPr="002562DB" w14:paraId="398AD104" w14:textId="77777777" w:rsidTr="002562DB">
        <w:trPr>
          <w:trHeight w:val="510"/>
        </w:trPr>
        <w:tc>
          <w:tcPr>
            <w:tcW w:w="416" w:type="dxa"/>
            <w:noWrap/>
            <w:vAlign w:val="bottom"/>
            <w:hideMark/>
          </w:tcPr>
          <w:p w14:paraId="5090B5E8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5A9F6AE2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30D445A1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59" w:type="dxa"/>
            <w:noWrap/>
            <w:vAlign w:val="bottom"/>
            <w:hideMark/>
          </w:tcPr>
          <w:p w14:paraId="5A80100C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560" w:type="dxa"/>
            <w:vAlign w:val="bottom"/>
            <w:hideMark/>
          </w:tcPr>
          <w:p w14:paraId="7DF47F09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59" w:type="dxa"/>
            <w:noWrap/>
            <w:vAlign w:val="bottom"/>
            <w:hideMark/>
          </w:tcPr>
          <w:p w14:paraId="27BA84F1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2562DB" w:rsidRPr="002562DB" w14:paraId="716B93C0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1D815A86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067A98E1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2847AD2E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0CB9573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D315183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8110EA4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19293B7F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4710155A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6242" w:type="dxa"/>
            <w:noWrap/>
            <w:vAlign w:val="bottom"/>
            <w:hideMark/>
          </w:tcPr>
          <w:p w14:paraId="4F0FE70D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984" w:type="dxa"/>
            <w:noWrap/>
            <w:vAlign w:val="bottom"/>
            <w:hideMark/>
          </w:tcPr>
          <w:p w14:paraId="301FB0E5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AD20C7E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7362CAA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45C6F5D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5273F327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5DDC4297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65F37152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984" w:type="dxa"/>
            <w:noWrap/>
            <w:vAlign w:val="bottom"/>
            <w:hideMark/>
          </w:tcPr>
          <w:p w14:paraId="474F4828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7.736.432,21</w:t>
            </w:r>
          </w:p>
        </w:tc>
        <w:tc>
          <w:tcPr>
            <w:tcW w:w="1559" w:type="dxa"/>
            <w:noWrap/>
            <w:vAlign w:val="bottom"/>
            <w:hideMark/>
          </w:tcPr>
          <w:p w14:paraId="478FF98D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-3.501.733,76</w:t>
            </w:r>
          </w:p>
        </w:tc>
        <w:tc>
          <w:tcPr>
            <w:tcW w:w="1560" w:type="dxa"/>
            <w:noWrap/>
            <w:vAlign w:val="bottom"/>
            <w:hideMark/>
          </w:tcPr>
          <w:p w14:paraId="796579F3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-45.3%</w:t>
            </w:r>
          </w:p>
        </w:tc>
        <w:tc>
          <w:tcPr>
            <w:tcW w:w="1559" w:type="dxa"/>
            <w:noWrap/>
            <w:vAlign w:val="bottom"/>
            <w:hideMark/>
          </w:tcPr>
          <w:p w14:paraId="4504566A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4.234.698,45</w:t>
            </w:r>
          </w:p>
        </w:tc>
      </w:tr>
      <w:tr w:rsidR="002562DB" w:rsidRPr="002562DB" w14:paraId="2F5A14E8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4544066B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5DB71C3F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54C393DF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559" w:type="dxa"/>
            <w:noWrap/>
            <w:vAlign w:val="bottom"/>
            <w:hideMark/>
          </w:tcPr>
          <w:p w14:paraId="6E0CBCEF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-745.512,11</w:t>
            </w:r>
          </w:p>
        </w:tc>
        <w:tc>
          <w:tcPr>
            <w:tcW w:w="1560" w:type="dxa"/>
            <w:noWrap/>
            <w:vAlign w:val="bottom"/>
            <w:hideMark/>
          </w:tcPr>
          <w:p w14:paraId="79B8FE61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559" w:type="dxa"/>
            <w:noWrap/>
            <w:vAlign w:val="bottom"/>
            <w:hideMark/>
          </w:tcPr>
          <w:p w14:paraId="4903BC42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562DB" w:rsidRPr="002562DB" w14:paraId="4BEA733F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2DE0D575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2569C6CB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984" w:type="dxa"/>
            <w:noWrap/>
            <w:vAlign w:val="bottom"/>
            <w:hideMark/>
          </w:tcPr>
          <w:p w14:paraId="65FC12B1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559" w:type="dxa"/>
            <w:noWrap/>
            <w:vAlign w:val="bottom"/>
            <w:hideMark/>
          </w:tcPr>
          <w:p w14:paraId="1265EBF1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-878.088,46</w:t>
            </w:r>
          </w:p>
        </w:tc>
        <w:tc>
          <w:tcPr>
            <w:tcW w:w="1560" w:type="dxa"/>
            <w:noWrap/>
            <w:vAlign w:val="bottom"/>
            <w:hideMark/>
          </w:tcPr>
          <w:p w14:paraId="6B1935A5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-26.9%</w:t>
            </w:r>
          </w:p>
        </w:tc>
        <w:tc>
          <w:tcPr>
            <w:tcW w:w="1559" w:type="dxa"/>
            <w:noWrap/>
            <w:vAlign w:val="bottom"/>
            <w:hideMark/>
          </w:tcPr>
          <w:p w14:paraId="412BE484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2.383.463,88</w:t>
            </w:r>
          </w:p>
        </w:tc>
      </w:tr>
      <w:tr w:rsidR="002562DB" w:rsidRPr="002562DB" w14:paraId="65915C0A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7C5402D0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3DFCD7FA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7F679BF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559" w:type="dxa"/>
            <w:noWrap/>
            <w:vAlign w:val="bottom"/>
            <w:hideMark/>
          </w:tcPr>
          <w:p w14:paraId="35A96BC1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-9.598.207,82</w:t>
            </w:r>
          </w:p>
        </w:tc>
        <w:tc>
          <w:tcPr>
            <w:tcW w:w="1560" w:type="dxa"/>
            <w:noWrap/>
            <w:vAlign w:val="bottom"/>
            <w:hideMark/>
          </w:tcPr>
          <w:p w14:paraId="3F979D03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-82.9%</w:t>
            </w:r>
          </w:p>
        </w:tc>
        <w:tc>
          <w:tcPr>
            <w:tcW w:w="1559" w:type="dxa"/>
            <w:noWrap/>
            <w:vAlign w:val="bottom"/>
            <w:hideMark/>
          </w:tcPr>
          <w:p w14:paraId="366F4406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1.985.712,04</w:t>
            </w:r>
          </w:p>
        </w:tc>
      </w:tr>
      <w:tr w:rsidR="002562DB" w:rsidRPr="002562DB" w14:paraId="0D94156D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1484DEE0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4866F8CA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984" w:type="dxa"/>
            <w:noWrap/>
            <w:vAlign w:val="bottom"/>
            <w:hideMark/>
          </w:tcPr>
          <w:p w14:paraId="316326D0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-6.363.527,88</w:t>
            </w:r>
          </w:p>
        </w:tc>
        <w:tc>
          <w:tcPr>
            <w:tcW w:w="1559" w:type="dxa"/>
            <w:noWrap/>
            <w:vAlign w:val="bottom"/>
            <w:hideMark/>
          </w:tcPr>
          <w:p w14:paraId="43D4D3B4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6.229.050,41</w:t>
            </w:r>
          </w:p>
        </w:tc>
        <w:tc>
          <w:tcPr>
            <w:tcW w:w="1560" w:type="dxa"/>
            <w:noWrap/>
            <w:vAlign w:val="bottom"/>
            <w:hideMark/>
          </w:tcPr>
          <w:p w14:paraId="56CA6792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-97.9%</w:t>
            </w:r>
          </w:p>
        </w:tc>
        <w:tc>
          <w:tcPr>
            <w:tcW w:w="1559" w:type="dxa"/>
            <w:noWrap/>
            <w:vAlign w:val="bottom"/>
            <w:hideMark/>
          </w:tcPr>
          <w:p w14:paraId="2DF43B4F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-134.477,47</w:t>
            </w:r>
          </w:p>
        </w:tc>
      </w:tr>
      <w:tr w:rsidR="002562DB" w:rsidRPr="002562DB" w14:paraId="79DA794F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0506B444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6D3E5AFC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0C355DED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661019F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2881745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9F151C3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1737C787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4D6CC9E1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6242" w:type="dxa"/>
            <w:noWrap/>
            <w:vAlign w:val="bottom"/>
            <w:hideMark/>
          </w:tcPr>
          <w:p w14:paraId="61899214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984" w:type="dxa"/>
            <w:noWrap/>
            <w:vAlign w:val="bottom"/>
            <w:hideMark/>
          </w:tcPr>
          <w:p w14:paraId="75B60532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2F239A3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19A0067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C0E2F43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511EAE8E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51EE4F22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3E5EBFAE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984" w:type="dxa"/>
            <w:noWrap/>
            <w:vAlign w:val="bottom"/>
            <w:hideMark/>
          </w:tcPr>
          <w:p w14:paraId="53EC3CCB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559" w:type="dxa"/>
            <w:noWrap/>
            <w:vAlign w:val="bottom"/>
            <w:hideMark/>
          </w:tcPr>
          <w:p w14:paraId="28E515A2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-6.450.776,17</w:t>
            </w:r>
          </w:p>
        </w:tc>
        <w:tc>
          <w:tcPr>
            <w:tcW w:w="1560" w:type="dxa"/>
            <w:noWrap/>
            <w:vAlign w:val="bottom"/>
            <w:hideMark/>
          </w:tcPr>
          <w:p w14:paraId="777BB22D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-90.8%</w:t>
            </w:r>
          </w:p>
        </w:tc>
        <w:tc>
          <w:tcPr>
            <w:tcW w:w="1559" w:type="dxa"/>
            <w:noWrap/>
            <w:vAlign w:val="bottom"/>
            <w:hideMark/>
          </w:tcPr>
          <w:p w14:paraId="5F6F6FBE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2562DB" w:rsidRPr="002562DB" w14:paraId="3B83C082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211B51F5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3023EBB6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984" w:type="dxa"/>
            <w:noWrap/>
            <w:vAlign w:val="bottom"/>
            <w:hideMark/>
          </w:tcPr>
          <w:p w14:paraId="6D16786F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559" w:type="dxa"/>
            <w:noWrap/>
            <w:vAlign w:val="bottom"/>
            <w:hideMark/>
          </w:tcPr>
          <w:p w14:paraId="121739EE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560" w:type="dxa"/>
            <w:noWrap/>
            <w:vAlign w:val="bottom"/>
            <w:hideMark/>
          </w:tcPr>
          <w:p w14:paraId="20161FD4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-46.5%</w:t>
            </w:r>
          </w:p>
        </w:tc>
        <w:tc>
          <w:tcPr>
            <w:tcW w:w="1559" w:type="dxa"/>
            <w:noWrap/>
            <w:vAlign w:val="bottom"/>
            <w:hideMark/>
          </w:tcPr>
          <w:p w14:paraId="0BCFBC9E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</w:tr>
      <w:tr w:rsidR="002562DB" w:rsidRPr="002562DB" w14:paraId="06BA160B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487CFD2A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7E090819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984" w:type="dxa"/>
            <w:noWrap/>
            <w:vAlign w:val="bottom"/>
            <w:hideMark/>
          </w:tcPr>
          <w:p w14:paraId="3B88B11A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6.605.632,57</w:t>
            </w:r>
          </w:p>
        </w:tc>
        <w:tc>
          <w:tcPr>
            <w:tcW w:w="1559" w:type="dxa"/>
            <w:noWrap/>
            <w:vAlign w:val="bottom"/>
            <w:hideMark/>
          </w:tcPr>
          <w:p w14:paraId="05FEFC67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-6.220.632,57</w:t>
            </w:r>
          </w:p>
        </w:tc>
        <w:tc>
          <w:tcPr>
            <w:tcW w:w="1560" w:type="dxa"/>
            <w:noWrap/>
            <w:vAlign w:val="bottom"/>
            <w:hideMark/>
          </w:tcPr>
          <w:p w14:paraId="2225B99C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-94.2%</w:t>
            </w:r>
          </w:p>
        </w:tc>
        <w:tc>
          <w:tcPr>
            <w:tcW w:w="1559" w:type="dxa"/>
            <w:noWrap/>
            <w:vAlign w:val="bottom"/>
            <w:hideMark/>
          </w:tcPr>
          <w:p w14:paraId="1C4E665F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385.000,00</w:t>
            </w:r>
          </w:p>
        </w:tc>
      </w:tr>
      <w:tr w:rsidR="002562DB" w:rsidRPr="002562DB" w14:paraId="6EBAEA79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2BEC5B12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256E886C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C746AA2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92B82B2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541C932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7D05788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66B00A5B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13C21DA5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6242" w:type="dxa"/>
            <w:noWrap/>
            <w:vAlign w:val="bottom"/>
            <w:hideMark/>
          </w:tcPr>
          <w:p w14:paraId="18F7F5D2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984" w:type="dxa"/>
            <w:noWrap/>
            <w:vAlign w:val="bottom"/>
            <w:hideMark/>
          </w:tcPr>
          <w:p w14:paraId="7B9E3993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013B6C4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F572225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CC5ADFA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507170CE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0A8A3814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739603C5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984" w:type="dxa"/>
            <w:noWrap/>
            <w:vAlign w:val="bottom"/>
            <w:hideMark/>
          </w:tcPr>
          <w:p w14:paraId="5D1B98B9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559" w:type="dxa"/>
            <w:noWrap/>
            <w:vAlign w:val="bottom"/>
            <w:hideMark/>
          </w:tcPr>
          <w:p w14:paraId="06BECA4D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-8.417,84</w:t>
            </w:r>
          </w:p>
        </w:tc>
        <w:tc>
          <w:tcPr>
            <w:tcW w:w="1560" w:type="dxa"/>
            <w:noWrap/>
            <w:vAlign w:val="bottom"/>
            <w:hideMark/>
          </w:tcPr>
          <w:p w14:paraId="60639E53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1559" w:type="dxa"/>
            <w:noWrap/>
            <w:vAlign w:val="bottom"/>
            <w:hideMark/>
          </w:tcPr>
          <w:p w14:paraId="68BDB263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-250.522,53</w:t>
            </w:r>
          </w:p>
        </w:tc>
      </w:tr>
      <w:tr w:rsidR="002562DB" w:rsidRPr="002562DB" w14:paraId="5A0BCCE6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2B017DCE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7344220C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7DB1AE0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BA2C83C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EE87CDD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80B06AB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43E9E1AD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11C07A49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201FF71F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0558275F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1EB2973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5A1F49F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1325B6B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562DB" w:rsidRPr="002562DB" w14:paraId="42CB4917" w14:textId="77777777" w:rsidTr="002562DB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7E838076" w14:textId="77777777" w:rsidR="002562DB" w:rsidRPr="002562DB" w:rsidRDefault="002562DB" w:rsidP="002562DB">
            <w:pPr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242" w:type="dxa"/>
            <w:noWrap/>
            <w:vAlign w:val="bottom"/>
            <w:hideMark/>
          </w:tcPr>
          <w:p w14:paraId="15E42E2C" w14:textId="77777777" w:rsidR="002562DB" w:rsidRPr="002562DB" w:rsidRDefault="002562DB" w:rsidP="002562DB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984" w:type="dxa"/>
            <w:noWrap/>
            <w:vAlign w:val="bottom"/>
            <w:hideMark/>
          </w:tcPr>
          <w:p w14:paraId="6DCC18D6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9E1B530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2F0DE8E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1D96F1E9" w14:textId="77777777" w:rsidR="002562DB" w:rsidRPr="002562DB" w:rsidRDefault="002562DB" w:rsidP="002562D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75D55F93" w14:textId="77777777" w:rsidR="00132539" w:rsidRDefault="00132539" w:rsidP="00132539">
      <w:pPr>
        <w:spacing w:before="120"/>
      </w:pPr>
    </w:p>
    <w:p w14:paraId="15C08A76" w14:textId="77777777" w:rsidR="00132539" w:rsidRDefault="00132539" w:rsidP="00132539"/>
    <w:p w14:paraId="168C853F" w14:textId="77777777" w:rsidR="00132539" w:rsidRDefault="00132539" w:rsidP="00132539"/>
    <w:p w14:paraId="27E07417" w14:textId="77777777" w:rsidR="00132539" w:rsidRDefault="00132539" w:rsidP="00132539"/>
    <w:p w14:paraId="09A03B90" w14:textId="77777777" w:rsidR="00132539" w:rsidRDefault="00132539" w:rsidP="00132539"/>
    <w:p w14:paraId="6319C493" w14:textId="77777777" w:rsidR="00132539" w:rsidRDefault="00132539" w:rsidP="00132539">
      <w:pPr>
        <w:jc w:val="center"/>
        <w:rPr>
          <w:b/>
        </w:rPr>
      </w:pPr>
      <w:r>
        <w:rPr>
          <w:b/>
        </w:rPr>
        <w:lastRenderedPageBreak/>
        <w:t>Članak 2.</w:t>
      </w:r>
    </w:p>
    <w:p w14:paraId="6E971D42" w14:textId="77777777" w:rsidR="00132539" w:rsidRDefault="00132539" w:rsidP="00132539">
      <w:pPr>
        <w:rPr>
          <w:color w:val="000000"/>
        </w:rPr>
      </w:pPr>
    </w:p>
    <w:p w14:paraId="364A4F5C" w14:textId="77777777" w:rsidR="00132539" w:rsidRDefault="00132539" w:rsidP="00132539">
      <w:pPr>
        <w:rPr>
          <w:color w:val="000000"/>
        </w:rPr>
      </w:pPr>
      <w:r>
        <w:rPr>
          <w:color w:val="000000"/>
        </w:rPr>
        <w:t>Članak 2. mijenja se i glasi:</w:t>
      </w:r>
    </w:p>
    <w:p w14:paraId="5BD342EE" w14:textId="77777777" w:rsidR="00132539" w:rsidRDefault="00132539" w:rsidP="00132539">
      <w:pPr>
        <w:spacing w:before="120"/>
        <w:rPr>
          <w:color w:val="000000"/>
        </w:rPr>
      </w:pPr>
      <w:r>
        <w:rPr>
          <w:color w:val="000000"/>
        </w:rPr>
        <w:t>Prihodi i primici te rashodi i izdaci po grupama utvrđuju se za 2025. godinu kako slijedi:</w:t>
      </w:r>
    </w:p>
    <w:p w14:paraId="52BB7B60" w14:textId="77777777" w:rsidR="00132539" w:rsidRDefault="00132539" w:rsidP="00132539"/>
    <w:p w14:paraId="7D7906AF" w14:textId="77777777" w:rsidR="00132539" w:rsidRDefault="00132539" w:rsidP="00132539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249"/>
        <w:gridCol w:w="1598"/>
        <w:gridCol w:w="1413"/>
        <w:gridCol w:w="1350"/>
        <w:gridCol w:w="1660"/>
      </w:tblGrid>
      <w:tr w:rsidR="00F71BD3" w:rsidRPr="00F71BD3" w14:paraId="085CDC23" w14:textId="77777777" w:rsidTr="00F71BD3">
        <w:trPr>
          <w:trHeight w:val="765"/>
        </w:trPr>
        <w:tc>
          <w:tcPr>
            <w:tcW w:w="917" w:type="dxa"/>
            <w:shd w:val="clear" w:color="000000" w:fill="C0C0C0"/>
            <w:vAlign w:val="bottom"/>
            <w:hideMark/>
          </w:tcPr>
          <w:p w14:paraId="625EDC4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249" w:type="dxa"/>
            <w:shd w:val="clear" w:color="000000" w:fill="C0C0C0"/>
            <w:vAlign w:val="bottom"/>
            <w:hideMark/>
          </w:tcPr>
          <w:p w14:paraId="6C36101F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1598" w:type="dxa"/>
            <w:shd w:val="clear" w:color="000000" w:fill="C0C0C0"/>
            <w:vAlign w:val="bottom"/>
            <w:hideMark/>
          </w:tcPr>
          <w:p w14:paraId="71155E2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13" w:type="dxa"/>
            <w:shd w:val="clear" w:color="000000" w:fill="C0C0C0"/>
            <w:vAlign w:val="bottom"/>
            <w:hideMark/>
          </w:tcPr>
          <w:p w14:paraId="5BCA301F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33" w:type="dxa"/>
            <w:shd w:val="clear" w:color="000000" w:fill="C0C0C0"/>
            <w:vAlign w:val="bottom"/>
            <w:hideMark/>
          </w:tcPr>
          <w:p w14:paraId="76A4FE6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660" w:type="dxa"/>
            <w:shd w:val="clear" w:color="000000" w:fill="C0C0C0"/>
            <w:vAlign w:val="bottom"/>
            <w:hideMark/>
          </w:tcPr>
          <w:p w14:paraId="32BFEFB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F71BD3" w:rsidRPr="00F71BD3" w14:paraId="5E276BFB" w14:textId="77777777" w:rsidTr="00F71BD3">
        <w:trPr>
          <w:trHeight w:val="255"/>
        </w:trPr>
        <w:tc>
          <w:tcPr>
            <w:tcW w:w="14170" w:type="dxa"/>
            <w:gridSpan w:val="6"/>
            <w:shd w:val="clear" w:color="000000" w:fill="808080"/>
            <w:noWrap/>
            <w:vAlign w:val="bottom"/>
            <w:hideMark/>
          </w:tcPr>
          <w:p w14:paraId="6D75E03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F71BD3" w:rsidRPr="00F71BD3" w14:paraId="77014E3B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2966597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56832FE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01D18C8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7.736.432,21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5F0A030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-3.501.733,76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1E23A69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-45.3%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58BA1D4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4.234.698,45</w:t>
            </w:r>
          </w:p>
        </w:tc>
      </w:tr>
      <w:tr w:rsidR="00F71BD3" w:rsidRPr="00F71BD3" w14:paraId="32DB9DD8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82324C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249" w:type="dxa"/>
            <w:noWrap/>
            <w:vAlign w:val="bottom"/>
            <w:hideMark/>
          </w:tcPr>
          <w:p w14:paraId="4747673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98" w:type="dxa"/>
            <w:noWrap/>
            <w:vAlign w:val="bottom"/>
            <w:hideMark/>
          </w:tcPr>
          <w:p w14:paraId="194FC9A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2.525.497,19</w:t>
            </w:r>
          </w:p>
        </w:tc>
        <w:tc>
          <w:tcPr>
            <w:tcW w:w="1413" w:type="dxa"/>
            <w:noWrap/>
            <w:vAlign w:val="bottom"/>
            <w:hideMark/>
          </w:tcPr>
          <w:p w14:paraId="24F6E9C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-455.793,35</w:t>
            </w:r>
          </w:p>
        </w:tc>
        <w:tc>
          <w:tcPr>
            <w:tcW w:w="1333" w:type="dxa"/>
            <w:noWrap/>
            <w:vAlign w:val="bottom"/>
            <w:hideMark/>
          </w:tcPr>
          <w:p w14:paraId="2F72306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-18.0%</w:t>
            </w:r>
          </w:p>
        </w:tc>
        <w:tc>
          <w:tcPr>
            <w:tcW w:w="1660" w:type="dxa"/>
            <w:noWrap/>
            <w:vAlign w:val="bottom"/>
            <w:hideMark/>
          </w:tcPr>
          <w:p w14:paraId="4AB8E95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2.069.703,84</w:t>
            </w:r>
          </w:p>
        </w:tc>
      </w:tr>
      <w:tr w:rsidR="00F71BD3" w:rsidRPr="00F71BD3" w14:paraId="066A9E86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2E43440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7249" w:type="dxa"/>
            <w:noWrap/>
            <w:vAlign w:val="bottom"/>
            <w:hideMark/>
          </w:tcPr>
          <w:p w14:paraId="6594C0B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na dohodak</w:t>
            </w:r>
          </w:p>
        </w:tc>
        <w:tc>
          <w:tcPr>
            <w:tcW w:w="1598" w:type="dxa"/>
            <w:noWrap/>
            <w:vAlign w:val="bottom"/>
            <w:hideMark/>
          </w:tcPr>
          <w:p w14:paraId="16B20AF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827.363,04</w:t>
            </w:r>
          </w:p>
        </w:tc>
        <w:tc>
          <w:tcPr>
            <w:tcW w:w="1413" w:type="dxa"/>
            <w:noWrap/>
            <w:vAlign w:val="bottom"/>
            <w:hideMark/>
          </w:tcPr>
          <w:p w14:paraId="475B817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244.206,65</w:t>
            </w:r>
          </w:p>
        </w:tc>
        <w:tc>
          <w:tcPr>
            <w:tcW w:w="1333" w:type="dxa"/>
            <w:noWrap/>
            <w:vAlign w:val="bottom"/>
            <w:hideMark/>
          </w:tcPr>
          <w:p w14:paraId="1C81B27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29.5%</w:t>
            </w:r>
          </w:p>
        </w:tc>
        <w:tc>
          <w:tcPr>
            <w:tcW w:w="1660" w:type="dxa"/>
            <w:noWrap/>
            <w:vAlign w:val="bottom"/>
            <w:hideMark/>
          </w:tcPr>
          <w:p w14:paraId="36A8D7C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1.071.569,69</w:t>
            </w:r>
          </w:p>
        </w:tc>
      </w:tr>
      <w:tr w:rsidR="00F71BD3" w:rsidRPr="00F71BD3" w14:paraId="72944518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3503B1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7249" w:type="dxa"/>
            <w:noWrap/>
            <w:vAlign w:val="bottom"/>
            <w:hideMark/>
          </w:tcPr>
          <w:p w14:paraId="77F8CFD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598" w:type="dxa"/>
            <w:noWrap/>
            <w:vAlign w:val="bottom"/>
            <w:hideMark/>
          </w:tcPr>
          <w:p w14:paraId="1F49E15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1.658.322,43</w:t>
            </w:r>
          </w:p>
        </w:tc>
        <w:tc>
          <w:tcPr>
            <w:tcW w:w="1413" w:type="dxa"/>
            <w:noWrap/>
            <w:vAlign w:val="bottom"/>
            <w:hideMark/>
          </w:tcPr>
          <w:p w14:paraId="7057959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-700.000,00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6B135FE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-42.2%</w:t>
            </w:r>
          </w:p>
        </w:tc>
        <w:tc>
          <w:tcPr>
            <w:tcW w:w="1660" w:type="dxa"/>
            <w:noWrap/>
            <w:vAlign w:val="bottom"/>
            <w:hideMark/>
          </w:tcPr>
          <w:p w14:paraId="61541AC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958.322,43</w:t>
            </w:r>
          </w:p>
        </w:tc>
      </w:tr>
      <w:tr w:rsidR="00F71BD3" w:rsidRPr="00F71BD3" w14:paraId="6F4D53E9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D2B8CC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7249" w:type="dxa"/>
            <w:noWrap/>
            <w:vAlign w:val="bottom"/>
            <w:hideMark/>
          </w:tcPr>
          <w:p w14:paraId="4AC466D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598" w:type="dxa"/>
            <w:noWrap/>
            <w:vAlign w:val="bottom"/>
            <w:hideMark/>
          </w:tcPr>
          <w:p w14:paraId="6BAB0B7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39.811,72</w:t>
            </w:r>
          </w:p>
        </w:tc>
        <w:tc>
          <w:tcPr>
            <w:tcW w:w="1413" w:type="dxa"/>
            <w:noWrap/>
            <w:vAlign w:val="bottom"/>
            <w:hideMark/>
          </w:tcPr>
          <w:p w14:paraId="1BE2E21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6A095A4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03DA787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39.811,72</w:t>
            </w:r>
          </w:p>
        </w:tc>
      </w:tr>
      <w:tr w:rsidR="00F71BD3" w:rsidRPr="00F71BD3" w14:paraId="0F39563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498FF3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249" w:type="dxa"/>
            <w:noWrap/>
            <w:vAlign w:val="bottom"/>
            <w:hideMark/>
          </w:tcPr>
          <w:p w14:paraId="7C82C3D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98" w:type="dxa"/>
            <w:noWrap/>
            <w:vAlign w:val="bottom"/>
            <w:hideMark/>
          </w:tcPr>
          <w:p w14:paraId="3FA0863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2.293.232,95</w:t>
            </w:r>
          </w:p>
        </w:tc>
        <w:tc>
          <w:tcPr>
            <w:tcW w:w="1413" w:type="dxa"/>
            <w:noWrap/>
            <w:vAlign w:val="bottom"/>
            <w:hideMark/>
          </w:tcPr>
          <w:p w14:paraId="0C49EE4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-1.130.250,96</w:t>
            </w:r>
          </w:p>
        </w:tc>
        <w:tc>
          <w:tcPr>
            <w:tcW w:w="1333" w:type="dxa"/>
            <w:noWrap/>
            <w:vAlign w:val="bottom"/>
            <w:hideMark/>
          </w:tcPr>
          <w:p w14:paraId="0B47152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-49.3%</w:t>
            </w:r>
          </w:p>
        </w:tc>
        <w:tc>
          <w:tcPr>
            <w:tcW w:w="1660" w:type="dxa"/>
            <w:noWrap/>
            <w:vAlign w:val="bottom"/>
            <w:hideMark/>
          </w:tcPr>
          <w:p w14:paraId="410245B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1.162.981,99</w:t>
            </w:r>
          </w:p>
        </w:tc>
      </w:tr>
      <w:tr w:rsidR="00F71BD3" w:rsidRPr="00F71BD3" w14:paraId="30AB911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25AC986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7249" w:type="dxa"/>
            <w:noWrap/>
            <w:vAlign w:val="bottom"/>
            <w:hideMark/>
          </w:tcPr>
          <w:p w14:paraId="695F71E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598" w:type="dxa"/>
            <w:noWrap/>
            <w:vAlign w:val="bottom"/>
            <w:hideMark/>
          </w:tcPr>
          <w:p w14:paraId="0DA14D2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677.497,51</w:t>
            </w:r>
          </w:p>
        </w:tc>
        <w:tc>
          <w:tcPr>
            <w:tcW w:w="1413" w:type="dxa"/>
            <w:noWrap/>
            <w:vAlign w:val="bottom"/>
            <w:hideMark/>
          </w:tcPr>
          <w:p w14:paraId="0019F81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7F50185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-36.9%</w:t>
            </w:r>
          </w:p>
        </w:tc>
        <w:tc>
          <w:tcPr>
            <w:tcW w:w="1660" w:type="dxa"/>
            <w:noWrap/>
            <w:vAlign w:val="bottom"/>
            <w:hideMark/>
          </w:tcPr>
          <w:p w14:paraId="3EC1ECF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427.497,51</w:t>
            </w:r>
          </w:p>
        </w:tc>
      </w:tr>
      <w:tr w:rsidR="00F71BD3" w:rsidRPr="00F71BD3" w14:paraId="405661D4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0E9503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7249" w:type="dxa"/>
            <w:noWrap/>
            <w:vAlign w:val="bottom"/>
            <w:hideMark/>
          </w:tcPr>
          <w:p w14:paraId="51B7C87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proračunu i izvanproračunskim korisnicima iz drugih proračuna</w:t>
            </w:r>
          </w:p>
        </w:tc>
        <w:tc>
          <w:tcPr>
            <w:tcW w:w="1598" w:type="dxa"/>
            <w:noWrap/>
            <w:vAlign w:val="bottom"/>
            <w:hideMark/>
          </w:tcPr>
          <w:p w14:paraId="12925FB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1.406.361,12</w:t>
            </w:r>
          </w:p>
        </w:tc>
        <w:tc>
          <w:tcPr>
            <w:tcW w:w="1413" w:type="dxa"/>
            <w:noWrap/>
            <w:vAlign w:val="bottom"/>
            <w:hideMark/>
          </w:tcPr>
          <w:p w14:paraId="146DB05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-780.250,96</w:t>
            </w:r>
          </w:p>
        </w:tc>
        <w:tc>
          <w:tcPr>
            <w:tcW w:w="1333" w:type="dxa"/>
            <w:noWrap/>
            <w:vAlign w:val="bottom"/>
            <w:hideMark/>
          </w:tcPr>
          <w:p w14:paraId="4F12C56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-55.5%</w:t>
            </w:r>
          </w:p>
        </w:tc>
        <w:tc>
          <w:tcPr>
            <w:tcW w:w="1660" w:type="dxa"/>
            <w:noWrap/>
            <w:vAlign w:val="bottom"/>
            <w:hideMark/>
          </w:tcPr>
          <w:p w14:paraId="1E2D064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626.110,16</w:t>
            </w:r>
          </w:p>
        </w:tc>
      </w:tr>
      <w:tr w:rsidR="00F71BD3" w:rsidRPr="00F71BD3" w14:paraId="53B5C64F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CF3D6E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7249" w:type="dxa"/>
            <w:noWrap/>
            <w:vAlign w:val="bottom"/>
            <w:hideMark/>
          </w:tcPr>
          <w:p w14:paraId="41887AC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598" w:type="dxa"/>
            <w:noWrap/>
            <w:vAlign w:val="bottom"/>
            <w:hideMark/>
          </w:tcPr>
          <w:p w14:paraId="2BDA8E0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3" w:type="dxa"/>
            <w:noWrap/>
            <w:vAlign w:val="bottom"/>
            <w:hideMark/>
          </w:tcPr>
          <w:p w14:paraId="7A87F17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4C48632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-66.7%</w:t>
            </w:r>
          </w:p>
        </w:tc>
        <w:tc>
          <w:tcPr>
            <w:tcW w:w="1660" w:type="dxa"/>
            <w:noWrap/>
            <w:vAlign w:val="bottom"/>
            <w:hideMark/>
          </w:tcPr>
          <w:p w14:paraId="1010130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F71BD3" w:rsidRPr="00F71BD3" w14:paraId="7A2229F2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F85A05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7249" w:type="dxa"/>
            <w:noWrap/>
            <w:vAlign w:val="bottom"/>
            <w:hideMark/>
          </w:tcPr>
          <w:p w14:paraId="4464E2B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598" w:type="dxa"/>
            <w:noWrap/>
            <w:vAlign w:val="bottom"/>
            <w:hideMark/>
          </w:tcPr>
          <w:p w14:paraId="6D59D6C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1.797,00</w:t>
            </w:r>
          </w:p>
        </w:tc>
        <w:tc>
          <w:tcPr>
            <w:tcW w:w="1413" w:type="dxa"/>
            <w:noWrap/>
            <w:vAlign w:val="bottom"/>
            <w:hideMark/>
          </w:tcPr>
          <w:p w14:paraId="2A9068E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0115482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287DB8A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1.797,00</w:t>
            </w:r>
          </w:p>
        </w:tc>
      </w:tr>
      <w:tr w:rsidR="00F71BD3" w:rsidRPr="00F71BD3" w14:paraId="1D92BE16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BB02C9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7249" w:type="dxa"/>
            <w:noWrap/>
            <w:vAlign w:val="bottom"/>
            <w:hideMark/>
          </w:tcPr>
          <w:p w14:paraId="00ABDF9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598" w:type="dxa"/>
            <w:noWrap/>
            <w:vAlign w:val="bottom"/>
            <w:hideMark/>
          </w:tcPr>
          <w:p w14:paraId="5CADA74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413" w:type="dxa"/>
            <w:noWrap/>
            <w:vAlign w:val="bottom"/>
            <w:hideMark/>
          </w:tcPr>
          <w:p w14:paraId="0CF73F9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044E446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49A36CD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</w:tr>
      <w:tr w:rsidR="00F71BD3" w:rsidRPr="00F71BD3" w14:paraId="018253E7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219306E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249" w:type="dxa"/>
            <w:noWrap/>
            <w:vAlign w:val="bottom"/>
            <w:hideMark/>
          </w:tcPr>
          <w:p w14:paraId="207C3BD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98" w:type="dxa"/>
            <w:noWrap/>
            <w:vAlign w:val="bottom"/>
            <w:hideMark/>
          </w:tcPr>
          <w:p w14:paraId="590F4C0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311.638,41</w:t>
            </w:r>
          </w:p>
        </w:tc>
        <w:tc>
          <w:tcPr>
            <w:tcW w:w="1413" w:type="dxa"/>
            <w:noWrap/>
            <w:vAlign w:val="bottom"/>
            <w:hideMark/>
          </w:tcPr>
          <w:p w14:paraId="3AE40AC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-220.249,45</w:t>
            </w:r>
          </w:p>
        </w:tc>
        <w:tc>
          <w:tcPr>
            <w:tcW w:w="1333" w:type="dxa"/>
            <w:noWrap/>
            <w:vAlign w:val="bottom"/>
            <w:hideMark/>
          </w:tcPr>
          <w:p w14:paraId="597F09A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-70.7%</w:t>
            </w:r>
          </w:p>
        </w:tc>
        <w:tc>
          <w:tcPr>
            <w:tcW w:w="1660" w:type="dxa"/>
            <w:noWrap/>
            <w:vAlign w:val="bottom"/>
            <w:hideMark/>
          </w:tcPr>
          <w:p w14:paraId="79A31C5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91.388,96</w:t>
            </w:r>
          </w:p>
        </w:tc>
      </w:tr>
      <w:tr w:rsidR="00F71BD3" w:rsidRPr="00F71BD3" w14:paraId="7CF2740D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FD97DC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7249" w:type="dxa"/>
            <w:noWrap/>
            <w:vAlign w:val="bottom"/>
            <w:hideMark/>
          </w:tcPr>
          <w:p w14:paraId="55BB830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598" w:type="dxa"/>
            <w:noWrap/>
            <w:vAlign w:val="bottom"/>
            <w:hideMark/>
          </w:tcPr>
          <w:p w14:paraId="159F78D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4.346,87</w:t>
            </w:r>
          </w:p>
        </w:tc>
        <w:tc>
          <w:tcPr>
            <w:tcW w:w="1413" w:type="dxa"/>
            <w:noWrap/>
            <w:vAlign w:val="bottom"/>
            <w:hideMark/>
          </w:tcPr>
          <w:p w14:paraId="21EBB84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6B0881E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406BA70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4.346,87</w:t>
            </w:r>
          </w:p>
        </w:tc>
      </w:tr>
      <w:tr w:rsidR="00F71BD3" w:rsidRPr="00F71BD3" w14:paraId="11992E1B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C5B1AB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7249" w:type="dxa"/>
            <w:noWrap/>
            <w:vAlign w:val="bottom"/>
            <w:hideMark/>
          </w:tcPr>
          <w:p w14:paraId="4E1DED5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598" w:type="dxa"/>
            <w:noWrap/>
            <w:vAlign w:val="bottom"/>
            <w:hideMark/>
          </w:tcPr>
          <w:p w14:paraId="6D265E3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307.291,54</w:t>
            </w:r>
          </w:p>
        </w:tc>
        <w:tc>
          <w:tcPr>
            <w:tcW w:w="1413" w:type="dxa"/>
            <w:noWrap/>
            <w:vAlign w:val="bottom"/>
            <w:hideMark/>
          </w:tcPr>
          <w:p w14:paraId="73F8843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-220.249,45</w:t>
            </w:r>
          </w:p>
        </w:tc>
        <w:tc>
          <w:tcPr>
            <w:tcW w:w="1333" w:type="dxa"/>
            <w:noWrap/>
            <w:vAlign w:val="bottom"/>
            <w:hideMark/>
          </w:tcPr>
          <w:p w14:paraId="1FF5537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-71.7%</w:t>
            </w:r>
          </w:p>
        </w:tc>
        <w:tc>
          <w:tcPr>
            <w:tcW w:w="1660" w:type="dxa"/>
            <w:noWrap/>
            <w:vAlign w:val="bottom"/>
            <w:hideMark/>
          </w:tcPr>
          <w:p w14:paraId="218F4D6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87.042,09</w:t>
            </w:r>
          </w:p>
        </w:tc>
      </w:tr>
      <w:tr w:rsidR="00F71BD3" w:rsidRPr="00F71BD3" w14:paraId="6A7C468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C8A727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249" w:type="dxa"/>
            <w:noWrap/>
            <w:vAlign w:val="bottom"/>
            <w:hideMark/>
          </w:tcPr>
          <w:p w14:paraId="2655081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98" w:type="dxa"/>
            <w:noWrap/>
            <w:vAlign w:val="bottom"/>
            <w:hideMark/>
          </w:tcPr>
          <w:p w14:paraId="2724D05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2.576.664,64</w:t>
            </w:r>
          </w:p>
        </w:tc>
        <w:tc>
          <w:tcPr>
            <w:tcW w:w="1413" w:type="dxa"/>
            <w:noWrap/>
            <w:vAlign w:val="bottom"/>
            <w:hideMark/>
          </w:tcPr>
          <w:p w14:paraId="4A59A65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-1.695.440,00</w:t>
            </w:r>
          </w:p>
        </w:tc>
        <w:tc>
          <w:tcPr>
            <w:tcW w:w="1333" w:type="dxa"/>
            <w:noWrap/>
            <w:vAlign w:val="bottom"/>
            <w:hideMark/>
          </w:tcPr>
          <w:p w14:paraId="6C4E764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-65.8%</w:t>
            </w:r>
          </w:p>
        </w:tc>
        <w:tc>
          <w:tcPr>
            <w:tcW w:w="1660" w:type="dxa"/>
            <w:noWrap/>
            <w:vAlign w:val="bottom"/>
            <w:hideMark/>
          </w:tcPr>
          <w:p w14:paraId="191C372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881.224,64</w:t>
            </w:r>
          </w:p>
        </w:tc>
      </w:tr>
      <w:tr w:rsidR="00F71BD3" w:rsidRPr="00F71BD3" w14:paraId="46C9EDC4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CA9A851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7249" w:type="dxa"/>
            <w:noWrap/>
            <w:vAlign w:val="bottom"/>
            <w:hideMark/>
          </w:tcPr>
          <w:p w14:paraId="53AB030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598" w:type="dxa"/>
            <w:noWrap/>
            <w:vAlign w:val="bottom"/>
            <w:hideMark/>
          </w:tcPr>
          <w:p w14:paraId="629F974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95.791,68</w:t>
            </w:r>
          </w:p>
        </w:tc>
        <w:tc>
          <w:tcPr>
            <w:tcW w:w="1413" w:type="dxa"/>
            <w:noWrap/>
            <w:vAlign w:val="bottom"/>
            <w:hideMark/>
          </w:tcPr>
          <w:p w14:paraId="1F7A7A8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38BC0FD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-52.2%</w:t>
            </w:r>
          </w:p>
        </w:tc>
        <w:tc>
          <w:tcPr>
            <w:tcW w:w="1660" w:type="dxa"/>
            <w:noWrap/>
            <w:vAlign w:val="bottom"/>
            <w:hideMark/>
          </w:tcPr>
          <w:p w14:paraId="21B8BA2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45.791,68</w:t>
            </w:r>
          </w:p>
        </w:tc>
      </w:tr>
      <w:tr w:rsidR="00F71BD3" w:rsidRPr="00F71BD3" w14:paraId="6B09E51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BB34741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7249" w:type="dxa"/>
            <w:noWrap/>
            <w:vAlign w:val="bottom"/>
            <w:hideMark/>
          </w:tcPr>
          <w:p w14:paraId="37C1544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598" w:type="dxa"/>
            <w:noWrap/>
            <w:vAlign w:val="bottom"/>
            <w:hideMark/>
          </w:tcPr>
          <w:p w14:paraId="0ECB864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340.198,40</w:t>
            </w:r>
          </w:p>
        </w:tc>
        <w:tc>
          <w:tcPr>
            <w:tcW w:w="1413" w:type="dxa"/>
            <w:noWrap/>
            <w:vAlign w:val="bottom"/>
            <w:hideMark/>
          </w:tcPr>
          <w:p w14:paraId="30EA509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-245.440,00</w:t>
            </w:r>
          </w:p>
        </w:tc>
        <w:tc>
          <w:tcPr>
            <w:tcW w:w="1333" w:type="dxa"/>
            <w:noWrap/>
            <w:vAlign w:val="bottom"/>
            <w:hideMark/>
          </w:tcPr>
          <w:p w14:paraId="2823918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-72.1%</w:t>
            </w:r>
          </w:p>
        </w:tc>
        <w:tc>
          <w:tcPr>
            <w:tcW w:w="1660" w:type="dxa"/>
            <w:noWrap/>
            <w:vAlign w:val="bottom"/>
            <w:hideMark/>
          </w:tcPr>
          <w:p w14:paraId="77935AA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94.758,40</w:t>
            </w:r>
          </w:p>
        </w:tc>
      </w:tr>
      <w:tr w:rsidR="00F71BD3" w:rsidRPr="00F71BD3" w14:paraId="13D1DBF7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5A6087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7249" w:type="dxa"/>
            <w:noWrap/>
            <w:vAlign w:val="bottom"/>
            <w:hideMark/>
          </w:tcPr>
          <w:p w14:paraId="7D9F426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598" w:type="dxa"/>
            <w:noWrap/>
            <w:vAlign w:val="bottom"/>
            <w:hideMark/>
          </w:tcPr>
          <w:p w14:paraId="61C3316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2.140.674,56</w:t>
            </w:r>
          </w:p>
        </w:tc>
        <w:tc>
          <w:tcPr>
            <w:tcW w:w="1413" w:type="dxa"/>
            <w:noWrap/>
            <w:vAlign w:val="bottom"/>
            <w:hideMark/>
          </w:tcPr>
          <w:p w14:paraId="184BEB8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-1.400.000,00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3396839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-65.4%</w:t>
            </w:r>
          </w:p>
        </w:tc>
        <w:tc>
          <w:tcPr>
            <w:tcW w:w="1660" w:type="dxa"/>
            <w:noWrap/>
            <w:vAlign w:val="bottom"/>
            <w:hideMark/>
          </w:tcPr>
          <w:p w14:paraId="3042F58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740.674,56</w:t>
            </w:r>
          </w:p>
        </w:tc>
      </w:tr>
      <w:tr w:rsidR="00F71BD3" w:rsidRPr="00F71BD3" w14:paraId="4B97916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4F054B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249" w:type="dxa"/>
            <w:noWrap/>
            <w:vAlign w:val="bottom"/>
            <w:hideMark/>
          </w:tcPr>
          <w:p w14:paraId="42EFD7D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598" w:type="dxa"/>
            <w:noWrap/>
            <w:vAlign w:val="bottom"/>
            <w:hideMark/>
          </w:tcPr>
          <w:p w14:paraId="06380C4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3" w:type="dxa"/>
            <w:noWrap/>
            <w:vAlign w:val="bottom"/>
            <w:hideMark/>
          </w:tcPr>
          <w:p w14:paraId="2F3BC9F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23C0288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1DE093E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71BD3" w:rsidRPr="00F71BD3" w14:paraId="1108AA00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0B155D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7249" w:type="dxa"/>
            <w:noWrap/>
            <w:vAlign w:val="bottom"/>
            <w:hideMark/>
          </w:tcPr>
          <w:p w14:paraId="7E36C888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od pravnih i fizičkih osoba izvan općeg proračuna te povrat donacija i kapitalnih pomoći po</w:t>
            </w:r>
          </w:p>
        </w:tc>
        <w:tc>
          <w:tcPr>
            <w:tcW w:w="1598" w:type="dxa"/>
            <w:noWrap/>
            <w:vAlign w:val="bottom"/>
            <w:hideMark/>
          </w:tcPr>
          <w:p w14:paraId="16B808C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3" w:type="dxa"/>
            <w:noWrap/>
            <w:vAlign w:val="bottom"/>
            <w:hideMark/>
          </w:tcPr>
          <w:p w14:paraId="2D35D8C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05C9B79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2693D96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F71BD3" w:rsidRPr="00F71BD3" w14:paraId="4C701C9C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46E8A7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249" w:type="dxa"/>
            <w:noWrap/>
            <w:vAlign w:val="bottom"/>
            <w:hideMark/>
          </w:tcPr>
          <w:p w14:paraId="6FC276C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98" w:type="dxa"/>
            <w:noWrap/>
            <w:vAlign w:val="bottom"/>
            <w:hideMark/>
          </w:tcPr>
          <w:p w14:paraId="1253AD0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3" w:type="dxa"/>
            <w:noWrap/>
            <w:vAlign w:val="bottom"/>
            <w:hideMark/>
          </w:tcPr>
          <w:p w14:paraId="2F228FD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5BF4BC7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56EFE6A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F71BD3" w:rsidRPr="00F71BD3" w14:paraId="6A560F1E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4067041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7249" w:type="dxa"/>
            <w:noWrap/>
            <w:vAlign w:val="bottom"/>
            <w:hideMark/>
          </w:tcPr>
          <w:p w14:paraId="060D307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598" w:type="dxa"/>
            <w:noWrap/>
            <w:vAlign w:val="bottom"/>
            <w:hideMark/>
          </w:tcPr>
          <w:p w14:paraId="4308868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noWrap/>
            <w:vAlign w:val="bottom"/>
            <w:hideMark/>
          </w:tcPr>
          <w:p w14:paraId="391D4E8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345A129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660" w:type="dxa"/>
            <w:noWrap/>
            <w:vAlign w:val="bottom"/>
            <w:hideMark/>
          </w:tcPr>
          <w:p w14:paraId="7E890A1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6F1EBB65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28ED33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7249" w:type="dxa"/>
            <w:noWrap/>
            <w:vAlign w:val="bottom"/>
            <w:hideMark/>
          </w:tcPr>
          <w:p w14:paraId="3C4A566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598" w:type="dxa"/>
            <w:noWrap/>
            <w:vAlign w:val="bottom"/>
            <w:hideMark/>
          </w:tcPr>
          <w:p w14:paraId="0AE16A5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3" w:type="dxa"/>
            <w:noWrap/>
            <w:vAlign w:val="bottom"/>
            <w:hideMark/>
          </w:tcPr>
          <w:p w14:paraId="04B9499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5348483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17067E0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</w:tr>
      <w:tr w:rsidR="00F71BD3" w:rsidRPr="00F71BD3" w14:paraId="41B8731C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09080981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14615E6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767036C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49F2D04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-745.512,11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032C249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4F8523B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32E8415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C24D02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71</w:t>
            </w:r>
          </w:p>
        </w:tc>
        <w:tc>
          <w:tcPr>
            <w:tcW w:w="7249" w:type="dxa"/>
            <w:noWrap/>
            <w:vAlign w:val="bottom"/>
            <w:hideMark/>
          </w:tcPr>
          <w:p w14:paraId="0B52B0A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98" w:type="dxa"/>
            <w:noWrap/>
            <w:vAlign w:val="bottom"/>
            <w:hideMark/>
          </w:tcPr>
          <w:p w14:paraId="7E50B96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13" w:type="dxa"/>
            <w:noWrap/>
            <w:vAlign w:val="bottom"/>
            <w:hideMark/>
          </w:tcPr>
          <w:p w14:paraId="79E4CAF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-745.512,11</w:t>
            </w:r>
          </w:p>
        </w:tc>
        <w:tc>
          <w:tcPr>
            <w:tcW w:w="1333" w:type="dxa"/>
            <w:noWrap/>
            <w:vAlign w:val="bottom"/>
            <w:hideMark/>
          </w:tcPr>
          <w:p w14:paraId="594AD14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264B542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48E918E7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31EC8E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7249" w:type="dxa"/>
            <w:noWrap/>
            <w:vAlign w:val="bottom"/>
            <w:hideMark/>
          </w:tcPr>
          <w:p w14:paraId="1F0CE3F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598" w:type="dxa"/>
            <w:noWrap/>
            <w:vAlign w:val="bottom"/>
            <w:hideMark/>
          </w:tcPr>
          <w:p w14:paraId="4C91284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13" w:type="dxa"/>
            <w:noWrap/>
            <w:vAlign w:val="bottom"/>
            <w:hideMark/>
          </w:tcPr>
          <w:p w14:paraId="77C23D0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-745.512,11</w:t>
            </w:r>
          </w:p>
        </w:tc>
        <w:tc>
          <w:tcPr>
            <w:tcW w:w="1333" w:type="dxa"/>
            <w:noWrap/>
            <w:vAlign w:val="bottom"/>
            <w:hideMark/>
          </w:tcPr>
          <w:p w14:paraId="71ACE3B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10A945D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37A44C91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316D40E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47603988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518BFF2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02C878D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-878.088,46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5FD0019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-26.9%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49D97D2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2.383.463,88</w:t>
            </w:r>
          </w:p>
        </w:tc>
      </w:tr>
      <w:tr w:rsidR="00F71BD3" w:rsidRPr="00F71BD3" w14:paraId="465B9EFC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51A1E0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49" w:type="dxa"/>
            <w:noWrap/>
            <w:vAlign w:val="bottom"/>
            <w:hideMark/>
          </w:tcPr>
          <w:p w14:paraId="45FE099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98" w:type="dxa"/>
            <w:noWrap/>
            <w:vAlign w:val="bottom"/>
            <w:hideMark/>
          </w:tcPr>
          <w:p w14:paraId="3DC1ED8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640.041,93</w:t>
            </w:r>
          </w:p>
        </w:tc>
        <w:tc>
          <w:tcPr>
            <w:tcW w:w="1413" w:type="dxa"/>
            <w:noWrap/>
            <w:vAlign w:val="bottom"/>
            <w:hideMark/>
          </w:tcPr>
          <w:p w14:paraId="53C1EC1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61.723,88</w:t>
            </w:r>
          </w:p>
        </w:tc>
        <w:tc>
          <w:tcPr>
            <w:tcW w:w="1333" w:type="dxa"/>
            <w:noWrap/>
            <w:vAlign w:val="bottom"/>
            <w:hideMark/>
          </w:tcPr>
          <w:p w14:paraId="518B3A5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9.6%</w:t>
            </w:r>
          </w:p>
        </w:tc>
        <w:tc>
          <w:tcPr>
            <w:tcW w:w="1660" w:type="dxa"/>
            <w:noWrap/>
            <w:vAlign w:val="bottom"/>
            <w:hideMark/>
          </w:tcPr>
          <w:p w14:paraId="6549415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701.765,81</w:t>
            </w:r>
          </w:p>
        </w:tc>
      </w:tr>
      <w:tr w:rsidR="00F71BD3" w:rsidRPr="00F71BD3" w14:paraId="3F7732EC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3EF0C3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249" w:type="dxa"/>
            <w:noWrap/>
            <w:vAlign w:val="bottom"/>
            <w:hideMark/>
          </w:tcPr>
          <w:p w14:paraId="44B4EF6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98" w:type="dxa"/>
            <w:noWrap/>
            <w:vAlign w:val="bottom"/>
            <w:hideMark/>
          </w:tcPr>
          <w:p w14:paraId="6C501BB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522.365,44</w:t>
            </w:r>
          </w:p>
        </w:tc>
        <w:tc>
          <w:tcPr>
            <w:tcW w:w="1413" w:type="dxa"/>
            <w:noWrap/>
            <w:vAlign w:val="bottom"/>
            <w:hideMark/>
          </w:tcPr>
          <w:p w14:paraId="58439C7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333" w:type="dxa"/>
            <w:noWrap/>
            <w:vAlign w:val="bottom"/>
            <w:hideMark/>
          </w:tcPr>
          <w:p w14:paraId="34D62D3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9.4%</w:t>
            </w:r>
          </w:p>
        </w:tc>
        <w:tc>
          <w:tcPr>
            <w:tcW w:w="1660" w:type="dxa"/>
            <w:noWrap/>
            <w:vAlign w:val="bottom"/>
            <w:hideMark/>
          </w:tcPr>
          <w:p w14:paraId="1791625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571.227,32</w:t>
            </w:r>
          </w:p>
        </w:tc>
      </w:tr>
      <w:tr w:rsidR="00F71BD3" w:rsidRPr="00F71BD3" w14:paraId="40ACA984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AE956D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249" w:type="dxa"/>
            <w:noWrap/>
            <w:vAlign w:val="bottom"/>
            <w:hideMark/>
          </w:tcPr>
          <w:p w14:paraId="44B60891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98" w:type="dxa"/>
            <w:noWrap/>
            <w:vAlign w:val="bottom"/>
            <w:hideMark/>
          </w:tcPr>
          <w:p w14:paraId="167389E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52.571,16</w:t>
            </w:r>
          </w:p>
        </w:tc>
        <w:tc>
          <w:tcPr>
            <w:tcW w:w="1413" w:type="dxa"/>
            <w:noWrap/>
            <w:vAlign w:val="bottom"/>
            <w:hideMark/>
          </w:tcPr>
          <w:p w14:paraId="697F2E7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33" w:type="dxa"/>
            <w:noWrap/>
            <w:vAlign w:val="bottom"/>
            <w:hideMark/>
          </w:tcPr>
          <w:p w14:paraId="4F26CEF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2.3%</w:t>
            </w:r>
          </w:p>
        </w:tc>
        <w:tc>
          <w:tcPr>
            <w:tcW w:w="1660" w:type="dxa"/>
            <w:noWrap/>
            <w:vAlign w:val="bottom"/>
            <w:hideMark/>
          </w:tcPr>
          <w:p w14:paraId="1EDDDE7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53.771,16</w:t>
            </w:r>
          </w:p>
        </w:tc>
      </w:tr>
      <w:tr w:rsidR="00F71BD3" w:rsidRPr="00F71BD3" w14:paraId="3355FA39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AEFF37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249" w:type="dxa"/>
            <w:noWrap/>
            <w:vAlign w:val="bottom"/>
            <w:hideMark/>
          </w:tcPr>
          <w:p w14:paraId="225BCCC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98" w:type="dxa"/>
            <w:noWrap/>
            <w:vAlign w:val="bottom"/>
            <w:hideMark/>
          </w:tcPr>
          <w:p w14:paraId="36CC097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65.105,33</w:t>
            </w:r>
          </w:p>
        </w:tc>
        <w:tc>
          <w:tcPr>
            <w:tcW w:w="1413" w:type="dxa"/>
            <w:noWrap/>
            <w:vAlign w:val="bottom"/>
            <w:hideMark/>
          </w:tcPr>
          <w:p w14:paraId="4C94214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333" w:type="dxa"/>
            <w:noWrap/>
            <w:vAlign w:val="bottom"/>
            <w:hideMark/>
          </w:tcPr>
          <w:p w14:paraId="69CC7A3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17.9%</w:t>
            </w:r>
          </w:p>
        </w:tc>
        <w:tc>
          <w:tcPr>
            <w:tcW w:w="1660" w:type="dxa"/>
            <w:noWrap/>
            <w:vAlign w:val="bottom"/>
            <w:hideMark/>
          </w:tcPr>
          <w:p w14:paraId="6479E51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76.767,33</w:t>
            </w:r>
          </w:p>
        </w:tc>
      </w:tr>
      <w:tr w:rsidR="00F71BD3" w:rsidRPr="00F71BD3" w14:paraId="42E8A3D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46D1AE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49" w:type="dxa"/>
            <w:noWrap/>
            <w:vAlign w:val="bottom"/>
            <w:hideMark/>
          </w:tcPr>
          <w:p w14:paraId="68ADBA4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98" w:type="dxa"/>
            <w:noWrap/>
            <w:vAlign w:val="bottom"/>
            <w:hideMark/>
          </w:tcPr>
          <w:p w14:paraId="6BCF1B2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1.821.508,36</w:t>
            </w:r>
          </w:p>
        </w:tc>
        <w:tc>
          <w:tcPr>
            <w:tcW w:w="1413" w:type="dxa"/>
            <w:noWrap/>
            <w:vAlign w:val="bottom"/>
            <w:hideMark/>
          </w:tcPr>
          <w:p w14:paraId="0351118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-650.576,69</w:t>
            </w:r>
          </w:p>
        </w:tc>
        <w:tc>
          <w:tcPr>
            <w:tcW w:w="1333" w:type="dxa"/>
            <w:noWrap/>
            <w:vAlign w:val="bottom"/>
            <w:hideMark/>
          </w:tcPr>
          <w:p w14:paraId="5819BBE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-35.7%</w:t>
            </w:r>
          </w:p>
        </w:tc>
        <w:tc>
          <w:tcPr>
            <w:tcW w:w="1660" w:type="dxa"/>
            <w:noWrap/>
            <w:vAlign w:val="bottom"/>
            <w:hideMark/>
          </w:tcPr>
          <w:p w14:paraId="6E4AB40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1.170.931,67</w:t>
            </w:r>
          </w:p>
        </w:tc>
      </w:tr>
      <w:tr w:rsidR="00F71BD3" w:rsidRPr="00F71BD3" w14:paraId="7B76EC5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1E162C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249" w:type="dxa"/>
            <w:noWrap/>
            <w:vAlign w:val="bottom"/>
            <w:hideMark/>
          </w:tcPr>
          <w:p w14:paraId="6E96CADF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98" w:type="dxa"/>
            <w:noWrap/>
            <w:vAlign w:val="bottom"/>
            <w:hideMark/>
          </w:tcPr>
          <w:p w14:paraId="29F1CCE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38.881,06</w:t>
            </w:r>
          </w:p>
        </w:tc>
        <w:tc>
          <w:tcPr>
            <w:tcW w:w="1413" w:type="dxa"/>
            <w:noWrap/>
            <w:vAlign w:val="bottom"/>
            <w:hideMark/>
          </w:tcPr>
          <w:p w14:paraId="3C4F093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333" w:type="dxa"/>
            <w:noWrap/>
            <w:vAlign w:val="bottom"/>
            <w:hideMark/>
          </w:tcPr>
          <w:p w14:paraId="3F22805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3.7%</w:t>
            </w:r>
          </w:p>
        </w:tc>
        <w:tc>
          <w:tcPr>
            <w:tcW w:w="1660" w:type="dxa"/>
            <w:noWrap/>
            <w:vAlign w:val="bottom"/>
            <w:hideMark/>
          </w:tcPr>
          <w:p w14:paraId="29A35EC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40.331,06</w:t>
            </w:r>
          </w:p>
        </w:tc>
      </w:tr>
      <w:tr w:rsidR="00F71BD3" w:rsidRPr="00F71BD3" w14:paraId="7B3677F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C5520A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249" w:type="dxa"/>
            <w:noWrap/>
            <w:vAlign w:val="bottom"/>
            <w:hideMark/>
          </w:tcPr>
          <w:p w14:paraId="08D304F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98" w:type="dxa"/>
            <w:noWrap/>
            <w:vAlign w:val="bottom"/>
            <w:hideMark/>
          </w:tcPr>
          <w:p w14:paraId="2272E84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212.698,65</w:t>
            </w:r>
          </w:p>
        </w:tc>
        <w:tc>
          <w:tcPr>
            <w:tcW w:w="1413" w:type="dxa"/>
            <w:noWrap/>
            <w:vAlign w:val="bottom"/>
            <w:hideMark/>
          </w:tcPr>
          <w:p w14:paraId="2D44BBA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333" w:type="dxa"/>
            <w:noWrap/>
            <w:vAlign w:val="bottom"/>
            <w:hideMark/>
          </w:tcPr>
          <w:p w14:paraId="40DF34A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-2.8%</w:t>
            </w:r>
          </w:p>
        </w:tc>
        <w:tc>
          <w:tcPr>
            <w:tcW w:w="1660" w:type="dxa"/>
            <w:noWrap/>
            <w:vAlign w:val="bottom"/>
            <w:hideMark/>
          </w:tcPr>
          <w:p w14:paraId="4DF2EB3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206.827,65</w:t>
            </w:r>
          </w:p>
        </w:tc>
      </w:tr>
      <w:tr w:rsidR="00F71BD3" w:rsidRPr="00F71BD3" w14:paraId="38D461C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3A4460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249" w:type="dxa"/>
            <w:noWrap/>
            <w:vAlign w:val="bottom"/>
            <w:hideMark/>
          </w:tcPr>
          <w:p w14:paraId="001F163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98" w:type="dxa"/>
            <w:noWrap/>
            <w:vAlign w:val="bottom"/>
            <w:hideMark/>
          </w:tcPr>
          <w:p w14:paraId="43A330B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1.460.601,77</w:t>
            </w:r>
          </w:p>
        </w:tc>
        <w:tc>
          <w:tcPr>
            <w:tcW w:w="1413" w:type="dxa"/>
            <w:noWrap/>
            <w:vAlign w:val="bottom"/>
            <w:hideMark/>
          </w:tcPr>
          <w:p w14:paraId="668FB67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-646.555,69</w:t>
            </w:r>
          </w:p>
        </w:tc>
        <w:tc>
          <w:tcPr>
            <w:tcW w:w="1333" w:type="dxa"/>
            <w:noWrap/>
            <w:vAlign w:val="bottom"/>
            <w:hideMark/>
          </w:tcPr>
          <w:p w14:paraId="3256E17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-44.3%</w:t>
            </w:r>
          </w:p>
        </w:tc>
        <w:tc>
          <w:tcPr>
            <w:tcW w:w="1660" w:type="dxa"/>
            <w:noWrap/>
            <w:vAlign w:val="bottom"/>
            <w:hideMark/>
          </w:tcPr>
          <w:p w14:paraId="4A1593D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814.046,08</w:t>
            </w:r>
          </w:p>
        </w:tc>
      </w:tr>
      <w:tr w:rsidR="00F71BD3" w:rsidRPr="00F71BD3" w14:paraId="08B4390D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6B74F7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249" w:type="dxa"/>
            <w:noWrap/>
            <w:vAlign w:val="bottom"/>
            <w:hideMark/>
          </w:tcPr>
          <w:p w14:paraId="016FF84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98" w:type="dxa"/>
            <w:noWrap/>
            <w:vAlign w:val="bottom"/>
            <w:hideMark/>
          </w:tcPr>
          <w:p w14:paraId="3F9454D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3" w:type="dxa"/>
            <w:noWrap/>
            <w:vAlign w:val="bottom"/>
            <w:hideMark/>
          </w:tcPr>
          <w:p w14:paraId="3886C96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25E8E31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725D849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F71BD3" w:rsidRPr="00F71BD3" w14:paraId="25234B39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4FD510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249" w:type="dxa"/>
            <w:noWrap/>
            <w:vAlign w:val="bottom"/>
            <w:hideMark/>
          </w:tcPr>
          <w:p w14:paraId="051996C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98" w:type="dxa"/>
            <w:noWrap/>
            <w:vAlign w:val="bottom"/>
            <w:hideMark/>
          </w:tcPr>
          <w:p w14:paraId="41BA8DC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108.663,27</w:t>
            </w:r>
          </w:p>
        </w:tc>
        <w:tc>
          <w:tcPr>
            <w:tcW w:w="1413" w:type="dxa"/>
            <w:noWrap/>
            <w:vAlign w:val="bottom"/>
            <w:hideMark/>
          </w:tcPr>
          <w:p w14:paraId="2CDE400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33" w:type="dxa"/>
            <w:noWrap/>
            <w:vAlign w:val="bottom"/>
            <w:hideMark/>
          </w:tcPr>
          <w:p w14:paraId="654ADE2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0.4%</w:t>
            </w:r>
          </w:p>
        </w:tc>
        <w:tc>
          <w:tcPr>
            <w:tcW w:w="1660" w:type="dxa"/>
            <w:noWrap/>
            <w:vAlign w:val="bottom"/>
            <w:hideMark/>
          </w:tcPr>
          <w:p w14:paraId="04394BF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109.063,27</w:t>
            </w:r>
          </w:p>
        </w:tc>
      </w:tr>
      <w:tr w:rsidR="00F71BD3" w:rsidRPr="00F71BD3" w14:paraId="7CA2483A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609880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49" w:type="dxa"/>
            <w:noWrap/>
            <w:vAlign w:val="bottom"/>
            <w:hideMark/>
          </w:tcPr>
          <w:p w14:paraId="46B512F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98" w:type="dxa"/>
            <w:noWrap/>
            <w:vAlign w:val="bottom"/>
            <w:hideMark/>
          </w:tcPr>
          <w:p w14:paraId="2BA683E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67.490,35</w:t>
            </w:r>
          </w:p>
        </w:tc>
        <w:tc>
          <w:tcPr>
            <w:tcW w:w="1413" w:type="dxa"/>
            <w:noWrap/>
            <w:vAlign w:val="bottom"/>
            <w:hideMark/>
          </w:tcPr>
          <w:p w14:paraId="2E1FD2E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15EB679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-51.9%</w:t>
            </w:r>
          </w:p>
        </w:tc>
        <w:tc>
          <w:tcPr>
            <w:tcW w:w="1660" w:type="dxa"/>
            <w:noWrap/>
            <w:vAlign w:val="bottom"/>
            <w:hideMark/>
          </w:tcPr>
          <w:p w14:paraId="02F142F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32.490,35</w:t>
            </w:r>
          </w:p>
        </w:tc>
      </w:tr>
      <w:tr w:rsidR="00F71BD3" w:rsidRPr="00F71BD3" w14:paraId="6FF1CC2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8B9E51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7249" w:type="dxa"/>
            <w:noWrap/>
            <w:vAlign w:val="bottom"/>
            <w:hideMark/>
          </w:tcPr>
          <w:p w14:paraId="0E9766A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598" w:type="dxa"/>
            <w:noWrap/>
            <w:vAlign w:val="bottom"/>
            <w:hideMark/>
          </w:tcPr>
          <w:p w14:paraId="614AA5E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3" w:type="dxa"/>
            <w:noWrap/>
            <w:vAlign w:val="bottom"/>
            <w:hideMark/>
          </w:tcPr>
          <w:p w14:paraId="07CC865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4C495F4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35D9648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</w:tr>
      <w:tr w:rsidR="00F71BD3" w:rsidRPr="00F71BD3" w14:paraId="152D3A64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2A31065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249" w:type="dxa"/>
            <w:noWrap/>
            <w:vAlign w:val="bottom"/>
            <w:hideMark/>
          </w:tcPr>
          <w:p w14:paraId="35CC6D3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98" w:type="dxa"/>
            <w:noWrap/>
            <w:vAlign w:val="bottom"/>
            <w:hideMark/>
          </w:tcPr>
          <w:p w14:paraId="7E862F9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56.872,53</w:t>
            </w:r>
          </w:p>
        </w:tc>
        <w:tc>
          <w:tcPr>
            <w:tcW w:w="1413" w:type="dxa"/>
            <w:noWrap/>
            <w:vAlign w:val="bottom"/>
            <w:hideMark/>
          </w:tcPr>
          <w:p w14:paraId="7CDBB90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1456E67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-61.5%</w:t>
            </w:r>
          </w:p>
        </w:tc>
        <w:tc>
          <w:tcPr>
            <w:tcW w:w="1660" w:type="dxa"/>
            <w:noWrap/>
            <w:vAlign w:val="bottom"/>
            <w:hideMark/>
          </w:tcPr>
          <w:p w14:paraId="64D331E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21.872,53</w:t>
            </w:r>
          </w:p>
        </w:tc>
      </w:tr>
      <w:tr w:rsidR="00F71BD3" w:rsidRPr="00F71BD3" w14:paraId="6AC987EF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325C3E8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49" w:type="dxa"/>
            <w:noWrap/>
            <w:vAlign w:val="bottom"/>
            <w:hideMark/>
          </w:tcPr>
          <w:p w14:paraId="5AD949E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98" w:type="dxa"/>
            <w:noWrap/>
            <w:vAlign w:val="bottom"/>
            <w:hideMark/>
          </w:tcPr>
          <w:p w14:paraId="5CF4628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3" w:type="dxa"/>
            <w:noWrap/>
            <w:vAlign w:val="bottom"/>
            <w:hideMark/>
          </w:tcPr>
          <w:p w14:paraId="2675D14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333" w:type="dxa"/>
            <w:noWrap/>
            <w:vAlign w:val="bottom"/>
            <w:hideMark/>
          </w:tcPr>
          <w:p w14:paraId="10EB708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3347F68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16856A3F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070D56F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249" w:type="dxa"/>
            <w:noWrap/>
            <w:vAlign w:val="bottom"/>
            <w:hideMark/>
          </w:tcPr>
          <w:p w14:paraId="13B8D5A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598" w:type="dxa"/>
            <w:noWrap/>
            <w:vAlign w:val="bottom"/>
            <w:hideMark/>
          </w:tcPr>
          <w:p w14:paraId="34E9F2D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3" w:type="dxa"/>
            <w:noWrap/>
            <w:vAlign w:val="bottom"/>
            <w:hideMark/>
          </w:tcPr>
          <w:p w14:paraId="0E16D7C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333" w:type="dxa"/>
            <w:noWrap/>
            <w:vAlign w:val="bottom"/>
            <w:hideMark/>
          </w:tcPr>
          <w:p w14:paraId="1D61092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2EA8A31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4611B876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749B1E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49" w:type="dxa"/>
            <w:noWrap/>
            <w:vAlign w:val="bottom"/>
            <w:hideMark/>
          </w:tcPr>
          <w:p w14:paraId="013ABB8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98" w:type="dxa"/>
            <w:noWrap/>
            <w:vAlign w:val="bottom"/>
            <w:hideMark/>
          </w:tcPr>
          <w:p w14:paraId="4539880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3" w:type="dxa"/>
            <w:noWrap/>
            <w:vAlign w:val="bottom"/>
            <w:hideMark/>
          </w:tcPr>
          <w:p w14:paraId="4B2562A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744625E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422950E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71BD3" w:rsidRPr="00F71BD3" w14:paraId="0B123E6A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0DE5B1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249" w:type="dxa"/>
            <w:noWrap/>
            <w:vAlign w:val="bottom"/>
            <w:hideMark/>
          </w:tcPr>
          <w:p w14:paraId="5D593B2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98" w:type="dxa"/>
            <w:noWrap/>
            <w:vAlign w:val="bottom"/>
            <w:hideMark/>
          </w:tcPr>
          <w:p w14:paraId="433E163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3" w:type="dxa"/>
            <w:noWrap/>
            <w:vAlign w:val="bottom"/>
            <w:hideMark/>
          </w:tcPr>
          <w:p w14:paraId="3FE607E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76CAFCC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6450CE9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F71BD3" w:rsidRPr="00F71BD3" w14:paraId="3966E8C5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5F12DE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249" w:type="dxa"/>
            <w:noWrap/>
            <w:vAlign w:val="bottom"/>
            <w:hideMark/>
          </w:tcPr>
          <w:p w14:paraId="207A655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8" w:type="dxa"/>
            <w:noWrap/>
            <w:vAlign w:val="bottom"/>
            <w:hideMark/>
          </w:tcPr>
          <w:p w14:paraId="128D6D9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413" w:type="dxa"/>
            <w:noWrap/>
            <w:vAlign w:val="bottom"/>
            <w:hideMark/>
          </w:tcPr>
          <w:p w14:paraId="56B287F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1A179CA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-43.3%</w:t>
            </w:r>
          </w:p>
        </w:tc>
        <w:tc>
          <w:tcPr>
            <w:tcW w:w="1660" w:type="dxa"/>
            <w:noWrap/>
            <w:vAlign w:val="bottom"/>
            <w:hideMark/>
          </w:tcPr>
          <w:p w14:paraId="16E063F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196.581,68</w:t>
            </w:r>
          </w:p>
        </w:tc>
      </w:tr>
      <w:tr w:rsidR="00F71BD3" w:rsidRPr="00F71BD3" w14:paraId="0B5AEE6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BFCADB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249" w:type="dxa"/>
            <w:noWrap/>
            <w:vAlign w:val="bottom"/>
            <w:hideMark/>
          </w:tcPr>
          <w:p w14:paraId="67A0879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98" w:type="dxa"/>
            <w:noWrap/>
            <w:vAlign w:val="bottom"/>
            <w:hideMark/>
          </w:tcPr>
          <w:p w14:paraId="147E845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413" w:type="dxa"/>
            <w:noWrap/>
            <w:vAlign w:val="bottom"/>
            <w:hideMark/>
          </w:tcPr>
          <w:p w14:paraId="54A811A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4EBA7D9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-43.3%</w:t>
            </w:r>
          </w:p>
        </w:tc>
        <w:tc>
          <w:tcPr>
            <w:tcW w:w="1660" w:type="dxa"/>
            <w:noWrap/>
            <w:vAlign w:val="bottom"/>
            <w:hideMark/>
          </w:tcPr>
          <w:p w14:paraId="6371446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196.581,68</w:t>
            </w:r>
          </w:p>
        </w:tc>
      </w:tr>
      <w:tr w:rsidR="00F71BD3" w:rsidRPr="00F71BD3" w14:paraId="4B85047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A77BE7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49" w:type="dxa"/>
            <w:noWrap/>
            <w:vAlign w:val="bottom"/>
            <w:hideMark/>
          </w:tcPr>
          <w:p w14:paraId="1ED333D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98" w:type="dxa"/>
            <w:noWrap/>
            <w:vAlign w:val="bottom"/>
            <w:hideMark/>
          </w:tcPr>
          <w:p w14:paraId="2778EA6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372.657,74</w:t>
            </w:r>
          </w:p>
        </w:tc>
        <w:tc>
          <w:tcPr>
            <w:tcW w:w="1413" w:type="dxa"/>
            <w:noWrap/>
            <w:vAlign w:val="bottom"/>
            <w:hideMark/>
          </w:tcPr>
          <w:p w14:paraId="64C4E10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-93.617,83</w:t>
            </w:r>
          </w:p>
        </w:tc>
        <w:tc>
          <w:tcPr>
            <w:tcW w:w="1333" w:type="dxa"/>
            <w:noWrap/>
            <w:vAlign w:val="bottom"/>
            <w:hideMark/>
          </w:tcPr>
          <w:p w14:paraId="6FF8EC0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-25.1%</w:t>
            </w:r>
          </w:p>
        </w:tc>
        <w:tc>
          <w:tcPr>
            <w:tcW w:w="1660" w:type="dxa"/>
            <w:noWrap/>
            <w:vAlign w:val="bottom"/>
            <w:hideMark/>
          </w:tcPr>
          <w:p w14:paraId="3B83D4B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279.039,91</w:t>
            </w:r>
          </w:p>
        </w:tc>
      </w:tr>
      <w:tr w:rsidR="00F71BD3" w:rsidRPr="00F71BD3" w14:paraId="7DD938DC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9083C3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249" w:type="dxa"/>
            <w:noWrap/>
            <w:vAlign w:val="bottom"/>
            <w:hideMark/>
          </w:tcPr>
          <w:p w14:paraId="5BFAE9A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98" w:type="dxa"/>
            <w:noWrap/>
            <w:vAlign w:val="bottom"/>
            <w:hideMark/>
          </w:tcPr>
          <w:p w14:paraId="43E2F6E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308.058,23</w:t>
            </w:r>
          </w:p>
        </w:tc>
        <w:tc>
          <w:tcPr>
            <w:tcW w:w="1413" w:type="dxa"/>
            <w:noWrap/>
            <w:vAlign w:val="bottom"/>
            <w:hideMark/>
          </w:tcPr>
          <w:p w14:paraId="7525BA3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-62.290,60</w:t>
            </w:r>
          </w:p>
        </w:tc>
        <w:tc>
          <w:tcPr>
            <w:tcW w:w="1333" w:type="dxa"/>
            <w:noWrap/>
            <w:vAlign w:val="bottom"/>
            <w:hideMark/>
          </w:tcPr>
          <w:p w14:paraId="43662E8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-20.2%</w:t>
            </w:r>
          </w:p>
        </w:tc>
        <w:tc>
          <w:tcPr>
            <w:tcW w:w="1660" w:type="dxa"/>
            <w:noWrap/>
            <w:vAlign w:val="bottom"/>
            <w:hideMark/>
          </w:tcPr>
          <w:p w14:paraId="42136A1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245.767,63</w:t>
            </w:r>
          </w:p>
        </w:tc>
      </w:tr>
      <w:tr w:rsidR="00F71BD3" w:rsidRPr="00F71BD3" w14:paraId="69CC8CAB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167479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249" w:type="dxa"/>
            <w:noWrap/>
            <w:vAlign w:val="bottom"/>
            <w:hideMark/>
          </w:tcPr>
          <w:p w14:paraId="4231FC1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98" w:type="dxa"/>
            <w:noWrap/>
            <w:vAlign w:val="bottom"/>
            <w:hideMark/>
          </w:tcPr>
          <w:p w14:paraId="12A1CE5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413" w:type="dxa"/>
            <w:noWrap/>
            <w:vAlign w:val="bottom"/>
            <w:hideMark/>
          </w:tcPr>
          <w:p w14:paraId="64757F0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0A9600F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37AFAEA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</w:tr>
      <w:tr w:rsidR="00F71BD3" w:rsidRPr="00F71BD3" w14:paraId="79305FF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673D5EF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7249" w:type="dxa"/>
            <w:noWrap/>
            <w:vAlign w:val="bottom"/>
            <w:hideMark/>
          </w:tcPr>
          <w:p w14:paraId="3870808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98" w:type="dxa"/>
            <w:noWrap/>
            <w:vAlign w:val="bottom"/>
            <w:hideMark/>
          </w:tcPr>
          <w:p w14:paraId="4EFF4BE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31.327,23</w:t>
            </w:r>
          </w:p>
        </w:tc>
        <w:tc>
          <w:tcPr>
            <w:tcW w:w="1413" w:type="dxa"/>
            <w:noWrap/>
            <w:vAlign w:val="bottom"/>
            <w:hideMark/>
          </w:tcPr>
          <w:p w14:paraId="330FB1B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-31.327,23</w:t>
            </w:r>
          </w:p>
        </w:tc>
        <w:tc>
          <w:tcPr>
            <w:tcW w:w="1333" w:type="dxa"/>
            <w:noWrap/>
            <w:vAlign w:val="bottom"/>
            <w:hideMark/>
          </w:tcPr>
          <w:p w14:paraId="7C226AC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4F688E8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4E3AFAA7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4FDDF31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10C3EFCF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47D396F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1B5449F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-9.598.207,82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0BA7663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-82.9%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30086C9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1.985.712,04</w:t>
            </w:r>
          </w:p>
        </w:tc>
      </w:tr>
      <w:tr w:rsidR="00F71BD3" w:rsidRPr="00F71BD3" w14:paraId="2EAEA122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47AEC70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49" w:type="dxa"/>
            <w:noWrap/>
            <w:vAlign w:val="bottom"/>
            <w:hideMark/>
          </w:tcPr>
          <w:p w14:paraId="1716937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98" w:type="dxa"/>
            <w:noWrap/>
            <w:vAlign w:val="bottom"/>
            <w:hideMark/>
          </w:tcPr>
          <w:p w14:paraId="582404F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413" w:type="dxa"/>
            <w:noWrap/>
            <w:vAlign w:val="bottom"/>
            <w:hideMark/>
          </w:tcPr>
          <w:p w14:paraId="78E01FB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333" w:type="dxa"/>
            <w:noWrap/>
            <w:vAlign w:val="bottom"/>
            <w:hideMark/>
          </w:tcPr>
          <w:p w14:paraId="492CDBE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-36.2%</w:t>
            </w:r>
          </w:p>
        </w:tc>
        <w:tc>
          <w:tcPr>
            <w:tcW w:w="1660" w:type="dxa"/>
            <w:noWrap/>
            <w:vAlign w:val="bottom"/>
            <w:hideMark/>
          </w:tcPr>
          <w:p w14:paraId="58FE4BC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1.019.948,90</w:t>
            </w:r>
          </w:p>
        </w:tc>
      </w:tr>
      <w:tr w:rsidR="00F71BD3" w:rsidRPr="00F71BD3" w14:paraId="1DC16227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C686EE3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249" w:type="dxa"/>
            <w:noWrap/>
            <w:vAlign w:val="bottom"/>
            <w:hideMark/>
          </w:tcPr>
          <w:p w14:paraId="4D72FCF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98" w:type="dxa"/>
            <w:noWrap/>
            <w:vAlign w:val="bottom"/>
            <w:hideMark/>
          </w:tcPr>
          <w:p w14:paraId="4F605FE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noWrap/>
            <w:vAlign w:val="bottom"/>
            <w:hideMark/>
          </w:tcPr>
          <w:p w14:paraId="3F4D2E7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0EFD430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660" w:type="dxa"/>
            <w:noWrap/>
            <w:vAlign w:val="bottom"/>
            <w:hideMark/>
          </w:tcPr>
          <w:p w14:paraId="2500762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67C836A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1EDF3D8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7249" w:type="dxa"/>
            <w:noWrap/>
            <w:vAlign w:val="bottom"/>
            <w:hideMark/>
          </w:tcPr>
          <w:p w14:paraId="7548F35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98" w:type="dxa"/>
            <w:noWrap/>
            <w:vAlign w:val="bottom"/>
            <w:hideMark/>
          </w:tcPr>
          <w:p w14:paraId="0AACDF8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413" w:type="dxa"/>
            <w:noWrap/>
            <w:vAlign w:val="bottom"/>
            <w:hideMark/>
          </w:tcPr>
          <w:p w14:paraId="2508D08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333" w:type="dxa"/>
            <w:noWrap/>
            <w:vAlign w:val="bottom"/>
            <w:hideMark/>
          </w:tcPr>
          <w:p w14:paraId="5E33CC1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-36.2%</w:t>
            </w:r>
          </w:p>
        </w:tc>
        <w:tc>
          <w:tcPr>
            <w:tcW w:w="1660" w:type="dxa"/>
            <w:noWrap/>
            <w:vAlign w:val="bottom"/>
            <w:hideMark/>
          </w:tcPr>
          <w:p w14:paraId="042A59E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1.019.948,90</w:t>
            </w:r>
          </w:p>
        </w:tc>
      </w:tr>
      <w:tr w:rsidR="00F71BD3" w:rsidRPr="00F71BD3" w14:paraId="460C2B89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6E4A96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49" w:type="dxa"/>
            <w:noWrap/>
            <w:vAlign w:val="bottom"/>
            <w:hideMark/>
          </w:tcPr>
          <w:p w14:paraId="0D4402B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98" w:type="dxa"/>
            <w:noWrap/>
            <w:vAlign w:val="bottom"/>
            <w:hideMark/>
          </w:tcPr>
          <w:p w14:paraId="052879E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9.884.245,70</w:t>
            </w:r>
          </w:p>
        </w:tc>
        <w:tc>
          <w:tcPr>
            <w:tcW w:w="1413" w:type="dxa"/>
            <w:noWrap/>
            <w:vAlign w:val="bottom"/>
            <w:hideMark/>
          </w:tcPr>
          <w:p w14:paraId="7CD9437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-8.918.482,56</w:t>
            </w:r>
          </w:p>
        </w:tc>
        <w:tc>
          <w:tcPr>
            <w:tcW w:w="1333" w:type="dxa"/>
            <w:noWrap/>
            <w:vAlign w:val="bottom"/>
            <w:hideMark/>
          </w:tcPr>
          <w:p w14:paraId="35FE476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-90.2%</w:t>
            </w:r>
          </w:p>
        </w:tc>
        <w:tc>
          <w:tcPr>
            <w:tcW w:w="1660" w:type="dxa"/>
            <w:noWrap/>
            <w:vAlign w:val="bottom"/>
            <w:hideMark/>
          </w:tcPr>
          <w:p w14:paraId="7706418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965.763,14</w:t>
            </w:r>
          </w:p>
        </w:tc>
      </w:tr>
      <w:tr w:rsidR="00F71BD3" w:rsidRPr="00F71BD3" w14:paraId="678B3055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BEF04C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249" w:type="dxa"/>
            <w:noWrap/>
            <w:vAlign w:val="bottom"/>
            <w:hideMark/>
          </w:tcPr>
          <w:p w14:paraId="7B982B1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98" w:type="dxa"/>
            <w:noWrap/>
            <w:vAlign w:val="bottom"/>
            <w:hideMark/>
          </w:tcPr>
          <w:p w14:paraId="17BA5D3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5.104.977,61</w:t>
            </w:r>
          </w:p>
        </w:tc>
        <w:tc>
          <w:tcPr>
            <w:tcW w:w="1413" w:type="dxa"/>
            <w:noWrap/>
            <w:vAlign w:val="bottom"/>
            <w:hideMark/>
          </w:tcPr>
          <w:p w14:paraId="6397AA1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-4.313.926,97</w:t>
            </w:r>
          </w:p>
        </w:tc>
        <w:tc>
          <w:tcPr>
            <w:tcW w:w="1333" w:type="dxa"/>
            <w:noWrap/>
            <w:vAlign w:val="bottom"/>
            <w:hideMark/>
          </w:tcPr>
          <w:p w14:paraId="4C648E9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-84.5%</w:t>
            </w:r>
          </w:p>
        </w:tc>
        <w:tc>
          <w:tcPr>
            <w:tcW w:w="1660" w:type="dxa"/>
            <w:noWrap/>
            <w:vAlign w:val="bottom"/>
            <w:hideMark/>
          </w:tcPr>
          <w:p w14:paraId="48BF221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791.050,64</w:t>
            </w:r>
          </w:p>
        </w:tc>
      </w:tr>
      <w:tr w:rsidR="00F71BD3" w:rsidRPr="00F71BD3" w14:paraId="545CB577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61CA094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249" w:type="dxa"/>
            <w:noWrap/>
            <w:vAlign w:val="bottom"/>
            <w:hideMark/>
          </w:tcPr>
          <w:p w14:paraId="1ED24E1F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98" w:type="dxa"/>
            <w:noWrap/>
            <w:vAlign w:val="bottom"/>
            <w:hideMark/>
          </w:tcPr>
          <w:p w14:paraId="050BBBA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650.976,36</w:t>
            </w:r>
          </w:p>
        </w:tc>
        <w:tc>
          <w:tcPr>
            <w:tcW w:w="1413" w:type="dxa"/>
            <w:noWrap/>
            <w:vAlign w:val="bottom"/>
            <w:hideMark/>
          </w:tcPr>
          <w:p w14:paraId="2E29C41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-575.863,37</w:t>
            </w:r>
          </w:p>
        </w:tc>
        <w:tc>
          <w:tcPr>
            <w:tcW w:w="1333" w:type="dxa"/>
            <w:noWrap/>
            <w:vAlign w:val="bottom"/>
            <w:hideMark/>
          </w:tcPr>
          <w:p w14:paraId="13546D7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-88.5%</w:t>
            </w:r>
          </w:p>
        </w:tc>
        <w:tc>
          <w:tcPr>
            <w:tcW w:w="1660" w:type="dxa"/>
            <w:noWrap/>
            <w:vAlign w:val="bottom"/>
            <w:hideMark/>
          </w:tcPr>
          <w:p w14:paraId="28F8302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75.112,99</w:t>
            </w:r>
          </w:p>
        </w:tc>
      </w:tr>
      <w:tr w:rsidR="00F71BD3" w:rsidRPr="00F71BD3" w14:paraId="7DC837FF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3AA79E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7249" w:type="dxa"/>
            <w:noWrap/>
            <w:vAlign w:val="bottom"/>
            <w:hideMark/>
          </w:tcPr>
          <w:p w14:paraId="3E12C34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98" w:type="dxa"/>
            <w:noWrap/>
            <w:vAlign w:val="bottom"/>
            <w:hideMark/>
          </w:tcPr>
          <w:p w14:paraId="70DA04A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3" w:type="dxa"/>
            <w:noWrap/>
            <w:vAlign w:val="bottom"/>
            <w:hideMark/>
          </w:tcPr>
          <w:p w14:paraId="76F2868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3" w:type="dxa"/>
            <w:noWrap/>
            <w:vAlign w:val="bottom"/>
            <w:hideMark/>
          </w:tcPr>
          <w:p w14:paraId="511F40C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60" w:type="dxa"/>
            <w:noWrap/>
            <w:vAlign w:val="bottom"/>
            <w:hideMark/>
          </w:tcPr>
          <w:p w14:paraId="37060A5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F71BD3" w:rsidRPr="00F71BD3" w14:paraId="37CD3C7F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051923E8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249" w:type="dxa"/>
            <w:noWrap/>
            <w:vAlign w:val="bottom"/>
            <w:hideMark/>
          </w:tcPr>
          <w:p w14:paraId="30832EE8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98" w:type="dxa"/>
            <w:noWrap/>
            <w:vAlign w:val="bottom"/>
            <w:hideMark/>
          </w:tcPr>
          <w:p w14:paraId="33AB59E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4.058.291,73</w:t>
            </w:r>
          </w:p>
        </w:tc>
        <w:tc>
          <w:tcPr>
            <w:tcW w:w="1413" w:type="dxa"/>
            <w:noWrap/>
            <w:vAlign w:val="bottom"/>
            <w:hideMark/>
          </w:tcPr>
          <w:p w14:paraId="4FA450F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-4.028.692,22</w:t>
            </w:r>
          </w:p>
        </w:tc>
        <w:tc>
          <w:tcPr>
            <w:tcW w:w="1333" w:type="dxa"/>
            <w:noWrap/>
            <w:vAlign w:val="bottom"/>
            <w:hideMark/>
          </w:tcPr>
          <w:p w14:paraId="6DC355C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-99.3%</w:t>
            </w:r>
          </w:p>
        </w:tc>
        <w:tc>
          <w:tcPr>
            <w:tcW w:w="1660" w:type="dxa"/>
            <w:noWrap/>
            <w:vAlign w:val="bottom"/>
            <w:hideMark/>
          </w:tcPr>
          <w:p w14:paraId="79BF37D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29.599,51</w:t>
            </w:r>
          </w:p>
        </w:tc>
      </w:tr>
      <w:tr w:rsidR="00F71BD3" w:rsidRPr="00F71BD3" w14:paraId="0903F3A4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796997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7249" w:type="dxa"/>
            <w:noWrap/>
            <w:vAlign w:val="bottom"/>
            <w:hideMark/>
          </w:tcPr>
          <w:p w14:paraId="478984E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98" w:type="dxa"/>
            <w:noWrap/>
            <w:vAlign w:val="bottom"/>
            <w:hideMark/>
          </w:tcPr>
          <w:p w14:paraId="01BD622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3" w:type="dxa"/>
            <w:noWrap/>
            <w:vAlign w:val="bottom"/>
            <w:hideMark/>
          </w:tcPr>
          <w:p w14:paraId="596A19E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56716AB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5817181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2307AB81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77A6806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7249" w:type="dxa"/>
            <w:noWrap/>
            <w:vAlign w:val="bottom"/>
            <w:hideMark/>
          </w:tcPr>
          <w:p w14:paraId="4999584B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598" w:type="dxa"/>
            <w:noWrap/>
            <w:vAlign w:val="bottom"/>
            <w:hideMark/>
          </w:tcPr>
          <w:p w14:paraId="1ADD23C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3" w:type="dxa"/>
            <w:noWrap/>
            <w:vAlign w:val="bottom"/>
            <w:hideMark/>
          </w:tcPr>
          <w:p w14:paraId="30B1ECF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33" w:type="dxa"/>
            <w:noWrap/>
            <w:vAlign w:val="bottom"/>
            <w:hideMark/>
          </w:tcPr>
          <w:p w14:paraId="34DCCCF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15B02EF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78788C05" w14:textId="77777777" w:rsidTr="00F71BD3">
        <w:trPr>
          <w:trHeight w:val="255"/>
        </w:trPr>
        <w:tc>
          <w:tcPr>
            <w:tcW w:w="14170" w:type="dxa"/>
            <w:gridSpan w:val="6"/>
            <w:shd w:val="clear" w:color="000000" w:fill="808080"/>
            <w:noWrap/>
            <w:vAlign w:val="bottom"/>
            <w:hideMark/>
          </w:tcPr>
          <w:p w14:paraId="784B368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F71BD3" w:rsidRPr="00F71BD3" w14:paraId="4B9D6258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43A0A31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049C716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00B77F6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1A9F0CA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-6.450.776,17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62B516A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-90.8%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583385B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650.000,00</w:t>
            </w:r>
          </w:p>
        </w:tc>
      </w:tr>
      <w:tr w:rsidR="00F71BD3" w:rsidRPr="00F71BD3" w14:paraId="239C4C8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6FD2B1E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7249" w:type="dxa"/>
            <w:noWrap/>
            <w:vAlign w:val="bottom"/>
            <w:hideMark/>
          </w:tcPr>
          <w:p w14:paraId="00FF759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98" w:type="dxa"/>
            <w:noWrap/>
            <w:vAlign w:val="bottom"/>
            <w:hideMark/>
          </w:tcPr>
          <w:p w14:paraId="634DC0F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13" w:type="dxa"/>
            <w:noWrap/>
            <w:vAlign w:val="bottom"/>
            <w:hideMark/>
          </w:tcPr>
          <w:p w14:paraId="38F1CC8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-6.450.776,17</w:t>
            </w:r>
          </w:p>
        </w:tc>
        <w:tc>
          <w:tcPr>
            <w:tcW w:w="1333" w:type="dxa"/>
            <w:noWrap/>
            <w:vAlign w:val="bottom"/>
            <w:hideMark/>
          </w:tcPr>
          <w:p w14:paraId="2F3F5C5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-90.8%</w:t>
            </w:r>
          </w:p>
        </w:tc>
        <w:tc>
          <w:tcPr>
            <w:tcW w:w="1660" w:type="dxa"/>
            <w:noWrap/>
            <w:vAlign w:val="bottom"/>
            <w:hideMark/>
          </w:tcPr>
          <w:p w14:paraId="2CC52EAC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F71BD3" w:rsidRPr="00F71BD3" w14:paraId="0FE44229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3E2FF0C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7249" w:type="dxa"/>
            <w:noWrap/>
            <w:vAlign w:val="bottom"/>
            <w:hideMark/>
          </w:tcPr>
          <w:p w14:paraId="50346B5D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598" w:type="dxa"/>
            <w:noWrap/>
            <w:vAlign w:val="bottom"/>
            <w:hideMark/>
          </w:tcPr>
          <w:p w14:paraId="0607B8A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13" w:type="dxa"/>
            <w:noWrap/>
            <w:vAlign w:val="bottom"/>
            <w:hideMark/>
          </w:tcPr>
          <w:p w14:paraId="7143F81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-6.450.776,17</w:t>
            </w:r>
          </w:p>
        </w:tc>
        <w:tc>
          <w:tcPr>
            <w:tcW w:w="1333" w:type="dxa"/>
            <w:noWrap/>
            <w:vAlign w:val="bottom"/>
            <w:hideMark/>
          </w:tcPr>
          <w:p w14:paraId="5792971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-90.8%</w:t>
            </w:r>
          </w:p>
        </w:tc>
        <w:tc>
          <w:tcPr>
            <w:tcW w:w="1660" w:type="dxa"/>
            <w:noWrap/>
            <w:vAlign w:val="bottom"/>
            <w:hideMark/>
          </w:tcPr>
          <w:p w14:paraId="2DBB923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</w:tr>
      <w:tr w:rsidR="00F71BD3" w:rsidRPr="00F71BD3" w14:paraId="1FF72C6A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42CAE90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7D597120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6B55C771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54D12CC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77AF38A3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-46.5%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181CB277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</w:tr>
      <w:tr w:rsidR="00F71BD3" w:rsidRPr="00F71BD3" w14:paraId="783873B6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686FA649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249" w:type="dxa"/>
            <w:noWrap/>
            <w:vAlign w:val="bottom"/>
            <w:hideMark/>
          </w:tcPr>
          <w:p w14:paraId="1E4B3F2C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98" w:type="dxa"/>
            <w:noWrap/>
            <w:vAlign w:val="bottom"/>
            <w:hideMark/>
          </w:tcPr>
          <w:p w14:paraId="47C3501A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13" w:type="dxa"/>
            <w:noWrap/>
            <w:vAlign w:val="bottom"/>
            <w:hideMark/>
          </w:tcPr>
          <w:p w14:paraId="2AE4DC79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333" w:type="dxa"/>
            <w:noWrap/>
            <w:vAlign w:val="bottom"/>
            <w:hideMark/>
          </w:tcPr>
          <w:p w14:paraId="28EADE6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-46.5%</w:t>
            </w:r>
          </w:p>
        </w:tc>
        <w:tc>
          <w:tcPr>
            <w:tcW w:w="1660" w:type="dxa"/>
            <w:noWrap/>
            <w:vAlign w:val="bottom"/>
            <w:hideMark/>
          </w:tcPr>
          <w:p w14:paraId="5563FEF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</w:tr>
      <w:tr w:rsidR="00F71BD3" w:rsidRPr="00F71BD3" w14:paraId="234A0EC4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28BBF93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7249" w:type="dxa"/>
            <w:noWrap/>
            <w:vAlign w:val="bottom"/>
            <w:hideMark/>
          </w:tcPr>
          <w:p w14:paraId="4E557732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98" w:type="dxa"/>
            <w:noWrap/>
            <w:vAlign w:val="bottom"/>
            <w:hideMark/>
          </w:tcPr>
          <w:p w14:paraId="3FCA916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490.628,77</w:t>
            </w:r>
          </w:p>
        </w:tc>
        <w:tc>
          <w:tcPr>
            <w:tcW w:w="1413" w:type="dxa"/>
            <w:noWrap/>
            <w:vAlign w:val="bottom"/>
            <w:hideMark/>
          </w:tcPr>
          <w:p w14:paraId="593A01C0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-225.628,77</w:t>
            </w:r>
          </w:p>
        </w:tc>
        <w:tc>
          <w:tcPr>
            <w:tcW w:w="1333" w:type="dxa"/>
            <w:noWrap/>
            <w:vAlign w:val="bottom"/>
            <w:hideMark/>
          </w:tcPr>
          <w:p w14:paraId="216205F5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-46.0%</w:t>
            </w:r>
          </w:p>
        </w:tc>
        <w:tc>
          <w:tcPr>
            <w:tcW w:w="1660" w:type="dxa"/>
            <w:noWrap/>
            <w:vAlign w:val="bottom"/>
            <w:hideMark/>
          </w:tcPr>
          <w:p w14:paraId="488B4E5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265.000,00</w:t>
            </w:r>
          </w:p>
        </w:tc>
      </w:tr>
      <w:tr w:rsidR="00F71BD3" w:rsidRPr="00F71BD3" w14:paraId="160029D6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6B254BE5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7249" w:type="dxa"/>
            <w:noWrap/>
            <w:vAlign w:val="bottom"/>
            <w:hideMark/>
          </w:tcPr>
          <w:p w14:paraId="10DD701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598" w:type="dxa"/>
            <w:noWrap/>
            <w:vAlign w:val="bottom"/>
            <w:hideMark/>
          </w:tcPr>
          <w:p w14:paraId="1A225C1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413" w:type="dxa"/>
            <w:noWrap/>
            <w:vAlign w:val="bottom"/>
            <w:hideMark/>
          </w:tcPr>
          <w:p w14:paraId="3334364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333" w:type="dxa"/>
            <w:noWrap/>
            <w:vAlign w:val="bottom"/>
            <w:hideMark/>
          </w:tcPr>
          <w:p w14:paraId="7513EE2D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660" w:type="dxa"/>
            <w:noWrap/>
            <w:vAlign w:val="bottom"/>
            <w:hideMark/>
          </w:tcPr>
          <w:p w14:paraId="18A53C1F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1BD3" w:rsidRPr="00F71BD3" w14:paraId="1BC80ED6" w14:textId="77777777" w:rsidTr="00F71BD3">
        <w:trPr>
          <w:trHeight w:val="255"/>
        </w:trPr>
        <w:tc>
          <w:tcPr>
            <w:tcW w:w="14170" w:type="dxa"/>
            <w:gridSpan w:val="6"/>
            <w:shd w:val="clear" w:color="000000" w:fill="808080"/>
            <w:noWrap/>
            <w:vAlign w:val="bottom"/>
            <w:hideMark/>
          </w:tcPr>
          <w:p w14:paraId="1F51AF8A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</w:tr>
      <w:tr w:rsidR="00F71BD3" w:rsidRPr="00F71BD3" w14:paraId="3F41CD4A" w14:textId="77777777" w:rsidTr="00F71BD3">
        <w:trPr>
          <w:trHeight w:val="255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64EDE91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249" w:type="dxa"/>
            <w:shd w:val="clear" w:color="000000" w:fill="000080"/>
            <w:noWrap/>
            <w:vAlign w:val="bottom"/>
            <w:hideMark/>
          </w:tcPr>
          <w:p w14:paraId="16138D18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598" w:type="dxa"/>
            <w:shd w:val="clear" w:color="000000" w:fill="000080"/>
            <w:noWrap/>
            <w:vAlign w:val="bottom"/>
            <w:hideMark/>
          </w:tcPr>
          <w:p w14:paraId="0718899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14:paraId="5364393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-8.417,84</w:t>
            </w:r>
          </w:p>
        </w:tc>
        <w:tc>
          <w:tcPr>
            <w:tcW w:w="1333" w:type="dxa"/>
            <w:shd w:val="clear" w:color="000000" w:fill="000080"/>
            <w:noWrap/>
            <w:vAlign w:val="bottom"/>
            <w:hideMark/>
          </w:tcPr>
          <w:p w14:paraId="46F372A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1660" w:type="dxa"/>
            <w:shd w:val="clear" w:color="000000" w:fill="000080"/>
            <w:noWrap/>
            <w:vAlign w:val="bottom"/>
            <w:hideMark/>
          </w:tcPr>
          <w:p w14:paraId="0483618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-250.522,53</w:t>
            </w:r>
          </w:p>
        </w:tc>
      </w:tr>
      <w:tr w:rsidR="00F71BD3" w:rsidRPr="00F71BD3" w14:paraId="3F6A274C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5A6D67C6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7249" w:type="dxa"/>
            <w:noWrap/>
            <w:vAlign w:val="bottom"/>
            <w:hideMark/>
          </w:tcPr>
          <w:p w14:paraId="3232F33E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598" w:type="dxa"/>
            <w:noWrap/>
            <w:vAlign w:val="bottom"/>
            <w:hideMark/>
          </w:tcPr>
          <w:p w14:paraId="67AA62F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13" w:type="dxa"/>
            <w:noWrap/>
            <w:vAlign w:val="bottom"/>
            <w:hideMark/>
          </w:tcPr>
          <w:p w14:paraId="0EA3AEF2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-8.417,84</w:t>
            </w:r>
          </w:p>
        </w:tc>
        <w:tc>
          <w:tcPr>
            <w:tcW w:w="1333" w:type="dxa"/>
            <w:noWrap/>
            <w:vAlign w:val="bottom"/>
            <w:hideMark/>
          </w:tcPr>
          <w:p w14:paraId="387B2E2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1660" w:type="dxa"/>
            <w:noWrap/>
            <w:vAlign w:val="bottom"/>
            <w:hideMark/>
          </w:tcPr>
          <w:p w14:paraId="68A5E5B4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-250.522,53</w:t>
            </w:r>
          </w:p>
        </w:tc>
      </w:tr>
      <w:tr w:rsidR="00F71BD3" w:rsidRPr="00F71BD3" w14:paraId="0E18DB43" w14:textId="77777777" w:rsidTr="00F71BD3">
        <w:trPr>
          <w:trHeight w:val="255"/>
        </w:trPr>
        <w:tc>
          <w:tcPr>
            <w:tcW w:w="917" w:type="dxa"/>
            <w:noWrap/>
            <w:vAlign w:val="bottom"/>
            <w:hideMark/>
          </w:tcPr>
          <w:p w14:paraId="66726094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7249" w:type="dxa"/>
            <w:noWrap/>
            <w:vAlign w:val="bottom"/>
            <w:hideMark/>
          </w:tcPr>
          <w:p w14:paraId="4CF00307" w14:textId="77777777" w:rsidR="00F71BD3" w:rsidRPr="00F71BD3" w:rsidRDefault="00F71BD3" w:rsidP="00F71BD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- višak/manjak</w:t>
            </w:r>
          </w:p>
        </w:tc>
        <w:tc>
          <w:tcPr>
            <w:tcW w:w="1598" w:type="dxa"/>
            <w:noWrap/>
            <w:vAlign w:val="bottom"/>
            <w:hideMark/>
          </w:tcPr>
          <w:p w14:paraId="2EB107A6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13" w:type="dxa"/>
            <w:noWrap/>
            <w:vAlign w:val="bottom"/>
            <w:hideMark/>
          </w:tcPr>
          <w:p w14:paraId="587F388E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-8.417,84</w:t>
            </w:r>
          </w:p>
        </w:tc>
        <w:tc>
          <w:tcPr>
            <w:tcW w:w="1333" w:type="dxa"/>
            <w:noWrap/>
            <w:vAlign w:val="bottom"/>
            <w:hideMark/>
          </w:tcPr>
          <w:p w14:paraId="23A983D8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1660" w:type="dxa"/>
            <w:noWrap/>
            <w:vAlign w:val="bottom"/>
            <w:hideMark/>
          </w:tcPr>
          <w:p w14:paraId="3933AA4B" w14:textId="77777777" w:rsidR="00F71BD3" w:rsidRPr="00F71BD3" w:rsidRDefault="00F71BD3" w:rsidP="00F71BD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B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-250.522,53</w:t>
            </w:r>
          </w:p>
        </w:tc>
      </w:tr>
    </w:tbl>
    <w:p w14:paraId="27026E99" w14:textId="77777777" w:rsidR="00132539" w:rsidRDefault="00132539" w:rsidP="00132539"/>
    <w:p w14:paraId="2359A359" w14:textId="77777777" w:rsidR="00132539" w:rsidRDefault="00132539" w:rsidP="00132539"/>
    <w:p w14:paraId="40DC56E9" w14:textId="77777777" w:rsidR="00132539" w:rsidRDefault="00132539" w:rsidP="00132539"/>
    <w:p w14:paraId="5FFF10B8" w14:textId="77777777" w:rsidR="00132539" w:rsidRDefault="00132539" w:rsidP="00132539"/>
    <w:p w14:paraId="57314825" w14:textId="77777777" w:rsidR="00132539" w:rsidRDefault="00132539" w:rsidP="00132539"/>
    <w:p w14:paraId="18A9A376" w14:textId="77777777" w:rsidR="00132539" w:rsidRDefault="00132539" w:rsidP="00132539"/>
    <w:p w14:paraId="3EF0AE8C" w14:textId="77777777" w:rsidR="00132539" w:rsidRDefault="00132539" w:rsidP="00132539"/>
    <w:p w14:paraId="3265120B" w14:textId="77777777" w:rsidR="00132539" w:rsidRDefault="00132539" w:rsidP="00132539"/>
    <w:p w14:paraId="6A71FA06" w14:textId="77777777" w:rsidR="00132539" w:rsidRDefault="00132539" w:rsidP="00132539"/>
    <w:p w14:paraId="3191A3B4" w14:textId="77777777" w:rsidR="00132539" w:rsidRDefault="00132539" w:rsidP="00132539"/>
    <w:p w14:paraId="3B41FCF8" w14:textId="77777777" w:rsidR="00132539" w:rsidRDefault="00132539" w:rsidP="00132539"/>
    <w:p w14:paraId="6D9281FE" w14:textId="77777777" w:rsidR="00132539" w:rsidRDefault="00132539" w:rsidP="00132539"/>
    <w:p w14:paraId="2891ED8D" w14:textId="77777777" w:rsidR="00132539" w:rsidRDefault="00132539" w:rsidP="00132539"/>
    <w:p w14:paraId="015312DE" w14:textId="77777777" w:rsidR="00132539" w:rsidRDefault="00132539" w:rsidP="00132539"/>
    <w:p w14:paraId="6B077D8D" w14:textId="77777777" w:rsidR="00132539" w:rsidRDefault="00132539" w:rsidP="00132539"/>
    <w:p w14:paraId="19687F31" w14:textId="77777777" w:rsidR="00132539" w:rsidRDefault="00132539" w:rsidP="00132539"/>
    <w:p w14:paraId="58E42848" w14:textId="77777777" w:rsidR="00132539" w:rsidRDefault="00132539" w:rsidP="00132539"/>
    <w:p w14:paraId="43EA35D0" w14:textId="77777777" w:rsidR="00132539" w:rsidRDefault="00132539" w:rsidP="00132539"/>
    <w:p w14:paraId="0B1F365F" w14:textId="77777777" w:rsidR="00132539" w:rsidRDefault="00132539" w:rsidP="00132539"/>
    <w:p w14:paraId="47758AC4" w14:textId="77777777" w:rsidR="00132539" w:rsidRDefault="00132539" w:rsidP="00132539"/>
    <w:p w14:paraId="6F3EF73F" w14:textId="77777777" w:rsidR="00132539" w:rsidRDefault="00132539" w:rsidP="00132539"/>
    <w:p w14:paraId="5DA02F4F" w14:textId="77777777" w:rsidR="00132539" w:rsidRDefault="00132539" w:rsidP="00132539">
      <w:pPr>
        <w:jc w:val="center"/>
        <w:rPr>
          <w:b/>
        </w:rPr>
      </w:pPr>
      <w:r>
        <w:rPr>
          <w:b/>
        </w:rPr>
        <w:lastRenderedPageBreak/>
        <w:t>Članak 3.</w:t>
      </w:r>
    </w:p>
    <w:p w14:paraId="6543DA9D" w14:textId="77777777" w:rsidR="00132539" w:rsidRDefault="00132539" w:rsidP="00132539">
      <w:pPr>
        <w:rPr>
          <w:b/>
        </w:rPr>
      </w:pPr>
      <w:r>
        <w:rPr>
          <w:b/>
        </w:rPr>
        <w:tab/>
      </w:r>
    </w:p>
    <w:p w14:paraId="7726AEF8" w14:textId="77777777" w:rsidR="00132539" w:rsidRDefault="00132539" w:rsidP="00132539">
      <w:pPr>
        <w:rPr>
          <w:b/>
        </w:rPr>
      </w:pPr>
      <w:r>
        <w:rPr>
          <w:b/>
        </w:rPr>
        <w:t>Iza članka 2. dodaje se članak 2a. koji glasi:</w:t>
      </w:r>
    </w:p>
    <w:p w14:paraId="22135C8D" w14:textId="77777777" w:rsidR="00132539" w:rsidRDefault="00132539" w:rsidP="00132539">
      <w:pPr>
        <w:jc w:val="center"/>
        <w:rPr>
          <w:b/>
        </w:rPr>
      </w:pPr>
      <w:r>
        <w:rPr>
          <w:b/>
        </w:rPr>
        <w:t>Članak 2a.</w:t>
      </w:r>
    </w:p>
    <w:p w14:paraId="5BD25BD2" w14:textId="77777777" w:rsidR="00132539" w:rsidRDefault="00132539" w:rsidP="00132539">
      <w:pPr>
        <w:jc w:val="center"/>
        <w:rPr>
          <w:b/>
        </w:rPr>
      </w:pPr>
    </w:p>
    <w:p w14:paraId="301975E2" w14:textId="77777777" w:rsidR="00132539" w:rsidRDefault="00132539" w:rsidP="00132539">
      <w:pPr>
        <w:jc w:val="center"/>
        <w:rPr>
          <w:b/>
        </w:rPr>
      </w:pPr>
    </w:p>
    <w:p w14:paraId="5BCC3CD6" w14:textId="77777777" w:rsidR="00132539" w:rsidRDefault="00132539" w:rsidP="00132539">
      <w:pPr>
        <w:rPr>
          <w:bCs/>
        </w:rPr>
      </w:pPr>
      <w:r>
        <w:rPr>
          <w:bCs/>
        </w:rPr>
        <w:t>Rashodi i izdaci raspoređuju po organizacijskoj klasifikaciji:</w:t>
      </w:r>
    </w:p>
    <w:p w14:paraId="7DF54E45" w14:textId="77777777" w:rsidR="00F34184" w:rsidRDefault="00F34184" w:rsidP="00132539">
      <w:pPr>
        <w:rPr>
          <w:bCs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925"/>
        <w:gridCol w:w="1704"/>
        <w:gridCol w:w="1843"/>
        <w:gridCol w:w="1275"/>
        <w:gridCol w:w="1785"/>
      </w:tblGrid>
      <w:tr w:rsidR="00F34184" w:rsidRPr="00F34184" w14:paraId="7E30E904" w14:textId="77777777" w:rsidTr="00867E40">
        <w:trPr>
          <w:trHeight w:val="510"/>
        </w:trPr>
        <w:tc>
          <w:tcPr>
            <w:tcW w:w="856" w:type="dxa"/>
            <w:vAlign w:val="bottom"/>
            <w:hideMark/>
          </w:tcPr>
          <w:p w14:paraId="7F8730C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7925" w:type="dxa"/>
            <w:noWrap/>
            <w:vAlign w:val="bottom"/>
            <w:hideMark/>
          </w:tcPr>
          <w:p w14:paraId="006702B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704" w:type="dxa"/>
            <w:noWrap/>
            <w:vAlign w:val="bottom"/>
            <w:hideMark/>
          </w:tcPr>
          <w:p w14:paraId="0AE0A1D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43" w:type="dxa"/>
            <w:noWrap/>
            <w:vAlign w:val="bottom"/>
            <w:hideMark/>
          </w:tcPr>
          <w:p w14:paraId="66AE84A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75" w:type="dxa"/>
            <w:vAlign w:val="bottom"/>
            <w:hideMark/>
          </w:tcPr>
          <w:p w14:paraId="502331E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785" w:type="dxa"/>
            <w:noWrap/>
            <w:vAlign w:val="bottom"/>
            <w:hideMark/>
          </w:tcPr>
          <w:p w14:paraId="713E4D8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867E40" w:rsidRPr="00F34184" w14:paraId="4801A588" w14:textId="77777777" w:rsidTr="00867E40">
        <w:trPr>
          <w:trHeight w:val="255"/>
        </w:trPr>
        <w:tc>
          <w:tcPr>
            <w:tcW w:w="8781" w:type="dxa"/>
            <w:gridSpan w:val="2"/>
            <w:noWrap/>
            <w:vAlign w:val="bottom"/>
            <w:hideMark/>
          </w:tcPr>
          <w:p w14:paraId="3568287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704" w:type="dxa"/>
            <w:noWrap/>
            <w:vAlign w:val="bottom"/>
            <w:hideMark/>
          </w:tcPr>
          <w:p w14:paraId="77E5AB0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15.340.615,80</w:t>
            </w:r>
          </w:p>
        </w:tc>
        <w:tc>
          <w:tcPr>
            <w:tcW w:w="1843" w:type="dxa"/>
            <w:noWrap/>
            <w:vAlign w:val="bottom"/>
            <w:hideMark/>
          </w:tcPr>
          <w:p w14:paraId="40E0370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-10.706.439,88</w:t>
            </w:r>
          </w:p>
        </w:tc>
        <w:tc>
          <w:tcPr>
            <w:tcW w:w="1275" w:type="dxa"/>
            <w:noWrap/>
            <w:vAlign w:val="bottom"/>
            <w:hideMark/>
          </w:tcPr>
          <w:p w14:paraId="74AB62E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-69,79</w:t>
            </w:r>
          </w:p>
        </w:tc>
        <w:tc>
          <w:tcPr>
            <w:tcW w:w="1785" w:type="dxa"/>
            <w:noWrap/>
            <w:vAlign w:val="bottom"/>
            <w:hideMark/>
          </w:tcPr>
          <w:p w14:paraId="6DFE189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4.634.175,92</w:t>
            </w:r>
          </w:p>
        </w:tc>
      </w:tr>
      <w:tr w:rsidR="00867E40" w:rsidRPr="00F34184" w14:paraId="52FF9749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2381C1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925" w:type="dxa"/>
            <w:noWrap/>
            <w:vAlign w:val="bottom"/>
            <w:hideMark/>
          </w:tcPr>
          <w:p w14:paraId="3D995A7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4" w:type="dxa"/>
            <w:noWrap/>
            <w:vAlign w:val="bottom"/>
            <w:hideMark/>
          </w:tcPr>
          <w:p w14:paraId="3F3174F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843" w:type="dxa"/>
            <w:noWrap/>
            <w:vAlign w:val="bottom"/>
            <w:hideMark/>
          </w:tcPr>
          <w:p w14:paraId="6760BC0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-878.088,46</w:t>
            </w:r>
          </w:p>
        </w:tc>
        <w:tc>
          <w:tcPr>
            <w:tcW w:w="1275" w:type="dxa"/>
            <w:noWrap/>
            <w:vAlign w:val="bottom"/>
            <w:hideMark/>
          </w:tcPr>
          <w:p w14:paraId="051A87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-26,92</w:t>
            </w:r>
          </w:p>
        </w:tc>
        <w:tc>
          <w:tcPr>
            <w:tcW w:w="1785" w:type="dxa"/>
            <w:noWrap/>
            <w:vAlign w:val="bottom"/>
            <w:hideMark/>
          </w:tcPr>
          <w:p w14:paraId="65D5B7F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2.383.463,88</w:t>
            </w:r>
          </w:p>
        </w:tc>
      </w:tr>
      <w:tr w:rsidR="00867E40" w:rsidRPr="00F34184" w14:paraId="0DC4303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25B9E7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925" w:type="dxa"/>
            <w:noWrap/>
            <w:vAlign w:val="bottom"/>
            <w:hideMark/>
          </w:tcPr>
          <w:p w14:paraId="7FDB17F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4" w:type="dxa"/>
            <w:noWrap/>
            <w:vAlign w:val="bottom"/>
            <w:hideMark/>
          </w:tcPr>
          <w:p w14:paraId="1334402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640.041,93</w:t>
            </w:r>
          </w:p>
        </w:tc>
        <w:tc>
          <w:tcPr>
            <w:tcW w:w="1843" w:type="dxa"/>
            <w:noWrap/>
            <w:vAlign w:val="bottom"/>
            <w:hideMark/>
          </w:tcPr>
          <w:p w14:paraId="568E83D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61.723,88</w:t>
            </w:r>
          </w:p>
        </w:tc>
        <w:tc>
          <w:tcPr>
            <w:tcW w:w="1275" w:type="dxa"/>
            <w:noWrap/>
            <w:vAlign w:val="bottom"/>
            <w:hideMark/>
          </w:tcPr>
          <w:p w14:paraId="3463CC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9,64</w:t>
            </w:r>
          </w:p>
        </w:tc>
        <w:tc>
          <w:tcPr>
            <w:tcW w:w="1785" w:type="dxa"/>
            <w:noWrap/>
            <w:vAlign w:val="bottom"/>
            <w:hideMark/>
          </w:tcPr>
          <w:p w14:paraId="73B1F9A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701.765,81</w:t>
            </w:r>
          </w:p>
        </w:tc>
      </w:tr>
      <w:tr w:rsidR="00867E40" w:rsidRPr="00F34184" w14:paraId="2B3F89EB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A7AD48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925" w:type="dxa"/>
            <w:noWrap/>
            <w:vAlign w:val="bottom"/>
            <w:hideMark/>
          </w:tcPr>
          <w:p w14:paraId="1538D08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4" w:type="dxa"/>
            <w:noWrap/>
            <w:vAlign w:val="bottom"/>
            <w:hideMark/>
          </w:tcPr>
          <w:p w14:paraId="3FA4CAC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522.365,44</w:t>
            </w:r>
          </w:p>
        </w:tc>
        <w:tc>
          <w:tcPr>
            <w:tcW w:w="1843" w:type="dxa"/>
            <w:noWrap/>
            <w:vAlign w:val="bottom"/>
            <w:hideMark/>
          </w:tcPr>
          <w:p w14:paraId="3004C25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275" w:type="dxa"/>
            <w:noWrap/>
            <w:vAlign w:val="bottom"/>
            <w:hideMark/>
          </w:tcPr>
          <w:p w14:paraId="41A028F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9,35</w:t>
            </w:r>
          </w:p>
        </w:tc>
        <w:tc>
          <w:tcPr>
            <w:tcW w:w="1785" w:type="dxa"/>
            <w:noWrap/>
            <w:vAlign w:val="bottom"/>
            <w:hideMark/>
          </w:tcPr>
          <w:p w14:paraId="38518A9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571.227,32</w:t>
            </w:r>
          </w:p>
        </w:tc>
      </w:tr>
      <w:tr w:rsidR="00867E40" w:rsidRPr="00F34184" w14:paraId="2F5B5EA4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3F9AD0E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314C90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522.365,44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14F3D0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7E55C4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9,35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75112F9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571.227,32</w:t>
            </w:r>
          </w:p>
        </w:tc>
      </w:tr>
      <w:tr w:rsidR="00867E40" w:rsidRPr="00F34184" w14:paraId="7DDD608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5F4A88A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968542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271BAA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2011977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DED90E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313.650,00</w:t>
            </w:r>
          </w:p>
        </w:tc>
      </w:tr>
      <w:tr w:rsidR="00867E40" w:rsidRPr="00F34184" w14:paraId="11617CA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30CD477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4E3B055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49485FB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788C3D5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371A920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313.650,00</w:t>
            </w:r>
          </w:p>
        </w:tc>
      </w:tr>
      <w:tr w:rsidR="00867E40" w:rsidRPr="00F34184" w14:paraId="76B2A37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3F7BF2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925" w:type="dxa"/>
            <w:noWrap/>
            <w:vAlign w:val="bottom"/>
            <w:hideMark/>
          </w:tcPr>
          <w:p w14:paraId="326DF72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4" w:type="dxa"/>
            <w:noWrap/>
            <w:vAlign w:val="bottom"/>
            <w:hideMark/>
          </w:tcPr>
          <w:p w14:paraId="3FAEF91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843" w:type="dxa"/>
            <w:noWrap/>
            <w:vAlign w:val="bottom"/>
            <w:hideMark/>
          </w:tcPr>
          <w:p w14:paraId="3696DF7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275" w:type="dxa"/>
            <w:noWrap/>
            <w:vAlign w:val="bottom"/>
            <w:hideMark/>
          </w:tcPr>
          <w:p w14:paraId="5507B89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785" w:type="dxa"/>
            <w:noWrap/>
            <w:vAlign w:val="bottom"/>
            <w:hideMark/>
          </w:tcPr>
          <w:p w14:paraId="244142F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313.650,00</w:t>
            </w:r>
          </w:p>
        </w:tc>
      </w:tr>
      <w:tr w:rsidR="00867E40" w:rsidRPr="00F34184" w14:paraId="4A98C165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E37079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602B1E9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257.577,32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140A46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57EFC35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24256B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257.577,32</w:t>
            </w:r>
          </w:p>
        </w:tc>
      </w:tr>
      <w:tr w:rsidR="00867E40" w:rsidRPr="00F34184" w14:paraId="53896769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140219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925" w:type="dxa"/>
            <w:noWrap/>
            <w:vAlign w:val="bottom"/>
            <w:hideMark/>
          </w:tcPr>
          <w:p w14:paraId="7456BA1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4" w:type="dxa"/>
            <w:noWrap/>
            <w:vAlign w:val="bottom"/>
            <w:hideMark/>
          </w:tcPr>
          <w:p w14:paraId="3E2EACD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257.577,32</w:t>
            </w:r>
          </w:p>
        </w:tc>
        <w:tc>
          <w:tcPr>
            <w:tcW w:w="1843" w:type="dxa"/>
            <w:noWrap/>
            <w:vAlign w:val="bottom"/>
            <w:hideMark/>
          </w:tcPr>
          <w:p w14:paraId="1FA9D13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50CC9A7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544E1BB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257.577,32</w:t>
            </w:r>
          </w:p>
        </w:tc>
      </w:tr>
      <w:tr w:rsidR="00867E40" w:rsidRPr="00F34184" w14:paraId="12B9709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95108A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925" w:type="dxa"/>
            <w:noWrap/>
            <w:vAlign w:val="bottom"/>
            <w:hideMark/>
          </w:tcPr>
          <w:p w14:paraId="14C4C80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4" w:type="dxa"/>
            <w:noWrap/>
            <w:vAlign w:val="bottom"/>
            <w:hideMark/>
          </w:tcPr>
          <w:p w14:paraId="5C3A8F9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52.571,16</w:t>
            </w:r>
          </w:p>
        </w:tc>
        <w:tc>
          <w:tcPr>
            <w:tcW w:w="1843" w:type="dxa"/>
            <w:noWrap/>
            <w:vAlign w:val="bottom"/>
            <w:hideMark/>
          </w:tcPr>
          <w:p w14:paraId="4DA3153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5" w:type="dxa"/>
            <w:noWrap/>
            <w:vAlign w:val="bottom"/>
            <w:hideMark/>
          </w:tcPr>
          <w:p w14:paraId="0471501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2,28</w:t>
            </w:r>
          </w:p>
        </w:tc>
        <w:tc>
          <w:tcPr>
            <w:tcW w:w="1785" w:type="dxa"/>
            <w:noWrap/>
            <w:vAlign w:val="bottom"/>
            <w:hideMark/>
          </w:tcPr>
          <w:p w14:paraId="0A1996C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53.771,16</w:t>
            </w:r>
          </w:p>
        </w:tc>
      </w:tr>
      <w:tr w:rsidR="00867E40" w:rsidRPr="00F34184" w14:paraId="54809755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6F21EC3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0370924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52.571,16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0A8E84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AE43CB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2,28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60F93C0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53.771,16</w:t>
            </w:r>
          </w:p>
        </w:tc>
      </w:tr>
      <w:tr w:rsidR="00867E40" w:rsidRPr="00F34184" w14:paraId="31FB2A72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643A79F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265A34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0362E5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399BAA8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23E8B88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31.400,00</w:t>
            </w:r>
          </w:p>
        </w:tc>
      </w:tr>
      <w:tr w:rsidR="00867E40" w:rsidRPr="00F34184" w14:paraId="43F6F980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0B981B6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655F020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08DE6DD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58287EA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2490040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31.400,00</w:t>
            </w:r>
          </w:p>
        </w:tc>
      </w:tr>
      <w:tr w:rsidR="00867E40" w:rsidRPr="00F34184" w14:paraId="06F26FE0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4CE7A7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925" w:type="dxa"/>
            <w:noWrap/>
            <w:vAlign w:val="bottom"/>
            <w:hideMark/>
          </w:tcPr>
          <w:p w14:paraId="303E093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4" w:type="dxa"/>
            <w:noWrap/>
            <w:vAlign w:val="bottom"/>
            <w:hideMark/>
          </w:tcPr>
          <w:p w14:paraId="56F3795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582BE9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5" w:type="dxa"/>
            <w:noWrap/>
            <w:vAlign w:val="bottom"/>
            <w:hideMark/>
          </w:tcPr>
          <w:p w14:paraId="13D6ABB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785" w:type="dxa"/>
            <w:noWrap/>
            <w:vAlign w:val="bottom"/>
            <w:hideMark/>
          </w:tcPr>
          <w:p w14:paraId="2D85F41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31.400,00</w:t>
            </w:r>
          </w:p>
        </w:tc>
      </w:tr>
      <w:tr w:rsidR="00867E40" w:rsidRPr="00F34184" w14:paraId="50B52453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1DBAA37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C1DE3D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1B9D61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1157124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46563D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22.371,16</w:t>
            </w:r>
          </w:p>
        </w:tc>
      </w:tr>
      <w:tr w:rsidR="00867E40" w:rsidRPr="00F34184" w14:paraId="2DC57E9F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03F547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925" w:type="dxa"/>
            <w:noWrap/>
            <w:vAlign w:val="bottom"/>
            <w:hideMark/>
          </w:tcPr>
          <w:p w14:paraId="28989B5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4" w:type="dxa"/>
            <w:noWrap/>
            <w:vAlign w:val="bottom"/>
            <w:hideMark/>
          </w:tcPr>
          <w:p w14:paraId="018D573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843" w:type="dxa"/>
            <w:noWrap/>
            <w:vAlign w:val="bottom"/>
            <w:hideMark/>
          </w:tcPr>
          <w:p w14:paraId="2656B7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67D6653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26F55B8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22.371,16</w:t>
            </w:r>
          </w:p>
        </w:tc>
      </w:tr>
      <w:tr w:rsidR="00867E40" w:rsidRPr="00F34184" w14:paraId="2755DED3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C976A2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925" w:type="dxa"/>
            <w:noWrap/>
            <w:vAlign w:val="bottom"/>
            <w:hideMark/>
          </w:tcPr>
          <w:p w14:paraId="27D07CE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4" w:type="dxa"/>
            <w:noWrap/>
            <w:vAlign w:val="bottom"/>
            <w:hideMark/>
          </w:tcPr>
          <w:p w14:paraId="0454E49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65.105,33</w:t>
            </w:r>
          </w:p>
        </w:tc>
        <w:tc>
          <w:tcPr>
            <w:tcW w:w="1843" w:type="dxa"/>
            <w:noWrap/>
            <w:vAlign w:val="bottom"/>
            <w:hideMark/>
          </w:tcPr>
          <w:p w14:paraId="47D1540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275" w:type="dxa"/>
            <w:noWrap/>
            <w:vAlign w:val="bottom"/>
            <w:hideMark/>
          </w:tcPr>
          <w:p w14:paraId="4492A4E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17,91</w:t>
            </w:r>
          </w:p>
        </w:tc>
        <w:tc>
          <w:tcPr>
            <w:tcW w:w="1785" w:type="dxa"/>
            <w:noWrap/>
            <w:vAlign w:val="bottom"/>
            <w:hideMark/>
          </w:tcPr>
          <w:p w14:paraId="48CE245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76.767,33</w:t>
            </w:r>
          </w:p>
        </w:tc>
      </w:tr>
      <w:tr w:rsidR="00867E40" w:rsidRPr="00F34184" w14:paraId="1CB3AF5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245212B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7BA54DB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65.105,33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FA492F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7A7143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17,91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1FBFD0A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76.767,33</w:t>
            </w:r>
          </w:p>
        </w:tc>
      </w:tr>
      <w:tr w:rsidR="00867E40" w:rsidRPr="00F34184" w14:paraId="2971769F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45A8A4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07882D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A3F536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A6FA18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795D0A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51.550,00</w:t>
            </w:r>
          </w:p>
        </w:tc>
      </w:tr>
      <w:tr w:rsidR="00867E40" w:rsidRPr="00F34184" w14:paraId="3BB5AB19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00E08C3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416F639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694C29E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29F0D2B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16CFC49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51.550,00</w:t>
            </w:r>
          </w:p>
        </w:tc>
      </w:tr>
      <w:tr w:rsidR="00867E40" w:rsidRPr="00F34184" w14:paraId="18D003C7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371BA8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925" w:type="dxa"/>
            <w:noWrap/>
            <w:vAlign w:val="bottom"/>
            <w:hideMark/>
          </w:tcPr>
          <w:p w14:paraId="7D0E45E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4" w:type="dxa"/>
            <w:noWrap/>
            <w:vAlign w:val="bottom"/>
            <w:hideMark/>
          </w:tcPr>
          <w:p w14:paraId="279BAB5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843" w:type="dxa"/>
            <w:noWrap/>
            <w:vAlign w:val="bottom"/>
            <w:hideMark/>
          </w:tcPr>
          <w:p w14:paraId="1A092A4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275" w:type="dxa"/>
            <w:noWrap/>
            <w:vAlign w:val="bottom"/>
            <w:hideMark/>
          </w:tcPr>
          <w:p w14:paraId="6CA8DC4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785" w:type="dxa"/>
            <w:noWrap/>
            <w:vAlign w:val="bottom"/>
            <w:hideMark/>
          </w:tcPr>
          <w:p w14:paraId="2517B03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51.550,00</w:t>
            </w:r>
          </w:p>
        </w:tc>
      </w:tr>
      <w:tr w:rsidR="00867E40" w:rsidRPr="00F34184" w14:paraId="1389F35C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7F2D9BF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3C464A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05687D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2A5A11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6721B78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25.217,33</w:t>
            </w:r>
          </w:p>
        </w:tc>
      </w:tr>
      <w:tr w:rsidR="00867E40" w:rsidRPr="00F34184" w14:paraId="56CAA495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E49D0F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925" w:type="dxa"/>
            <w:noWrap/>
            <w:vAlign w:val="bottom"/>
            <w:hideMark/>
          </w:tcPr>
          <w:p w14:paraId="60E149B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4" w:type="dxa"/>
            <w:noWrap/>
            <w:vAlign w:val="bottom"/>
            <w:hideMark/>
          </w:tcPr>
          <w:p w14:paraId="3DD6237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843" w:type="dxa"/>
            <w:noWrap/>
            <w:vAlign w:val="bottom"/>
            <w:hideMark/>
          </w:tcPr>
          <w:p w14:paraId="5B1A425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197129A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2558B2A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25.217,33</w:t>
            </w:r>
          </w:p>
        </w:tc>
      </w:tr>
      <w:tr w:rsidR="00867E40" w:rsidRPr="00F34184" w14:paraId="17528587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718C1E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925" w:type="dxa"/>
            <w:noWrap/>
            <w:vAlign w:val="bottom"/>
            <w:hideMark/>
          </w:tcPr>
          <w:p w14:paraId="4BD338E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4" w:type="dxa"/>
            <w:noWrap/>
            <w:vAlign w:val="bottom"/>
            <w:hideMark/>
          </w:tcPr>
          <w:p w14:paraId="013A86B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1.821.508,36</w:t>
            </w:r>
          </w:p>
        </w:tc>
        <w:tc>
          <w:tcPr>
            <w:tcW w:w="1843" w:type="dxa"/>
            <w:noWrap/>
            <w:vAlign w:val="bottom"/>
            <w:hideMark/>
          </w:tcPr>
          <w:p w14:paraId="3D4E753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-650.576,69</w:t>
            </w:r>
          </w:p>
        </w:tc>
        <w:tc>
          <w:tcPr>
            <w:tcW w:w="1275" w:type="dxa"/>
            <w:noWrap/>
            <w:vAlign w:val="bottom"/>
            <w:hideMark/>
          </w:tcPr>
          <w:p w14:paraId="05F49AC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-35,72</w:t>
            </w:r>
          </w:p>
        </w:tc>
        <w:tc>
          <w:tcPr>
            <w:tcW w:w="1785" w:type="dxa"/>
            <w:noWrap/>
            <w:vAlign w:val="bottom"/>
            <w:hideMark/>
          </w:tcPr>
          <w:p w14:paraId="13E3702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1.170.931,67</w:t>
            </w:r>
          </w:p>
        </w:tc>
      </w:tr>
      <w:tr w:rsidR="00867E40" w:rsidRPr="00F34184" w14:paraId="7DF7031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3D93B1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925" w:type="dxa"/>
            <w:noWrap/>
            <w:vAlign w:val="bottom"/>
            <w:hideMark/>
          </w:tcPr>
          <w:p w14:paraId="4FBD0A9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4" w:type="dxa"/>
            <w:noWrap/>
            <w:vAlign w:val="bottom"/>
            <w:hideMark/>
          </w:tcPr>
          <w:p w14:paraId="224D35C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38.881,06</w:t>
            </w:r>
          </w:p>
        </w:tc>
        <w:tc>
          <w:tcPr>
            <w:tcW w:w="1843" w:type="dxa"/>
            <w:noWrap/>
            <w:vAlign w:val="bottom"/>
            <w:hideMark/>
          </w:tcPr>
          <w:p w14:paraId="0713E53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275" w:type="dxa"/>
            <w:noWrap/>
            <w:vAlign w:val="bottom"/>
            <w:hideMark/>
          </w:tcPr>
          <w:p w14:paraId="214E0A8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3,73</w:t>
            </w:r>
          </w:p>
        </w:tc>
        <w:tc>
          <w:tcPr>
            <w:tcW w:w="1785" w:type="dxa"/>
            <w:noWrap/>
            <w:vAlign w:val="bottom"/>
            <w:hideMark/>
          </w:tcPr>
          <w:p w14:paraId="49F603A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40.331,06</w:t>
            </w:r>
          </w:p>
        </w:tc>
      </w:tr>
      <w:tr w:rsidR="00867E40" w:rsidRPr="00F34184" w14:paraId="5CC60340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083F93D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0A17F91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38.881,06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54BB107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27727DE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3,73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6E55630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40.331,06</w:t>
            </w:r>
          </w:p>
        </w:tc>
      </w:tr>
      <w:tr w:rsidR="00867E40" w:rsidRPr="00F34184" w14:paraId="372A273F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3778F2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CBADFE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82B43A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2ECF4F1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621ABF4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14.010,00</w:t>
            </w:r>
          </w:p>
        </w:tc>
      </w:tr>
      <w:tr w:rsidR="00867E40" w:rsidRPr="00F34184" w14:paraId="4FD2795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673064C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46978F7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3F67D2A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0D080A6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0884202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14.010,00</w:t>
            </w:r>
          </w:p>
        </w:tc>
      </w:tr>
      <w:tr w:rsidR="00867E40" w:rsidRPr="00F34184" w14:paraId="0FA80626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886048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7925" w:type="dxa"/>
            <w:noWrap/>
            <w:vAlign w:val="bottom"/>
            <w:hideMark/>
          </w:tcPr>
          <w:p w14:paraId="2867930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4" w:type="dxa"/>
            <w:noWrap/>
            <w:vAlign w:val="bottom"/>
            <w:hideMark/>
          </w:tcPr>
          <w:p w14:paraId="2880E01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843" w:type="dxa"/>
            <w:noWrap/>
            <w:vAlign w:val="bottom"/>
            <w:hideMark/>
          </w:tcPr>
          <w:p w14:paraId="7321BD0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275" w:type="dxa"/>
            <w:noWrap/>
            <w:vAlign w:val="bottom"/>
            <w:hideMark/>
          </w:tcPr>
          <w:p w14:paraId="705E8EB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785" w:type="dxa"/>
            <w:noWrap/>
            <w:vAlign w:val="bottom"/>
            <w:hideMark/>
          </w:tcPr>
          <w:p w14:paraId="7696BB9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14.010,00</w:t>
            </w:r>
          </w:p>
        </w:tc>
      </w:tr>
      <w:tr w:rsidR="00867E40" w:rsidRPr="00F34184" w14:paraId="1272E9EF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C00956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7D6F7F3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96FED5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15F121C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EA8F2A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26.321,06</w:t>
            </w:r>
          </w:p>
        </w:tc>
      </w:tr>
      <w:tr w:rsidR="00867E40" w:rsidRPr="00F34184" w14:paraId="4CA70D18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D853EC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925" w:type="dxa"/>
            <w:noWrap/>
            <w:vAlign w:val="bottom"/>
            <w:hideMark/>
          </w:tcPr>
          <w:p w14:paraId="5BC73B8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4" w:type="dxa"/>
            <w:noWrap/>
            <w:vAlign w:val="bottom"/>
            <w:hideMark/>
          </w:tcPr>
          <w:p w14:paraId="054389F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843" w:type="dxa"/>
            <w:noWrap/>
            <w:vAlign w:val="bottom"/>
            <w:hideMark/>
          </w:tcPr>
          <w:p w14:paraId="0B101C4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041A747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05F2BF7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26.321,06</w:t>
            </w:r>
          </w:p>
        </w:tc>
      </w:tr>
      <w:tr w:rsidR="00867E40" w:rsidRPr="00F34184" w14:paraId="2FC0BFD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FAE30A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925" w:type="dxa"/>
            <w:noWrap/>
            <w:vAlign w:val="bottom"/>
            <w:hideMark/>
          </w:tcPr>
          <w:p w14:paraId="188D55D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4" w:type="dxa"/>
            <w:noWrap/>
            <w:vAlign w:val="bottom"/>
            <w:hideMark/>
          </w:tcPr>
          <w:p w14:paraId="012273B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212.698,65</w:t>
            </w:r>
          </w:p>
        </w:tc>
        <w:tc>
          <w:tcPr>
            <w:tcW w:w="1843" w:type="dxa"/>
            <w:noWrap/>
            <w:vAlign w:val="bottom"/>
            <w:hideMark/>
          </w:tcPr>
          <w:p w14:paraId="21BE1B2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275" w:type="dxa"/>
            <w:noWrap/>
            <w:vAlign w:val="bottom"/>
            <w:hideMark/>
          </w:tcPr>
          <w:p w14:paraId="15259C8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785" w:type="dxa"/>
            <w:noWrap/>
            <w:vAlign w:val="bottom"/>
            <w:hideMark/>
          </w:tcPr>
          <w:p w14:paraId="5EF31D8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206.827,65</w:t>
            </w:r>
          </w:p>
        </w:tc>
      </w:tr>
      <w:tr w:rsidR="00867E40" w:rsidRPr="00F34184" w14:paraId="21C99AF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108D4E2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17FC62A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212.698,65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86229E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78EED02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7CB408F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206.827,65</w:t>
            </w:r>
          </w:p>
        </w:tc>
      </w:tr>
      <w:tr w:rsidR="00867E40" w:rsidRPr="00F34184" w14:paraId="250EEE4E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4E4AD37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279F5EF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80BD2D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8A3A3F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68D7421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29.677,00</w:t>
            </w:r>
          </w:p>
        </w:tc>
      </w:tr>
      <w:tr w:rsidR="00867E40" w:rsidRPr="00F34184" w14:paraId="0D3F0DF4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48D8F58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4650626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14DB2CB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374FE7B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0F78180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29.677,00</w:t>
            </w:r>
          </w:p>
        </w:tc>
      </w:tr>
      <w:tr w:rsidR="00867E40" w:rsidRPr="00F34184" w14:paraId="3F6C8426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70706B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925" w:type="dxa"/>
            <w:noWrap/>
            <w:vAlign w:val="bottom"/>
            <w:hideMark/>
          </w:tcPr>
          <w:p w14:paraId="7399290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4" w:type="dxa"/>
            <w:noWrap/>
            <w:vAlign w:val="bottom"/>
            <w:hideMark/>
          </w:tcPr>
          <w:p w14:paraId="55C7616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843" w:type="dxa"/>
            <w:noWrap/>
            <w:vAlign w:val="bottom"/>
            <w:hideMark/>
          </w:tcPr>
          <w:p w14:paraId="5CF1B73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275" w:type="dxa"/>
            <w:noWrap/>
            <w:vAlign w:val="bottom"/>
            <w:hideMark/>
          </w:tcPr>
          <w:p w14:paraId="400E954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785" w:type="dxa"/>
            <w:noWrap/>
            <w:vAlign w:val="bottom"/>
            <w:hideMark/>
          </w:tcPr>
          <w:p w14:paraId="0A822FB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29.677,00</w:t>
            </w:r>
          </w:p>
        </w:tc>
      </w:tr>
      <w:tr w:rsidR="00867E40" w:rsidRPr="00F34184" w14:paraId="2011E9D3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4116806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7486D5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177.150,65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096B95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150C3D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276511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177.150,65</w:t>
            </w:r>
          </w:p>
        </w:tc>
      </w:tr>
      <w:tr w:rsidR="00867E40" w:rsidRPr="00F34184" w14:paraId="59482F9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A4410E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925" w:type="dxa"/>
            <w:noWrap/>
            <w:vAlign w:val="bottom"/>
            <w:hideMark/>
          </w:tcPr>
          <w:p w14:paraId="5049522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4" w:type="dxa"/>
            <w:noWrap/>
            <w:vAlign w:val="bottom"/>
            <w:hideMark/>
          </w:tcPr>
          <w:p w14:paraId="27E23D2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177.150,65</w:t>
            </w:r>
          </w:p>
        </w:tc>
        <w:tc>
          <w:tcPr>
            <w:tcW w:w="1843" w:type="dxa"/>
            <w:noWrap/>
            <w:vAlign w:val="bottom"/>
            <w:hideMark/>
          </w:tcPr>
          <w:p w14:paraId="2D519CF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2F00BE9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4A9BE25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177.150,65</w:t>
            </w:r>
          </w:p>
        </w:tc>
      </w:tr>
      <w:tr w:rsidR="00867E40" w:rsidRPr="00F34184" w14:paraId="0A747366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156FFA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925" w:type="dxa"/>
            <w:noWrap/>
            <w:vAlign w:val="bottom"/>
            <w:hideMark/>
          </w:tcPr>
          <w:p w14:paraId="419AD2A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4" w:type="dxa"/>
            <w:noWrap/>
            <w:vAlign w:val="bottom"/>
            <w:hideMark/>
          </w:tcPr>
          <w:p w14:paraId="6B8F5B5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1.460.601,77</w:t>
            </w:r>
          </w:p>
        </w:tc>
        <w:tc>
          <w:tcPr>
            <w:tcW w:w="1843" w:type="dxa"/>
            <w:noWrap/>
            <w:vAlign w:val="bottom"/>
            <w:hideMark/>
          </w:tcPr>
          <w:p w14:paraId="75AF947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-646.555,69</w:t>
            </w:r>
          </w:p>
        </w:tc>
        <w:tc>
          <w:tcPr>
            <w:tcW w:w="1275" w:type="dxa"/>
            <w:noWrap/>
            <w:vAlign w:val="bottom"/>
            <w:hideMark/>
          </w:tcPr>
          <w:p w14:paraId="6BE0335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-44,27</w:t>
            </w:r>
          </w:p>
        </w:tc>
        <w:tc>
          <w:tcPr>
            <w:tcW w:w="1785" w:type="dxa"/>
            <w:noWrap/>
            <w:vAlign w:val="bottom"/>
            <w:hideMark/>
          </w:tcPr>
          <w:p w14:paraId="131E3F7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814.046,08</w:t>
            </w:r>
          </w:p>
        </w:tc>
      </w:tr>
      <w:tr w:rsidR="00867E40" w:rsidRPr="00F34184" w14:paraId="77371D0C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307BBD0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160EF55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1.460.601,77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56E67E2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-646.555,69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63830B9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-44,27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356177A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814.046,08</w:t>
            </w:r>
          </w:p>
        </w:tc>
      </w:tr>
      <w:tr w:rsidR="00867E40" w:rsidRPr="00F34184" w14:paraId="172DFA25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1862531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F1A6B6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397244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5857E48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3EE5F67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50.844,00</w:t>
            </w:r>
          </w:p>
        </w:tc>
      </w:tr>
      <w:tr w:rsidR="00867E40" w:rsidRPr="00F34184" w14:paraId="60A8D7DB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59E2240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538CD81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5D49CE8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73840BE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2BC932A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50.844,00</w:t>
            </w:r>
          </w:p>
        </w:tc>
      </w:tr>
      <w:tr w:rsidR="00867E40" w:rsidRPr="00F34184" w14:paraId="4FA78820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86DC65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925" w:type="dxa"/>
            <w:noWrap/>
            <w:vAlign w:val="bottom"/>
            <w:hideMark/>
          </w:tcPr>
          <w:p w14:paraId="365E28D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4" w:type="dxa"/>
            <w:noWrap/>
            <w:vAlign w:val="bottom"/>
            <w:hideMark/>
          </w:tcPr>
          <w:p w14:paraId="5552371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843" w:type="dxa"/>
            <w:noWrap/>
            <w:vAlign w:val="bottom"/>
            <w:hideMark/>
          </w:tcPr>
          <w:p w14:paraId="4E177B6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275" w:type="dxa"/>
            <w:noWrap/>
            <w:vAlign w:val="bottom"/>
            <w:hideMark/>
          </w:tcPr>
          <w:p w14:paraId="75E57A9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785" w:type="dxa"/>
            <w:noWrap/>
            <w:vAlign w:val="bottom"/>
            <w:hideMark/>
          </w:tcPr>
          <w:p w14:paraId="7F9D468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50.844,00</w:t>
            </w:r>
          </w:p>
        </w:tc>
      </w:tr>
      <w:tr w:rsidR="00867E40" w:rsidRPr="00F34184" w14:paraId="15033E0A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691E20C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3DCFE8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1.340.220,40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01DB21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-586.000,00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5E464B3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-43,72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49C13B0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754.220,40</w:t>
            </w:r>
          </w:p>
        </w:tc>
      </w:tr>
      <w:tr w:rsidR="00867E40" w:rsidRPr="00F34184" w14:paraId="179ACAAF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86FB0B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925" w:type="dxa"/>
            <w:noWrap/>
            <w:vAlign w:val="bottom"/>
            <w:hideMark/>
          </w:tcPr>
          <w:p w14:paraId="2FDB475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4" w:type="dxa"/>
            <w:noWrap/>
            <w:vAlign w:val="bottom"/>
            <w:hideMark/>
          </w:tcPr>
          <w:p w14:paraId="0A4C3C1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1.340.220,40</w:t>
            </w:r>
          </w:p>
        </w:tc>
        <w:tc>
          <w:tcPr>
            <w:tcW w:w="1843" w:type="dxa"/>
            <w:noWrap/>
            <w:vAlign w:val="bottom"/>
            <w:hideMark/>
          </w:tcPr>
          <w:p w14:paraId="29AAA27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-586.000,00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1226793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-43,72</w:t>
            </w:r>
          </w:p>
        </w:tc>
        <w:tc>
          <w:tcPr>
            <w:tcW w:w="1785" w:type="dxa"/>
            <w:noWrap/>
            <w:vAlign w:val="bottom"/>
            <w:hideMark/>
          </w:tcPr>
          <w:p w14:paraId="69059E6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754.220,40</w:t>
            </w:r>
          </w:p>
        </w:tc>
      </w:tr>
      <w:tr w:rsidR="00867E40" w:rsidRPr="00F34184" w14:paraId="45487E39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285E595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69545A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74.702,37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679EE21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-65.720,69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5554DAA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-87,98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335454D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8.981,68</w:t>
            </w:r>
          </w:p>
        </w:tc>
      </w:tr>
      <w:tr w:rsidR="00867E40" w:rsidRPr="00F34184" w14:paraId="3B2D8FC5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91F25A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925" w:type="dxa"/>
            <w:noWrap/>
            <w:vAlign w:val="bottom"/>
            <w:hideMark/>
          </w:tcPr>
          <w:p w14:paraId="0AF536F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4" w:type="dxa"/>
            <w:noWrap/>
            <w:vAlign w:val="bottom"/>
            <w:hideMark/>
          </w:tcPr>
          <w:p w14:paraId="7C496DE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74.702,37</w:t>
            </w:r>
          </w:p>
        </w:tc>
        <w:tc>
          <w:tcPr>
            <w:tcW w:w="1843" w:type="dxa"/>
            <w:noWrap/>
            <w:vAlign w:val="bottom"/>
            <w:hideMark/>
          </w:tcPr>
          <w:p w14:paraId="280A132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-65.720,69</w:t>
            </w:r>
          </w:p>
        </w:tc>
        <w:tc>
          <w:tcPr>
            <w:tcW w:w="1275" w:type="dxa"/>
            <w:noWrap/>
            <w:vAlign w:val="bottom"/>
            <w:hideMark/>
          </w:tcPr>
          <w:p w14:paraId="258DB01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-87,98</w:t>
            </w:r>
          </w:p>
        </w:tc>
        <w:tc>
          <w:tcPr>
            <w:tcW w:w="1785" w:type="dxa"/>
            <w:noWrap/>
            <w:vAlign w:val="bottom"/>
            <w:hideMark/>
          </w:tcPr>
          <w:p w14:paraId="47A90B9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8.981,68</w:t>
            </w:r>
          </w:p>
        </w:tc>
      </w:tr>
      <w:tr w:rsidR="00867E40" w:rsidRPr="00F34184" w14:paraId="02233D15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DF1471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925" w:type="dxa"/>
            <w:noWrap/>
            <w:vAlign w:val="bottom"/>
            <w:hideMark/>
          </w:tcPr>
          <w:p w14:paraId="0C4124F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4" w:type="dxa"/>
            <w:noWrap/>
            <w:vAlign w:val="bottom"/>
            <w:hideMark/>
          </w:tcPr>
          <w:p w14:paraId="3A34930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843" w:type="dxa"/>
            <w:noWrap/>
            <w:vAlign w:val="bottom"/>
            <w:hideMark/>
          </w:tcPr>
          <w:p w14:paraId="0DF9C90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42A164E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44A8286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867E40" w:rsidRPr="00F34184" w14:paraId="253E37FD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1CEB088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7FB3CC5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FB3CCA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1FBFC80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1B68F9A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</w:tr>
      <w:tr w:rsidR="00867E40" w:rsidRPr="00F34184" w14:paraId="0AFD451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5EF6A0D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685B10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1E5074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0A53F47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1D59D3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</w:tr>
      <w:tr w:rsidR="00867E40" w:rsidRPr="00F34184" w14:paraId="40BE0575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1502B5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925" w:type="dxa"/>
            <w:noWrap/>
            <w:vAlign w:val="bottom"/>
            <w:hideMark/>
          </w:tcPr>
          <w:p w14:paraId="6B9C8ED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4" w:type="dxa"/>
            <w:noWrap/>
            <w:vAlign w:val="bottom"/>
            <w:hideMark/>
          </w:tcPr>
          <w:p w14:paraId="702091D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843" w:type="dxa"/>
            <w:noWrap/>
            <w:vAlign w:val="bottom"/>
            <w:hideMark/>
          </w:tcPr>
          <w:p w14:paraId="2C87C6B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6FE00E3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018E076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867E40" w:rsidRPr="00F34184" w14:paraId="44359DB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4E41E9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925" w:type="dxa"/>
            <w:noWrap/>
            <w:vAlign w:val="bottom"/>
            <w:hideMark/>
          </w:tcPr>
          <w:p w14:paraId="4E7657E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4" w:type="dxa"/>
            <w:noWrap/>
            <w:vAlign w:val="bottom"/>
            <w:hideMark/>
          </w:tcPr>
          <w:p w14:paraId="2D180D7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108.663,27</w:t>
            </w:r>
          </w:p>
        </w:tc>
        <w:tc>
          <w:tcPr>
            <w:tcW w:w="1843" w:type="dxa"/>
            <w:noWrap/>
            <w:vAlign w:val="bottom"/>
            <w:hideMark/>
          </w:tcPr>
          <w:p w14:paraId="0EC97D6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5" w:type="dxa"/>
            <w:noWrap/>
            <w:vAlign w:val="bottom"/>
            <w:hideMark/>
          </w:tcPr>
          <w:p w14:paraId="62DD875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0,37</w:t>
            </w:r>
          </w:p>
        </w:tc>
        <w:tc>
          <w:tcPr>
            <w:tcW w:w="1785" w:type="dxa"/>
            <w:noWrap/>
            <w:vAlign w:val="bottom"/>
            <w:hideMark/>
          </w:tcPr>
          <w:p w14:paraId="679E6FD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109.063,27</w:t>
            </w:r>
          </w:p>
        </w:tc>
      </w:tr>
      <w:tr w:rsidR="00867E40" w:rsidRPr="00F34184" w14:paraId="703978F4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57F1478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5E53020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108.663,27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3180BE0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306C7F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0,37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26323C2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109.063,27</w:t>
            </w:r>
          </w:p>
        </w:tc>
      </w:tr>
      <w:tr w:rsidR="00867E40" w:rsidRPr="00F34184" w14:paraId="35CF8B0D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67E226F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OPĆINSKO VIJEĆE I OSTALA RADNA TIJELA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69FDDB8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71.171,54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ADB7EF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1A1C68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64A273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71.171,54</w:t>
            </w:r>
          </w:p>
        </w:tc>
      </w:tr>
      <w:tr w:rsidR="00867E40" w:rsidRPr="00F34184" w14:paraId="723777DF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616474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925" w:type="dxa"/>
            <w:noWrap/>
            <w:vAlign w:val="bottom"/>
            <w:hideMark/>
          </w:tcPr>
          <w:p w14:paraId="4FB9CC5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4" w:type="dxa"/>
            <w:noWrap/>
            <w:vAlign w:val="bottom"/>
            <w:hideMark/>
          </w:tcPr>
          <w:p w14:paraId="25E19D3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71.171,54</w:t>
            </w:r>
          </w:p>
        </w:tc>
        <w:tc>
          <w:tcPr>
            <w:tcW w:w="1843" w:type="dxa"/>
            <w:noWrap/>
            <w:vAlign w:val="bottom"/>
            <w:hideMark/>
          </w:tcPr>
          <w:p w14:paraId="5B5A39B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2F65651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5FE513D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71.171,54</w:t>
            </w:r>
          </w:p>
        </w:tc>
      </w:tr>
      <w:tr w:rsidR="00867E40" w:rsidRPr="00F34184" w14:paraId="1E7F7D8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54FE928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5475FA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E2DDF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20F00D5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343CE08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2.060,00</w:t>
            </w:r>
          </w:p>
        </w:tc>
      </w:tr>
      <w:tr w:rsidR="00867E40" w:rsidRPr="00F34184" w14:paraId="58D933DB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1BFF8AF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3584222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291EA03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16F4148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2CC33BC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2.060,00</w:t>
            </w:r>
          </w:p>
        </w:tc>
      </w:tr>
      <w:tr w:rsidR="00867E40" w:rsidRPr="00F34184" w14:paraId="6EEC6E4C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FA74E5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925" w:type="dxa"/>
            <w:noWrap/>
            <w:vAlign w:val="bottom"/>
            <w:hideMark/>
          </w:tcPr>
          <w:p w14:paraId="7075747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4" w:type="dxa"/>
            <w:noWrap/>
            <w:vAlign w:val="bottom"/>
            <w:hideMark/>
          </w:tcPr>
          <w:p w14:paraId="6502B62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843" w:type="dxa"/>
            <w:noWrap/>
            <w:vAlign w:val="bottom"/>
            <w:hideMark/>
          </w:tcPr>
          <w:p w14:paraId="3413C36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5" w:type="dxa"/>
            <w:noWrap/>
            <w:vAlign w:val="bottom"/>
            <w:hideMark/>
          </w:tcPr>
          <w:p w14:paraId="753B0A5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785" w:type="dxa"/>
            <w:noWrap/>
            <w:vAlign w:val="bottom"/>
            <w:hideMark/>
          </w:tcPr>
          <w:p w14:paraId="7508D55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2.060,00</w:t>
            </w:r>
          </w:p>
        </w:tc>
      </w:tr>
      <w:tr w:rsidR="00867E40" w:rsidRPr="00F34184" w14:paraId="6C7F886A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7F504CC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69E28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29.331,73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C90882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0FC4432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7750A96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29.331,73</w:t>
            </w:r>
          </w:p>
        </w:tc>
      </w:tr>
      <w:tr w:rsidR="00867E40" w:rsidRPr="00F34184" w14:paraId="0D74533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3A14D1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925" w:type="dxa"/>
            <w:noWrap/>
            <w:vAlign w:val="bottom"/>
            <w:hideMark/>
          </w:tcPr>
          <w:p w14:paraId="0E17F5B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4" w:type="dxa"/>
            <w:noWrap/>
            <w:vAlign w:val="bottom"/>
            <w:hideMark/>
          </w:tcPr>
          <w:p w14:paraId="483AB03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29.331,73</w:t>
            </w:r>
          </w:p>
        </w:tc>
        <w:tc>
          <w:tcPr>
            <w:tcW w:w="1843" w:type="dxa"/>
            <w:noWrap/>
            <w:vAlign w:val="bottom"/>
            <w:hideMark/>
          </w:tcPr>
          <w:p w14:paraId="0E87316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737F2D2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70F54C1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29.331,73</w:t>
            </w:r>
          </w:p>
        </w:tc>
      </w:tr>
      <w:tr w:rsidR="00867E40" w:rsidRPr="00F34184" w14:paraId="6E22650C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42AA190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28E575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9BA6B5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FB5D42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7D98E8A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6.500,00</w:t>
            </w:r>
          </w:p>
        </w:tc>
      </w:tr>
      <w:tr w:rsidR="00867E40" w:rsidRPr="00F34184" w14:paraId="1B78D4E4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88B6C7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925" w:type="dxa"/>
            <w:noWrap/>
            <w:vAlign w:val="bottom"/>
            <w:hideMark/>
          </w:tcPr>
          <w:p w14:paraId="57CD6C8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4" w:type="dxa"/>
            <w:noWrap/>
            <w:vAlign w:val="bottom"/>
            <w:hideMark/>
          </w:tcPr>
          <w:p w14:paraId="7ECA03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6FE2B1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7FC7416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1A2513E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867E40" w:rsidRPr="00F34184" w14:paraId="0177EED0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58BF81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925" w:type="dxa"/>
            <w:noWrap/>
            <w:vAlign w:val="bottom"/>
            <w:hideMark/>
          </w:tcPr>
          <w:p w14:paraId="65BA165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4" w:type="dxa"/>
            <w:noWrap/>
            <w:vAlign w:val="bottom"/>
            <w:hideMark/>
          </w:tcPr>
          <w:p w14:paraId="2EF9304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67.490,35</w:t>
            </w:r>
          </w:p>
        </w:tc>
        <w:tc>
          <w:tcPr>
            <w:tcW w:w="1843" w:type="dxa"/>
            <w:noWrap/>
            <w:vAlign w:val="bottom"/>
            <w:hideMark/>
          </w:tcPr>
          <w:p w14:paraId="28BEC22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392A42C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-51,86</w:t>
            </w:r>
          </w:p>
        </w:tc>
        <w:tc>
          <w:tcPr>
            <w:tcW w:w="1785" w:type="dxa"/>
            <w:noWrap/>
            <w:vAlign w:val="bottom"/>
            <w:hideMark/>
          </w:tcPr>
          <w:p w14:paraId="254FCCF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32.490,35</w:t>
            </w:r>
          </w:p>
        </w:tc>
      </w:tr>
      <w:tr w:rsidR="00867E40" w:rsidRPr="00F34184" w14:paraId="02E21C87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111606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7925" w:type="dxa"/>
            <w:noWrap/>
            <w:vAlign w:val="bottom"/>
            <w:hideMark/>
          </w:tcPr>
          <w:p w14:paraId="42AD1EA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704" w:type="dxa"/>
            <w:noWrap/>
            <w:vAlign w:val="bottom"/>
            <w:hideMark/>
          </w:tcPr>
          <w:p w14:paraId="067D9EA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noWrap/>
            <w:vAlign w:val="bottom"/>
            <w:hideMark/>
          </w:tcPr>
          <w:p w14:paraId="1C3BFFB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44CD551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1447004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</w:tr>
      <w:tr w:rsidR="00867E40" w:rsidRPr="00F34184" w14:paraId="20ECBD0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376D292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71CFB8C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8F04FF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4639381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1C2A618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</w:tr>
      <w:tr w:rsidR="00867E40" w:rsidRPr="00F34184" w14:paraId="0DC20431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51CA3D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26C630F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C5166F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9E81FD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91B777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</w:tr>
      <w:tr w:rsidR="00867E40" w:rsidRPr="00F34184" w14:paraId="7C4C8ECC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72792F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7925" w:type="dxa"/>
            <w:noWrap/>
            <w:vAlign w:val="bottom"/>
            <w:hideMark/>
          </w:tcPr>
          <w:p w14:paraId="743E967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704" w:type="dxa"/>
            <w:noWrap/>
            <w:vAlign w:val="bottom"/>
            <w:hideMark/>
          </w:tcPr>
          <w:p w14:paraId="201EAFD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noWrap/>
            <w:vAlign w:val="bottom"/>
            <w:hideMark/>
          </w:tcPr>
          <w:p w14:paraId="544D955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3F660AB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48B5AA2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</w:tr>
      <w:tr w:rsidR="00867E40" w:rsidRPr="00F34184" w14:paraId="4166C4EC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00F2E0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343</w:t>
            </w:r>
          </w:p>
        </w:tc>
        <w:tc>
          <w:tcPr>
            <w:tcW w:w="7925" w:type="dxa"/>
            <w:noWrap/>
            <w:vAlign w:val="bottom"/>
            <w:hideMark/>
          </w:tcPr>
          <w:p w14:paraId="0164CCF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4" w:type="dxa"/>
            <w:noWrap/>
            <w:vAlign w:val="bottom"/>
            <w:hideMark/>
          </w:tcPr>
          <w:p w14:paraId="1318934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56.872,53</w:t>
            </w:r>
          </w:p>
        </w:tc>
        <w:tc>
          <w:tcPr>
            <w:tcW w:w="1843" w:type="dxa"/>
            <w:noWrap/>
            <w:vAlign w:val="bottom"/>
            <w:hideMark/>
          </w:tcPr>
          <w:p w14:paraId="30D5BE7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12F8B3C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785" w:type="dxa"/>
            <w:noWrap/>
            <w:vAlign w:val="bottom"/>
            <w:hideMark/>
          </w:tcPr>
          <w:p w14:paraId="6A14F7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21.872,53</w:t>
            </w:r>
          </w:p>
        </w:tc>
      </w:tr>
      <w:tr w:rsidR="00867E40" w:rsidRPr="00F34184" w14:paraId="07F0FDD5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1E9D595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157A378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56.872,53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CB006D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58040C3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2E54D80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21.872,53</w:t>
            </w:r>
          </w:p>
        </w:tc>
      </w:tr>
      <w:tr w:rsidR="00867E40" w:rsidRPr="00F34184" w14:paraId="7C63287F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4346941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5AB392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4BC530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17C90BE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6DB76A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</w:tr>
      <w:tr w:rsidR="00867E40" w:rsidRPr="00F34184" w14:paraId="12550B0C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031595D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6E2101D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03504E3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3AD4FB2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17B4E8D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</w:tr>
      <w:tr w:rsidR="00867E40" w:rsidRPr="00F34184" w14:paraId="3084446F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39592C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925" w:type="dxa"/>
            <w:noWrap/>
            <w:vAlign w:val="bottom"/>
            <w:hideMark/>
          </w:tcPr>
          <w:p w14:paraId="7C2C470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4" w:type="dxa"/>
            <w:noWrap/>
            <w:vAlign w:val="bottom"/>
            <w:hideMark/>
          </w:tcPr>
          <w:p w14:paraId="49AD27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2DD3BC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4C4B9D6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0BE3782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867E40" w:rsidRPr="00F34184" w14:paraId="540A874E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5D4223E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D67222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89589C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BD39B2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2FF48E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20.972,53</w:t>
            </w:r>
          </w:p>
        </w:tc>
      </w:tr>
      <w:tr w:rsidR="00867E40" w:rsidRPr="00F34184" w14:paraId="073985E9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2F5A2E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925" w:type="dxa"/>
            <w:noWrap/>
            <w:vAlign w:val="bottom"/>
            <w:hideMark/>
          </w:tcPr>
          <w:p w14:paraId="1476B95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4" w:type="dxa"/>
            <w:noWrap/>
            <w:vAlign w:val="bottom"/>
            <w:hideMark/>
          </w:tcPr>
          <w:p w14:paraId="29B1983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843" w:type="dxa"/>
            <w:noWrap/>
            <w:vAlign w:val="bottom"/>
            <w:hideMark/>
          </w:tcPr>
          <w:p w14:paraId="1D28A29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3AF227F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785" w:type="dxa"/>
            <w:noWrap/>
            <w:vAlign w:val="bottom"/>
            <w:hideMark/>
          </w:tcPr>
          <w:p w14:paraId="76F3EF8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20.972,53</w:t>
            </w:r>
          </w:p>
        </w:tc>
      </w:tr>
      <w:tr w:rsidR="00867E40" w:rsidRPr="00F34184" w14:paraId="044D87C6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4D2EA0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925" w:type="dxa"/>
            <w:noWrap/>
            <w:vAlign w:val="bottom"/>
            <w:hideMark/>
          </w:tcPr>
          <w:p w14:paraId="6A68D2B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4" w:type="dxa"/>
            <w:noWrap/>
            <w:vAlign w:val="bottom"/>
            <w:hideMark/>
          </w:tcPr>
          <w:p w14:paraId="52690EA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noWrap/>
            <w:vAlign w:val="bottom"/>
            <w:hideMark/>
          </w:tcPr>
          <w:p w14:paraId="2363D16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275" w:type="dxa"/>
            <w:noWrap/>
            <w:vAlign w:val="bottom"/>
            <w:hideMark/>
          </w:tcPr>
          <w:p w14:paraId="4765CAE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2726531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4287B21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D5E6D2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925" w:type="dxa"/>
            <w:noWrap/>
            <w:vAlign w:val="bottom"/>
            <w:hideMark/>
          </w:tcPr>
          <w:p w14:paraId="1A8F44A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704" w:type="dxa"/>
            <w:noWrap/>
            <w:vAlign w:val="bottom"/>
            <w:hideMark/>
          </w:tcPr>
          <w:p w14:paraId="054A2E7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noWrap/>
            <w:vAlign w:val="bottom"/>
            <w:hideMark/>
          </w:tcPr>
          <w:p w14:paraId="09E6272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275" w:type="dxa"/>
            <w:noWrap/>
            <w:vAlign w:val="bottom"/>
            <w:hideMark/>
          </w:tcPr>
          <w:p w14:paraId="5D78264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656082D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282815C8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6AC8FE1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3BC8A65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BA2970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478984B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01B56D2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7433846D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24D8532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9F9EFA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46CC61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BF959E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27FB713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6F0E47B1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76C38F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925" w:type="dxa"/>
            <w:noWrap/>
            <w:vAlign w:val="bottom"/>
            <w:hideMark/>
          </w:tcPr>
          <w:p w14:paraId="0DD14C6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704" w:type="dxa"/>
            <w:noWrap/>
            <w:vAlign w:val="bottom"/>
            <w:hideMark/>
          </w:tcPr>
          <w:p w14:paraId="316C864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noWrap/>
            <w:vAlign w:val="bottom"/>
            <w:hideMark/>
          </w:tcPr>
          <w:p w14:paraId="2B670AA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275" w:type="dxa"/>
            <w:noWrap/>
            <w:vAlign w:val="bottom"/>
            <w:hideMark/>
          </w:tcPr>
          <w:p w14:paraId="2B0FCA5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17D204C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246AE54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1E145B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925" w:type="dxa"/>
            <w:noWrap/>
            <w:vAlign w:val="bottom"/>
            <w:hideMark/>
          </w:tcPr>
          <w:p w14:paraId="0A3D47F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4" w:type="dxa"/>
            <w:noWrap/>
            <w:vAlign w:val="bottom"/>
            <w:hideMark/>
          </w:tcPr>
          <w:p w14:paraId="6BFF971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3" w:type="dxa"/>
            <w:noWrap/>
            <w:vAlign w:val="bottom"/>
            <w:hideMark/>
          </w:tcPr>
          <w:p w14:paraId="47533F1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5FA74B9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300AAB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867E40" w:rsidRPr="00F34184" w14:paraId="438483D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3EB6F9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925" w:type="dxa"/>
            <w:noWrap/>
            <w:vAlign w:val="bottom"/>
            <w:hideMark/>
          </w:tcPr>
          <w:p w14:paraId="6A24218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704" w:type="dxa"/>
            <w:noWrap/>
            <w:vAlign w:val="bottom"/>
            <w:hideMark/>
          </w:tcPr>
          <w:p w14:paraId="0726608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3" w:type="dxa"/>
            <w:noWrap/>
            <w:vAlign w:val="bottom"/>
            <w:hideMark/>
          </w:tcPr>
          <w:p w14:paraId="6651EEE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70465E1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5695951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867E40" w:rsidRPr="00F34184" w14:paraId="1523F12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4DC3BB8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68FF239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F05D62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DF5CF7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1A24E9A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</w:tr>
      <w:tr w:rsidR="00867E40" w:rsidRPr="00F34184" w14:paraId="68E98043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1EE71DF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23755A6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681B15A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21ADD3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0BA58B9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</w:tr>
      <w:tr w:rsidR="00867E40" w:rsidRPr="00F34184" w14:paraId="4F13C0F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0EA8B1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925" w:type="dxa"/>
            <w:noWrap/>
            <w:vAlign w:val="bottom"/>
            <w:hideMark/>
          </w:tcPr>
          <w:p w14:paraId="20E5E74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704" w:type="dxa"/>
            <w:noWrap/>
            <w:vAlign w:val="bottom"/>
            <w:hideMark/>
          </w:tcPr>
          <w:p w14:paraId="2EE5D83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3" w:type="dxa"/>
            <w:noWrap/>
            <w:vAlign w:val="bottom"/>
            <w:hideMark/>
          </w:tcPr>
          <w:p w14:paraId="42A5B9B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6AD33AC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4482200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867E40" w:rsidRPr="00F34184" w14:paraId="09E4AB51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3DF0A2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925" w:type="dxa"/>
            <w:noWrap/>
            <w:vAlign w:val="bottom"/>
            <w:hideMark/>
          </w:tcPr>
          <w:p w14:paraId="5E94E05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4" w:type="dxa"/>
            <w:noWrap/>
            <w:vAlign w:val="bottom"/>
            <w:hideMark/>
          </w:tcPr>
          <w:p w14:paraId="106E6A1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843" w:type="dxa"/>
            <w:noWrap/>
            <w:vAlign w:val="bottom"/>
            <w:hideMark/>
          </w:tcPr>
          <w:p w14:paraId="76E8554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4A1BB69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-43,28</w:t>
            </w:r>
          </w:p>
        </w:tc>
        <w:tc>
          <w:tcPr>
            <w:tcW w:w="1785" w:type="dxa"/>
            <w:noWrap/>
            <w:vAlign w:val="bottom"/>
            <w:hideMark/>
          </w:tcPr>
          <w:p w14:paraId="2437C09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196.581,68</w:t>
            </w:r>
          </w:p>
        </w:tc>
      </w:tr>
      <w:tr w:rsidR="00867E40" w:rsidRPr="00F34184" w14:paraId="005AFF38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48CEDF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925" w:type="dxa"/>
            <w:noWrap/>
            <w:vAlign w:val="bottom"/>
            <w:hideMark/>
          </w:tcPr>
          <w:p w14:paraId="4D91BE4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4" w:type="dxa"/>
            <w:noWrap/>
            <w:vAlign w:val="bottom"/>
            <w:hideMark/>
          </w:tcPr>
          <w:p w14:paraId="6B3E51D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843" w:type="dxa"/>
            <w:noWrap/>
            <w:vAlign w:val="bottom"/>
            <w:hideMark/>
          </w:tcPr>
          <w:p w14:paraId="50D64B9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481FD45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-43,28</w:t>
            </w:r>
          </w:p>
        </w:tc>
        <w:tc>
          <w:tcPr>
            <w:tcW w:w="1785" w:type="dxa"/>
            <w:noWrap/>
            <w:vAlign w:val="bottom"/>
            <w:hideMark/>
          </w:tcPr>
          <w:p w14:paraId="08214B8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196.581,68</w:t>
            </w:r>
          </w:p>
        </w:tc>
      </w:tr>
      <w:tr w:rsidR="00867E40" w:rsidRPr="00F34184" w14:paraId="44F3D1B6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3DFDA8E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4745DAD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5DEA784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0714F86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-43,28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4A8AABF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196.581,68</w:t>
            </w:r>
          </w:p>
        </w:tc>
      </w:tr>
      <w:tr w:rsidR="00867E40" w:rsidRPr="00F34184" w14:paraId="3417861C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58C108A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0770C0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216067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520308D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9768D4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</w:tr>
      <w:tr w:rsidR="00867E40" w:rsidRPr="00F34184" w14:paraId="49B68EC5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580B06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925" w:type="dxa"/>
            <w:noWrap/>
            <w:vAlign w:val="bottom"/>
            <w:hideMark/>
          </w:tcPr>
          <w:p w14:paraId="34FCE75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4" w:type="dxa"/>
            <w:noWrap/>
            <w:vAlign w:val="bottom"/>
            <w:hideMark/>
          </w:tcPr>
          <w:p w14:paraId="6542DE3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1541BB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22B7B0E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7C0AE9C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67E40" w:rsidRPr="00F34184" w14:paraId="2F78868E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7B8FE69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5A8D420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343.581,68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82C1D2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F683E7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-43,66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6D31EDB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193.581,68</w:t>
            </w:r>
          </w:p>
        </w:tc>
      </w:tr>
      <w:tr w:rsidR="00867E40" w:rsidRPr="00F34184" w14:paraId="3453A30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DCEB4C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925" w:type="dxa"/>
            <w:noWrap/>
            <w:vAlign w:val="bottom"/>
            <w:hideMark/>
          </w:tcPr>
          <w:p w14:paraId="3DF9084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4" w:type="dxa"/>
            <w:noWrap/>
            <w:vAlign w:val="bottom"/>
            <w:hideMark/>
          </w:tcPr>
          <w:p w14:paraId="15C0A16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343.581,68</w:t>
            </w:r>
          </w:p>
        </w:tc>
        <w:tc>
          <w:tcPr>
            <w:tcW w:w="1843" w:type="dxa"/>
            <w:noWrap/>
            <w:vAlign w:val="bottom"/>
            <w:hideMark/>
          </w:tcPr>
          <w:p w14:paraId="19FBE88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7015025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-43,66</w:t>
            </w:r>
          </w:p>
        </w:tc>
        <w:tc>
          <w:tcPr>
            <w:tcW w:w="1785" w:type="dxa"/>
            <w:noWrap/>
            <w:vAlign w:val="bottom"/>
            <w:hideMark/>
          </w:tcPr>
          <w:p w14:paraId="7106FE3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193.581,68</w:t>
            </w:r>
          </w:p>
        </w:tc>
      </w:tr>
      <w:tr w:rsidR="00867E40" w:rsidRPr="00F34184" w14:paraId="516392E2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7A31B8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925" w:type="dxa"/>
            <w:noWrap/>
            <w:vAlign w:val="bottom"/>
            <w:hideMark/>
          </w:tcPr>
          <w:p w14:paraId="1764539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4" w:type="dxa"/>
            <w:noWrap/>
            <w:vAlign w:val="bottom"/>
            <w:hideMark/>
          </w:tcPr>
          <w:p w14:paraId="7EE805F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372.657,74</w:t>
            </w:r>
          </w:p>
        </w:tc>
        <w:tc>
          <w:tcPr>
            <w:tcW w:w="1843" w:type="dxa"/>
            <w:noWrap/>
            <w:vAlign w:val="bottom"/>
            <w:hideMark/>
          </w:tcPr>
          <w:p w14:paraId="26390E4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-93.617,83</w:t>
            </w:r>
          </w:p>
        </w:tc>
        <w:tc>
          <w:tcPr>
            <w:tcW w:w="1275" w:type="dxa"/>
            <w:noWrap/>
            <w:vAlign w:val="bottom"/>
            <w:hideMark/>
          </w:tcPr>
          <w:p w14:paraId="75E65D5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-25,12</w:t>
            </w:r>
          </w:p>
        </w:tc>
        <w:tc>
          <w:tcPr>
            <w:tcW w:w="1785" w:type="dxa"/>
            <w:noWrap/>
            <w:vAlign w:val="bottom"/>
            <w:hideMark/>
          </w:tcPr>
          <w:p w14:paraId="2197A36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279.039,91</w:t>
            </w:r>
          </w:p>
        </w:tc>
      </w:tr>
      <w:tr w:rsidR="00867E40" w:rsidRPr="00F34184" w14:paraId="6267FBF2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406CF5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925" w:type="dxa"/>
            <w:noWrap/>
            <w:vAlign w:val="bottom"/>
            <w:hideMark/>
          </w:tcPr>
          <w:p w14:paraId="444D951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4" w:type="dxa"/>
            <w:noWrap/>
            <w:vAlign w:val="bottom"/>
            <w:hideMark/>
          </w:tcPr>
          <w:p w14:paraId="6F5CCA9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308.058,23</w:t>
            </w:r>
          </w:p>
        </w:tc>
        <w:tc>
          <w:tcPr>
            <w:tcW w:w="1843" w:type="dxa"/>
            <w:noWrap/>
            <w:vAlign w:val="bottom"/>
            <w:hideMark/>
          </w:tcPr>
          <w:p w14:paraId="55D541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-62.290,60</w:t>
            </w:r>
          </w:p>
        </w:tc>
        <w:tc>
          <w:tcPr>
            <w:tcW w:w="1275" w:type="dxa"/>
            <w:noWrap/>
            <w:vAlign w:val="bottom"/>
            <w:hideMark/>
          </w:tcPr>
          <w:p w14:paraId="713D9C6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-20,22</w:t>
            </w:r>
          </w:p>
        </w:tc>
        <w:tc>
          <w:tcPr>
            <w:tcW w:w="1785" w:type="dxa"/>
            <w:noWrap/>
            <w:vAlign w:val="bottom"/>
            <w:hideMark/>
          </w:tcPr>
          <w:p w14:paraId="63A5959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245.767,63</w:t>
            </w:r>
          </w:p>
        </w:tc>
      </w:tr>
      <w:tr w:rsidR="00867E40" w:rsidRPr="00F34184" w14:paraId="79349353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4A39610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164D56B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308.058,23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300565C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-62.290,60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5A1E6A5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-20,22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5BE19C4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245.767,63</w:t>
            </w:r>
          </w:p>
        </w:tc>
      </w:tr>
      <w:tr w:rsidR="00867E40" w:rsidRPr="00F34184" w14:paraId="7BB4536D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7104C0F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OPĆINSKO VIJEĆE I OSTALA RADNA TIJELA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5E6B166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D47251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3D66BB9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29389B8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2.468,64</w:t>
            </w:r>
          </w:p>
        </w:tc>
      </w:tr>
      <w:tr w:rsidR="00867E40" w:rsidRPr="00F34184" w14:paraId="33ADFBB7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FF1695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925" w:type="dxa"/>
            <w:noWrap/>
            <w:vAlign w:val="bottom"/>
            <w:hideMark/>
          </w:tcPr>
          <w:p w14:paraId="7B6237D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4" w:type="dxa"/>
            <w:noWrap/>
            <w:vAlign w:val="bottom"/>
            <w:hideMark/>
          </w:tcPr>
          <w:p w14:paraId="0205372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843" w:type="dxa"/>
            <w:noWrap/>
            <w:vAlign w:val="bottom"/>
            <w:hideMark/>
          </w:tcPr>
          <w:p w14:paraId="1D20C8E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0DC9011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733AD94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</w:tr>
      <w:tr w:rsidR="00867E40" w:rsidRPr="00F34184" w14:paraId="738649CD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49E789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E8616C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87.789,37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924677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-6.290,60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4A15F2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-7,17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7DCB18E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81.498,77</w:t>
            </w:r>
          </w:p>
        </w:tc>
      </w:tr>
      <w:tr w:rsidR="00867E40" w:rsidRPr="00F34184" w14:paraId="56EBDAE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1CA243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925" w:type="dxa"/>
            <w:noWrap/>
            <w:vAlign w:val="bottom"/>
            <w:hideMark/>
          </w:tcPr>
          <w:p w14:paraId="42DB939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4" w:type="dxa"/>
            <w:noWrap/>
            <w:vAlign w:val="bottom"/>
            <w:hideMark/>
          </w:tcPr>
          <w:p w14:paraId="7CB8EFC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87.789,37</w:t>
            </w:r>
          </w:p>
        </w:tc>
        <w:tc>
          <w:tcPr>
            <w:tcW w:w="1843" w:type="dxa"/>
            <w:noWrap/>
            <w:vAlign w:val="bottom"/>
            <w:hideMark/>
          </w:tcPr>
          <w:p w14:paraId="5DD293E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-6.290,60</w:t>
            </w:r>
          </w:p>
        </w:tc>
        <w:tc>
          <w:tcPr>
            <w:tcW w:w="1275" w:type="dxa"/>
            <w:noWrap/>
            <w:vAlign w:val="bottom"/>
            <w:hideMark/>
          </w:tcPr>
          <w:p w14:paraId="728202F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-7,17</w:t>
            </w:r>
          </w:p>
        </w:tc>
        <w:tc>
          <w:tcPr>
            <w:tcW w:w="1785" w:type="dxa"/>
            <w:noWrap/>
            <w:vAlign w:val="bottom"/>
            <w:hideMark/>
          </w:tcPr>
          <w:p w14:paraId="00B911C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81.498,77</w:t>
            </w:r>
          </w:p>
        </w:tc>
      </w:tr>
      <w:tr w:rsidR="00867E40" w:rsidRPr="00F34184" w14:paraId="300397BB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13ABBE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5481B6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217.800,22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A505A5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-56.000,00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7A6BB9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-25,71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0277264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161.800,22</w:t>
            </w:r>
          </w:p>
        </w:tc>
      </w:tr>
      <w:tr w:rsidR="00867E40" w:rsidRPr="00F34184" w14:paraId="353EC7A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4E0AE0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925" w:type="dxa"/>
            <w:noWrap/>
            <w:vAlign w:val="bottom"/>
            <w:hideMark/>
          </w:tcPr>
          <w:p w14:paraId="0A817C9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4" w:type="dxa"/>
            <w:noWrap/>
            <w:vAlign w:val="bottom"/>
            <w:hideMark/>
          </w:tcPr>
          <w:p w14:paraId="2495873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217.800,22</w:t>
            </w:r>
          </w:p>
        </w:tc>
        <w:tc>
          <w:tcPr>
            <w:tcW w:w="1843" w:type="dxa"/>
            <w:noWrap/>
            <w:vAlign w:val="bottom"/>
            <w:hideMark/>
          </w:tcPr>
          <w:p w14:paraId="17714B6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-56.000,00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70679DD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-25,71</w:t>
            </w:r>
          </w:p>
        </w:tc>
        <w:tc>
          <w:tcPr>
            <w:tcW w:w="1785" w:type="dxa"/>
            <w:noWrap/>
            <w:vAlign w:val="bottom"/>
            <w:hideMark/>
          </w:tcPr>
          <w:p w14:paraId="52201E7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161.800,22</w:t>
            </w:r>
          </w:p>
        </w:tc>
      </w:tr>
      <w:tr w:rsidR="00867E40" w:rsidRPr="00F34184" w14:paraId="728E0738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47F140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925" w:type="dxa"/>
            <w:noWrap/>
            <w:vAlign w:val="bottom"/>
            <w:hideMark/>
          </w:tcPr>
          <w:p w14:paraId="5A2F7A9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4" w:type="dxa"/>
            <w:noWrap/>
            <w:vAlign w:val="bottom"/>
            <w:hideMark/>
          </w:tcPr>
          <w:p w14:paraId="6A7F32A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843" w:type="dxa"/>
            <w:noWrap/>
            <w:vAlign w:val="bottom"/>
            <w:hideMark/>
          </w:tcPr>
          <w:p w14:paraId="2CC7CA5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07A9A3D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11FEAF0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</w:tr>
      <w:tr w:rsidR="00867E40" w:rsidRPr="00F34184" w14:paraId="1D3F3E93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4DB7E17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225137E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0DB1A3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1089CD1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118E5AD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</w:tr>
      <w:tr w:rsidR="00867E40" w:rsidRPr="00F34184" w14:paraId="2EB3B7F2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1E5052C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A84CA8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359766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3A20287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7EBCDE9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</w:tr>
      <w:tr w:rsidR="00867E40" w:rsidRPr="00F34184" w14:paraId="334837A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FA4933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925" w:type="dxa"/>
            <w:noWrap/>
            <w:vAlign w:val="bottom"/>
            <w:hideMark/>
          </w:tcPr>
          <w:p w14:paraId="27B03F5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4" w:type="dxa"/>
            <w:noWrap/>
            <w:vAlign w:val="bottom"/>
            <w:hideMark/>
          </w:tcPr>
          <w:p w14:paraId="2F7B5D8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843" w:type="dxa"/>
            <w:noWrap/>
            <w:vAlign w:val="bottom"/>
            <w:hideMark/>
          </w:tcPr>
          <w:p w14:paraId="2ABED05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754C69F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0F89C49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</w:tr>
      <w:tr w:rsidR="00867E40" w:rsidRPr="00F34184" w14:paraId="0B4A0ED0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48C47E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386</w:t>
            </w:r>
          </w:p>
        </w:tc>
        <w:tc>
          <w:tcPr>
            <w:tcW w:w="7925" w:type="dxa"/>
            <w:noWrap/>
            <w:vAlign w:val="bottom"/>
            <w:hideMark/>
          </w:tcPr>
          <w:p w14:paraId="44B040C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704" w:type="dxa"/>
            <w:noWrap/>
            <w:vAlign w:val="bottom"/>
            <w:hideMark/>
          </w:tcPr>
          <w:p w14:paraId="38B167C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31.327,23</w:t>
            </w:r>
          </w:p>
        </w:tc>
        <w:tc>
          <w:tcPr>
            <w:tcW w:w="1843" w:type="dxa"/>
            <w:noWrap/>
            <w:vAlign w:val="bottom"/>
            <w:hideMark/>
          </w:tcPr>
          <w:p w14:paraId="08E84A6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-31.327,23</w:t>
            </w:r>
          </w:p>
        </w:tc>
        <w:tc>
          <w:tcPr>
            <w:tcW w:w="1275" w:type="dxa"/>
            <w:noWrap/>
            <w:vAlign w:val="bottom"/>
            <w:hideMark/>
          </w:tcPr>
          <w:p w14:paraId="527B92A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69B6222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73463DB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3326FBB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799326C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31.327,23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D4423F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-31.327,23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5A25B6F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73EA017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7EB7C6E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68BA847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56780A1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627034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31B63B4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370CBCE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41EBA0A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B5675B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7925" w:type="dxa"/>
            <w:noWrap/>
            <w:vAlign w:val="bottom"/>
            <w:hideMark/>
          </w:tcPr>
          <w:p w14:paraId="6EEED99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704" w:type="dxa"/>
            <w:noWrap/>
            <w:vAlign w:val="bottom"/>
            <w:hideMark/>
          </w:tcPr>
          <w:p w14:paraId="5C1EC6F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3C4638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402AEB7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499706C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65953F2C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077F5F3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C74A96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6294C2B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FFFCE6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39F693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73FF077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9A5580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7925" w:type="dxa"/>
            <w:noWrap/>
            <w:vAlign w:val="bottom"/>
            <w:hideMark/>
          </w:tcPr>
          <w:p w14:paraId="472F8EC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704" w:type="dxa"/>
            <w:noWrap/>
            <w:vAlign w:val="bottom"/>
            <w:hideMark/>
          </w:tcPr>
          <w:p w14:paraId="0684B6D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843" w:type="dxa"/>
            <w:noWrap/>
            <w:vAlign w:val="bottom"/>
            <w:hideMark/>
          </w:tcPr>
          <w:p w14:paraId="2C67347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275" w:type="dxa"/>
            <w:noWrap/>
            <w:vAlign w:val="bottom"/>
            <w:hideMark/>
          </w:tcPr>
          <w:p w14:paraId="0E53A0D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394DAD5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61DE3442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9CF4B6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925" w:type="dxa"/>
            <w:noWrap/>
            <w:vAlign w:val="bottom"/>
            <w:hideMark/>
          </w:tcPr>
          <w:p w14:paraId="408CBE8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4" w:type="dxa"/>
            <w:noWrap/>
            <w:vAlign w:val="bottom"/>
            <w:hideMark/>
          </w:tcPr>
          <w:p w14:paraId="7275400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843" w:type="dxa"/>
            <w:noWrap/>
            <w:vAlign w:val="bottom"/>
            <w:hideMark/>
          </w:tcPr>
          <w:p w14:paraId="1725BB8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-9.598.207,82</w:t>
            </w:r>
          </w:p>
        </w:tc>
        <w:tc>
          <w:tcPr>
            <w:tcW w:w="1275" w:type="dxa"/>
            <w:noWrap/>
            <w:vAlign w:val="bottom"/>
            <w:hideMark/>
          </w:tcPr>
          <w:p w14:paraId="1D9847C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-82,86</w:t>
            </w:r>
          </w:p>
        </w:tc>
        <w:tc>
          <w:tcPr>
            <w:tcW w:w="1785" w:type="dxa"/>
            <w:noWrap/>
            <w:vAlign w:val="bottom"/>
            <w:hideMark/>
          </w:tcPr>
          <w:p w14:paraId="7606119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1.985.712,04</w:t>
            </w:r>
          </w:p>
        </w:tc>
      </w:tr>
      <w:tr w:rsidR="00867E40" w:rsidRPr="00F34184" w14:paraId="2CD2D10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487B6C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925" w:type="dxa"/>
            <w:noWrap/>
            <w:vAlign w:val="bottom"/>
            <w:hideMark/>
          </w:tcPr>
          <w:p w14:paraId="057C7C6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4" w:type="dxa"/>
            <w:noWrap/>
            <w:vAlign w:val="bottom"/>
            <w:hideMark/>
          </w:tcPr>
          <w:p w14:paraId="13BCB85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843" w:type="dxa"/>
            <w:noWrap/>
            <w:vAlign w:val="bottom"/>
            <w:hideMark/>
          </w:tcPr>
          <w:p w14:paraId="49F9657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275" w:type="dxa"/>
            <w:noWrap/>
            <w:vAlign w:val="bottom"/>
            <w:hideMark/>
          </w:tcPr>
          <w:p w14:paraId="7FB610A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785" w:type="dxa"/>
            <w:noWrap/>
            <w:vAlign w:val="bottom"/>
            <w:hideMark/>
          </w:tcPr>
          <w:p w14:paraId="06A96D4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1.019.948,90</w:t>
            </w:r>
          </w:p>
        </w:tc>
      </w:tr>
      <w:tr w:rsidR="00867E40" w:rsidRPr="00F34184" w14:paraId="1F865F1F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EAAD4C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925" w:type="dxa"/>
            <w:noWrap/>
            <w:vAlign w:val="bottom"/>
            <w:hideMark/>
          </w:tcPr>
          <w:p w14:paraId="6AB10C0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4" w:type="dxa"/>
            <w:noWrap/>
            <w:vAlign w:val="bottom"/>
            <w:hideMark/>
          </w:tcPr>
          <w:p w14:paraId="2527B54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7F61150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4A70203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4A905E8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12A40C70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00FBDD1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595D710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0C50F4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52E8DD6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4A82AFE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1108085F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A7DE96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B6FB73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7D36AB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4B1530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01CC2DD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2575E459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C35E7D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925" w:type="dxa"/>
            <w:noWrap/>
            <w:vAlign w:val="bottom"/>
            <w:hideMark/>
          </w:tcPr>
          <w:p w14:paraId="3B0D522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4" w:type="dxa"/>
            <w:noWrap/>
            <w:vAlign w:val="bottom"/>
            <w:hideMark/>
          </w:tcPr>
          <w:p w14:paraId="091614B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2F2562D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484D619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5BA6B4E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6150A23B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6C5DE2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7925" w:type="dxa"/>
            <w:noWrap/>
            <w:vAlign w:val="bottom"/>
            <w:hideMark/>
          </w:tcPr>
          <w:p w14:paraId="5FE97F3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704" w:type="dxa"/>
            <w:noWrap/>
            <w:vAlign w:val="bottom"/>
            <w:hideMark/>
          </w:tcPr>
          <w:p w14:paraId="1BC298D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843" w:type="dxa"/>
            <w:noWrap/>
            <w:vAlign w:val="bottom"/>
            <w:hideMark/>
          </w:tcPr>
          <w:p w14:paraId="136ED9A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275" w:type="dxa"/>
            <w:noWrap/>
            <w:vAlign w:val="bottom"/>
            <w:hideMark/>
          </w:tcPr>
          <w:p w14:paraId="1EA0E28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785" w:type="dxa"/>
            <w:noWrap/>
            <w:vAlign w:val="bottom"/>
            <w:hideMark/>
          </w:tcPr>
          <w:p w14:paraId="1D1FA02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1.019.948,90</w:t>
            </w:r>
          </w:p>
        </w:tc>
      </w:tr>
      <w:tr w:rsidR="00867E40" w:rsidRPr="00F34184" w14:paraId="42D28191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6D6CA10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7B69689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5DE892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153F7ED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3FF205B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1.019.948,90</w:t>
            </w:r>
          </w:p>
        </w:tc>
      </w:tr>
      <w:tr w:rsidR="00867E40" w:rsidRPr="00F34184" w14:paraId="1BD44A4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20C17F1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A34EF3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BC9FFB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2F6447E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35265D4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29.633,68</w:t>
            </w:r>
          </w:p>
        </w:tc>
      </w:tr>
      <w:tr w:rsidR="00867E40" w:rsidRPr="00F34184" w14:paraId="1E465B93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A323A1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7925" w:type="dxa"/>
            <w:noWrap/>
            <w:vAlign w:val="bottom"/>
            <w:hideMark/>
          </w:tcPr>
          <w:p w14:paraId="33EB7C5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704" w:type="dxa"/>
            <w:noWrap/>
            <w:vAlign w:val="bottom"/>
            <w:hideMark/>
          </w:tcPr>
          <w:p w14:paraId="6C0D01D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843" w:type="dxa"/>
            <w:noWrap/>
            <w:vAlign w:val="bottom"/>
            <w:hideMark/>
          </w:tcPr>
          <w:p w14:paraId="4A0CB42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6469142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785" w:type="dxa"/>
            <w:noWrap/>
            <w:vAlign w:val="bottom"/>
            <w:hideMark/>
          </w:tcPr>
          <w:p w14:paraId="2E3765B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29.633,68</w:t>
            </w:r>
          </w:p>
        </w:tc>
      </w:tr>
      <w:tr w:rsidR="00867E40" w:rsidRPr="00F34184" w14:paraId="19A91DEB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0C33E96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E8EB7F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1.520.040,48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4344F8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-529.725,26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5DADA5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-34,85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7F7D4B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990.315,22</w:t>
            </w:r>
          </w:p>
        </w:tc>
      </w:tr>
      <w:tr w:rsidR="00867E40" w:rsidRPr="00F34184" w14:paraId="339922F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7ED904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7925" w:type="dxa"/>
            <w:noWrap/>
            <w:vAlign w:val="bottom"/>
            <w:hideMark/>
          </w:tcPr>
          <w:p w14:paraId="3FC38C7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704" w:type="dxa"/>
            <w:noWrap/>
            <w:vAlign w:val="bottom"/>
            <w:hideMark/>
          </w:tcPr>
          <w:p w14:paraId="4BF17B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1.520.040,48</w:t>
            </w:r>
          </w:p>
        </w:tc>
        <w:tc>
          <w:tcPr>
            <w:tcW w:w="1843" w:type="dxa"/>
            <w:noWrap/>
            <w:vAlign w:val="bottom"/>
            <w:hideMark/>
          </w:tcPr>
          <w:p w14:paraId="0A27C3B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-529.725,26</w:t>
            </w:r>
          </w:p>
        </w:tc>
        <w:tc>
          <w:tcPr>
            <w:tcW w:w="1275" w:type="dxa"/>
            <w:noWrap/>
            <w:vAlign w:val="bottom"/>
            <w:hideMark/>
          </w:tcPr>
          <w:p w14:paraId="328B0AB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-34,85</w:t>
            </w:r>
          </w:p>
        </w:tc>
        <w:tc>
          <w:tcPr>
            <w:tcW w:w="1785" w:type="dxa"/>
            <w:noWrap/>
            <w:vAlign w:val="bottom"/>
            <w:hideMark/>
          </w:tcPr>
          <w:p w14:paraId="1B269E7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990.315,22</w:t>
            </w:r>
          </w:p>
        </w:tc>
      </w:tr>
      <w:tr w:rsidR="00867E40" w:rsidRPr="00F34184" w14:paraId="323FDB48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4DFA71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925" w:type="dxa"/>
            <w:noWrap/>
            <w:vAlign w:val="bottom"/>
            <w:hideMark/>
          </w:tcPr>
          <w:p w14:paraId="6318ED4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4" w:type="dxa"/>
            <w:noWrap/>
            <w:vAlign w:val="bottom"/>
            <w:hideMark/>
          </w:tcPr>
          <w:p w14:paraId="4E5375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9.884.245,70</w:t>
            </w:r>
          </w:p>
        </w:tc>
        <w:tc>
          <w:tcPr>
            <w:tcW w:w="1843" w:type="dxa"/>
            <w:noWrap/>
            <w:vAlign w:val="bottom"/>
            <w:hideMark/>
          </w:tcPr>
          <w:p w14:paraId="72DB8F2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-8.918.482,56</w:t>
            </w:r>
          </w:p>
        </w:tc>
        <w:tc>
          <w:tcPr>
            <w:tcW w:w="1275" w:type="dxa"/>
            <w:noWrap/>
            <w:vAlign w:val="bottom"/>
            <w:hideMark/>
          </w:tcPr>
          <w:p w14:paraId="6C103FF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-90,23</w:t>
            </w:r>
          </w:p>
        </w:tc>
        <w:tc>
          <w:tcPr>
            <w:tcW w:w="1785" w:type="dxa"/>
            <w:noWrap/>
            <w:vAlign w:val="bottom"/>
            <w:hideMark/>
          </w:tcPr>
          <w:p w14:paraId="4672840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965.763,14</w:t>
            </w:r>
          </w:p>
        </w:tc>
      </w:tr>
      <w:tr w:rsidR="00867E40" w:rsidRPr="00F34184" w14:paraId="0393DA91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6CC31B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925" w:type="dxa"/>
            <w:noWrap/>
            <w:vAlign w:val="bottom"/>
            <w:hideMark/>
          </w:tcPr>
          <w:p w14:paraId="729C548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4" w:type="dxa"/>
            <w:noWrap/>
            <w:vAlign w:val="bottom"/>
            <w:hideMark/>
          </w:tcPr>
          <w:p w14:paraId="7262D1F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5.104.977,61</w:t>
            </w:r>
          </w:p>
        </w:tc>
        <w:tc>
          <w:tcPr>
            <w:tcW w:w="1843" w:type="dxa"/>
            <w:noWrap/>
            <w:vAlign w:val="bottom"/>
            <w:hideMark/>
          </w:tcPr>
          <w:p w14:paraId="541D1F2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-4.313.926,97</w:t>
            </w:r>
          </w:p>
        </w:tc>
        <w:tc>
          <w:tcPr>
            <w:tcW w:w="1275" w:type="dxa"/>
            <w:noWrap/>
            <w:vAlign w:val="bottom"/>
            <w:hideMark/>
          </w:tcPr>
          <w:p w14:paraId="7C403CA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-84,50</w:t>
            </w:r>
          </w:p>
        </w:tc>
        <w:tc>
          <w:tcPr>
            <w:tcW w:w="1785" w:type="dxa"/>
            <w:noWrap/>
            <w:vAlign w:val="bottom"/>
            <w:hideMark/>
          </w:tcPr>
          <w:p w14:paraId="4764DD8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791.050,64</w:t>
            </w:r>
          </w:p>
        </w:tc>
      </w:tr>
      <w:tr w:rsidR="00867E40" w:rsidRPr="00F34184" w14:paraId="26CCB434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5A34A19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3027676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5.104.977,61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2B5F26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-4.313.926,97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4921C83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-84,50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300ABBA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791.050,64</w:t>
            </w:r>
          </w:p>
        </w:tc>
      </w:tr>
      <w:tr w:rsidR="00867E40" w:rsidRPr="00F34184" w14:paraId="3B95E3F0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162A08E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65A37F5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744.236,54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C594A7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-503.272,28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188B1FA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-67,62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2C4A5B1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240.964,26</w:t>
            </w:r>
          </w:p>
        </w:tc>
      </w:tr>
      <w:tr w:rsidR="00867E40" w:rsidRPr="00F34184" w14:paraId="40AED161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05652D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925" w:type="dxa"/>
            <w:noWrap/>
            <w:vAlign w:val="bottom"/>
            <w:hideMark/>
          </w:tcPr>
          <w:p w14:paraId="0AB3F39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4" w:type="dxa"/>
            <w:noWrap/>
            <w:vAlign w:val="bottom"/>
            <w:hideMark/>
          </w:tcPr>
          <w:p w14:paraId="3494D5A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744.236,54</w:t>
            </w:r>
          </w:p>
        </w:tc>
        <w:tc>
          <w:tcPr>
            <w:tcW w:w="1843" w:type="dxa"/>
            <w:noWrap/>
            <w:vAlign w:val="bottom"/>
            <w:hideMark/>
          </w:tcPr>
          <w:p w14:paraId="4CD4475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-503.272,28</w:t>
            </w:r>
          </w:p>
        </w:tc>
        <w:tc>
          <w:tcPr>
            <w:tcW w:w="1275" w:type="dxa"/>
            <w:noWrap/>
            <w:vAlign w:val="bottom"/>
            <w:hideMark/>
          </w:tcPr>
          <w:p w14:paraId="06C09DB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-67,62</w:t>
            </w:r>
          </w:p>
        </w:tc>
        <w:tc>
          <w:tcPr>
            <w:tcW w:w="1785" w:type="dxa"/>
            <w:noWrap/>
            <w:vAlign w:val="bottom"/>
            <w:hideMark/>
          </w:tcPr>
          <w:p w14:paraId="267063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240.964,26</w:t>
            </w:r>
          </w:p>
        </w:tc>
      </w:tr>
      <w:tr w:rsidR="00867E40" w:rsidRPr="00F34184" w14:paraId="4A6ED676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0DA344E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B97943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4.360.741,07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11D8ED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-3.810.654,69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35FEBDC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-87,39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08C3610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550.086,38</w:t>
            </w:r>
          </w:p>
        </w:tc>
      </w:tr>
      <w:tr w:rsidR="00867E40" w:rsidRPr="00F34184" w14:paraId="1FD55912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926433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925" w:type="dxa"/>
            <w:noWrap/>
            <w:vAlign w:val="bottom"/>
            <w:hideMark/>
          </w:tcPr>
          <w:p w14:paraId="6BEC458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4" w:type="dxa"/>
            <w:noWrap/>
            <w:vAlign w:val="bottom"/>
            <w:hideMark/>
          </w:tcPr>
          <w:p w14:paraId="6233412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4.360.741,07</w:t>
            </w:r>
          </w:p>
        </w:tc>
        <w:tc>
          <w:tcPr>
            <w:tcW w:w="1843" w:type="dxa"/>
            <w:noWrap/>
            <w:vAlign w:val="bottom"/>
            <w:hideMark/>
          </w:tcPr>
          <w:p w14:paraId="63564BC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-3.810.654,69</w:t>
            </w:r>
          </w:p>
        </w:tc>
        <w:tc>
          <w:tcPr>
            <w:tcW w:w="1275" w:type="dxa"/>
            <w:noWrap/>
            <w:vAlign w:val="bottom"/>
            <w:hideMark/>
          </w:tcPr>
          <w:p w14:paraId="00A510D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-87,39</w:t>
            </w:r>
          </w:p>
        </w:tc>
        <w:tc>
          <w:tcPr>
            <w:tcW w:w="1785" w:type="dxa"/>
            <w:noWrap/>
            <w:vAlign w:val="bottom"/>
            <w:hideMark/>
          </w:tcPr>
          <w:p w14:paraId="5784E1C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550.086,38</w:t>
            </w:r>
          </w:p>
        </w:tc>
      </w:tr>
      <w:tr w:rsidR="00867E40" w:rsidRPr="00F34184" w14:paraId="1009771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6C6D01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925" w:type="dxa"/>
            <w:noWrap/>
            <w:vAlign w:val="bottom"/>
            <w:hideMark/>
          </w:tcPr>
          <w:p w14:paraId="242915C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4" w:type="dxa"/>
            <w:noWrap/>
            <w:vAlign w:val="bottom"/>
            <w:hideMark/>
          </w:tcPr>
          <w:p w14:paraId="5735924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650.976,36</w:t>
            </w:r>
          </w:p>
        </w:tc>
        <w:tc>
          <w:tcPr>
            <w:tcW w:w="1843" w:type="dxa"/>
            <w:noWrap/>
            <w:vAlign w:val="bottom"/>
            <w:hideMark/>
          </w:tcPr>
          <w:p w14:paraId="3D3A0BA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-575.863,37</w:t>
            </w:r>
          </w:p>
        </w:tc>
        <w:tc>
          <w:tcPr>
            <w:tcW w:w="1275" w:type="dxa"/>
            <w:noWrap/>
            <w:vAlign w:val="bottom"/>
            <w:hideMark/>
          </w:tcPr>
          <w:p w14:paraId="76DDFFA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-88,46</w:t>
            </w:r>
          </w:p>
        </w:tc>
        <w:tc>
          <w:tcPr>
            <w:tcW w:w="1785" w:type="dxa"/>
            <w:noWrap/>
            <w:vAlign w:val="bottom"/>
            <w:hideMark/>
          </w:tcPr>
          <w:p w14:paraId="3DA5786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75.112,99</w:t>
            </w:r>
          </w:p>
        </w:tc>
      </w:tr>
      <w:tr w:rsidR="00867E40" w:rsidRPr="00F34184" w14:paraId="251DDC9B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562B6FF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5B74690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650.976,36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BEDC76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-575.863,37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0C08559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-88,46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36C7ABF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75.112,99</w:t>
            </w:r>
          </w:p>
        </w:tc>
      </w:tr>
      <w:tr w:rsidR="00867E40" w:rsidRPr="00F34184" w14:paraId="7514A054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05A4FC0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 VRTIĆ OTOK PAŠMAN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25656A9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EB6F8B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0C70B13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A4A726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4.300,00</w:t>
            </w:r>
          </w:p>
        </w:tc>
      </w:tr>
      <w:tr w:rsidR="00867E40" w:rsidRPr="00F34184" w14:paraId="1767C122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3366FF"/>
            <w:noWrap/>
            <w:vAlign w:val="bottom"/>
            <w:hideMark/>
          </w:tcPr>
          <w:p w14:paraId="3357A37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48736 DJEČJI VRTIĆ OTOK PAŠMAN</w:t>
            </w:r>
          </w:p>
        </w:tc>
        <w:tc>
          <w:tcPr>
            <w:tcW w:w="1704" w:type="dxa"/>
            <w:shd w:val="clear" w:color="000000" w:fill="3366FF"/>
            <w:noWrap/>
            <w:vAlign w:val="bottom"/>
            <w:hideMark/>
          </w:tcPr>
          <w:p w14:paraId="4426C3E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1E364D3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243BDCD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785" w:type="dxa"/>
            <w:shd w:val="clear" w:color="000000" w:fill="3366FF"/>
            <w:noWrap/>
            <w:vAlign w:val="bottom"/>
            <w:hideMark/>
          </w:tcPr>
          <w:p w14:paraId="2794ED7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4.300,00</w:t>
            </w:r>
          </w:p>
        </w:tc>
      </w:tr>
      <w:tr w:rsidR="00867E40" w:rsidRPr="00F34184" w14:paraId="7C299F86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268FE5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925" w:type="dxa"/>
            <w:noWrap/>
            <w:vAlign w:val="bottom"/>
            <w:hideMark/>
          </w:tcPr>
          <w:p w14:paraId="10F1D99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4" w:type="dxa"/>
            <w:noWrap/>
            <w:vAlign w:val="bottom"/>
            <w:hideMark/>
          </w:tcPr>
          <w:p w14:paraId="293495F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16968F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5" w:type="dxa"/>
            <w:noWrap/>
            <w:vAlign w:val="bottom"/>
            <w:hideMark/>
          </w:tcPr>
          <w:p w14:paraId="23EB9AF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785" w:type="dxa"/>
            <w:noWrap/>
            <w:vAlign w:val="bottom"/>
            <w:hideMark/>
          </w:tcPr>
          <w:p w14:paraId="20A52FD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867E40" w:rsidRPr="00F34184" w14:paraId="6173EF4E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63D9D60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36F3EE2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381.776,36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7044FC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-335.963,37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0B7601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-88,00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492D146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45.812,99</w:t>
            </w:r>
          </w:p>
        </w:tc>
      </w:tr>
      <w:tr w:rsidR="00867E40" w:rsidRPr="00F34184" w14:paraId="6E08F7A8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7B07F4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925" w:type="dxa"/>
            <w:noWrap/>
            <w:vAlign w:val="bottom"/>
            <w:hideMark/>
          </w:tcPr>
          <w:p w14:paraId="090F3E2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4" w:type="dxa"/>
            <w:noWrap/>
            <w:vAlign w:val="bottom"/>
            <w:hideMark/>
          </w:tcPr>
          <w:p w14:paraId="28D1227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381.776,36</w:t>
            </w:r>
          </w:p>
        </w:tc>
        <w:tc>
          <w:tcPr>
            <w:tcW w:w="1843" w:type="dxa"/>
            <w:noWrap/>
            <w:vAlign w:val="bottom"/>
            <w:hideMark/>
          </w:tcPr>
          <w:p w14:paraId="7A23C1B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-335.963,37</w:t>
            </w:r>
          </w:p>
        </w:tc>
        <w:tc>
          <w:tcPr>
            <w:tcW w:w="1275" w:type="dxa"/>
            <w:noWrap/>
            <w:vAlign w:val="bottom"/>
            <w:hideMark/>
          </w:tcPr>
          <w:p w14:paraId="48CC445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-88,00</w:t>
            </w:r>
          </w:p>
        </w:tc>
        <w:tc>
          <w:tcPr>
            <w:tcW w:w="1785" w:type="dxa"/>
            <w:noWrap/>
            <w:vAlign w:val="bottom"/>
            <w:hideMark/>
          </w:tcPr>
          <w:p w14:paraId="5F662E3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45.812,99</w:t>
            </w:r>
          </w:p>
        </w:tc>
      </w:tr>
      <w:tr w:rsidR="00867E40" w:rsidRPr="00F34184" w14:paraId="2DBF3F1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6911E0E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6DED643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72A869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5795AC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-90,57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B9CE9B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</w:tr>
      <w:tr w:rsidR="00867E40" w:rsidRPr="00F34184" w14:paraId="254B5950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CE429E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925" w:type="dxa"/>
            <w:noWrap/>
            <w:vAlign w:val="bottom"/>
            <w:hideMark/>
          </w:tcPr>
          <w:p w14:paraId="78274C0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4" w:type="dxa"/>
            <w:noWrap/>
            <w:vAlign w:val="bottom"/>
            <w:hideMark/>
          </w:tcPr>
          <w:p w14:paraId="169C26E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F8CF95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5E45F90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-90,57</w:t>
            </w:r>
          </w:p>
        </w:tc>
        <w:tc>
          <w:tcPr>
            <w:tcW w:w="1785" w:type="dxa"/>
            <w:noWrap/>
            <w:vAlign w:val="bottom"/>
            <w:hideMark/>
          </w:tcPr>
          <w:p w14:paraId="3D70A3D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867E40" w:rsidRPr="00F34184" w14:paraId="636B8704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6AE077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7925" w:type="dxa"/>
            <w:noWrap/>
            <w:vAlign w:val="bottom"/>
            <w:hideMark/>
          </w:tcPr>
          <w:p w14:paraId="6D620D7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704" w:type="dxa"/>
            <w:noWrap/>
            <w:vAlign w:val="bottom"/>
            <w:hideMark/>
          </w:tcPr>
          <w:p w14:paraId="65AA896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A654CA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7B3A19D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7EFDA33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867E40" w:rsidRPr="00F34184" w14:paraId="3BA39181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2F277F0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194193A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3C937A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59696D1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3C8B009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867E40" w:rsidRPr="00F34184" w14:paraId="07BF0C42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0D11CF1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7F436FC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924739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6672842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5243A28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867E40" w:rsidRPr="00F34184" w14:paraId="7B524DCC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745F31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7925" w:type="dxa"/>
            <w:noWrap/>
            <w:vAlign w:val="bottom"/>
            <w:hideMark/>
          </w:tcPr>
          <w:p w14:paraId="618B1B7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704" w:type="dxa"/>
            <w:noWrap/>
            <w:vAlign w:val="bottom"/>
            <w:hideMark/>
          </w:tcPr>
          <w:p w14:paraId="30A9458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8DC0BD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bottom"/>
            <w:hideMark/>
          </w:tcPr>
          <w:p w14:paraId="5CBF878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5" w:type="dxa"/>
            <w:noWrap/>
            <w:vAlign w:val="bottom"/>
            <w:hideMark/>
          </w:tcPr>
          <w:p w14:paraId="3AC038D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867E40" w:rsidRPr="00F34184" w14:paraId="468392BA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1F7F914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925" w:type="dxa"/>
            <w:noWrap/>
            <w:vAlign w:val="bottom"/>
            <w:hideMark/>
          </w:tcPr>
          <w:p w14:paraId="7BF6437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4" w:type="dxa"/>
            <w:noWrap/>
            <w:vAlign w:val="bottom"/>
            <w:hideMark/>
          </w:tcPr>
          <w:p w14:paraId="3186F5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4.058.291,73</w:t>
            </w:r>
          </w:p>
        </w:tc>
        <w:tc>
          <w:tcPr>
            <w:tcW w:w="1843" w:type="dxa"/>
            <w:noWrap/>
            <w:vAlign w:val="bottom"/>
            <w:hideMark/>
          </w:tcPr>
          <w:p w14:paraId="2190EE6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-4.028.692,22</w:t>
            </w:r>
          </w:p>
        </w:tc>
        <w:tc>
          <w:tcPr>
            <w:tcW w:w="1275" w:type="dxa"/>
            <w:noWrap/>
            <w:vAlign w:val="bottom"/>
            <w:hideMark/>
          </w:tcPr>
          <w:p w14:paraId="501798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-99,27</w:t>
            </w:r>
          </w:p>
        </w:tc>
        <w:tc>
          <w:tcPr>
            <w:tcW w:w="1785" w:type="dxa"/>
            <w:noWrap/>
            <w:vAlign w:val="bottom"/>
            <w:hideMark/>
          </w:tcPr>
          <w:p w14:paraId="344141B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29.599,51</w:t>
            </w:r>
          </w:p>
        </w:tc>
      </w:tr>
      <w:tr w:rsidR="00867E40" w:rsidRPr="00F34184" w14:paraId="4BEF6EBA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40A0C3B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7280E44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4.058.291,73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55C326E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-4.028.692,22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AB7558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-99,27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265953C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29.599,51</w:t>
            </w:r>
          </w:p>
        </w:tc>
      </w:tr>
      <w:tr w:rsidR="00867E40" w:rsidRPr="00F34184" w14:paraId="79D6779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3B77BE5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7BCD271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80.701,10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8611B9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-66.101,59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106B090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-81,91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75452CD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14.599,51</w:t>
            </w:r>
          </w:p>
        </w:tc>
      </w:tr>
      <w:tr w:rsidR="00867E40" w:rsidRPr="00F34184" w14:paraId="519E70E5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33B6D85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925" w:type="dxa"/>
            <w:noWrap/>
            <w:vAlign w:val="bottom"/>
            <w:hideMark/>
          </w:tcPr>
          <w:p w14:paraId="089543A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4" w:type="dxa"/>
            <w:noWrap/>
            <w:vAlign w:val="bottom"/>
            <w:hideMark/>
          </w:tcPr>
          <w:p w14:paraId="615198F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80.701,10</w:t>
            </w:r>
          </w:p>
        </w:tc>
        <w:tc>
          <w:tcPr>
            <w:tcW w:w="1843" w:type="dxa"/>
            <w:noWrap/>
            <w:vAlign w:val="bottom"/>
            <w:hideMark/>
          </w:tcPr>
          <w:p w14:paraId="1266FFA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-66.101,59</w:t>
            </w:r>
          </w:p>
        </w:tc>
        <w:tc>
          <w:tcPr>
            <w:tcW w:w="1275" w:type="dxa"/>
            <w:noWrap/>
            <w:vAlign w:val="bottom"/>
            <w:hideMark/>
          </w:tcPr>
          <w:p w14:paraId="146A3FB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-81,91</w:t>
            </w:r>
          </w:p>
        </w:tc>
        <w:tc>
          <w:tcPr>
            <w:tcW w:w="1785" w:type="dxa"/>
            <w:noWrap/>
            <w:vAlign w:val="bottom"/>
            <w:hideMark/>
          </w:tcPr>
          <w:p w14:paraId="4B1A78F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14.599,51</w:t>
            </w:r>
          </w:p>
        </w:tc>
      </w:tr>
      <w:tr w:rsidR="00867E40" w:rsidRPr="00F34184" w14:paraId="79C6CA25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465DD5A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18D99CE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3.977.590,63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6F64A60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-3.962.590,63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0342342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-99,62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DD7C5A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</w:tr>
      <w:tr w:rsidR="00867E40" w:rsidRPr="00F34184" w14:paraId="1E912286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A45F7E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925" w:type="dxa"/>
            <w:noWrap/>
            <w:vAlign w:val="bottom"/>
            <w:hideMark/>
          </w:tcPr>
          <w:p w14:paraId="494472E5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4" w:type="dxa"/>
            <w:noWrap/>
            <w:vAlign w:val="bottom"/>
            <w:hideMark/>
          </w:tcPr>
          <w:p w14:paraId="61F89F7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3.977.590,63</w:t>
            </w:r>
          </w:p>
        </w:tc>
        <w:tc>
          <w:tcPr>
            <w:tcW w:w="1843" w:type="dxa"/>
            <w:noWrap/>
            <w:vAlign w:val="bottom"/>
            <w:hideMark/>
          </w:tcPr>
          <w:p w14:paraId="1A09B39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-3.962.590,63</w:t>
            </w:r>
          </w:p>
        </w:tc>
        <w:tc>
          <w:tcPr>
            <w:tcW w:w="1275" w:type="dxa"/>
            <w:noWrap/>
            <w:vAlign w:val="bottom"/>
            <w:hideMark/>
          </w:tcPr>
          <w:p w14:paraId="013BF6F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-99,62</w:t>
            </w:r>
          </w:p>
        </w:tc>
        <w:tc>
          <w:tcPr>
            <w:tcW w:w="1785" w:type="dxa"/>
            <w:noWrap/>
            <w:vAlign w:val="bottom"/>
            <w:hideMark/>
          </w:tcPr>
          <w:p w14:paraId="747DF0F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867E40" w:rsidRPr="00F34184" w14:paraId="5880F464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40E62CF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925" w:type="dxa"/>
            <w:noWrap/>
            <w:vAlign w:val="bottom"/>
            <w:hideMark/>
          </w:tcPr>
          <w:p w14:paraId="5957179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4" w:type="dxa"/>
            <w:noWrap/>
            <w:vAlign w:val="bottom"/>
            <w:hideMark/>
          </w:tcPr>
          <w:p w14:paraId="7D30768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740439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076D6E7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0C34969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789FE338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62C979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7925" w:type="dxa"/>
            <w:noWrap/>
            <w:vAlign w:val="bottom"/>
            <w:hideMark/>
          </w:tcPr>
          <w:p w14:paraId="57C1427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704" w:type="dxa"/>
            <w:noWrap/>
            <w:vAlign w:val="bottom"/>
            <w:hideMark/>
          </w:tcPr>
          <w:p w14:paraId="2C1FC6A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A15562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7F95F8D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3777590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485F5D69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28DCCE96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39EE120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D377A7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5461860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3C5FF5A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450C5DA2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0D8F4DE7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DAC58B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67D3DDA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5EB884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77D86E4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75F68EB9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670EBCB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7925" w:type="dxa"/>
            <w:noWrap/>
            <w:vAlign w:val="bottom"/>
            <w:hideMark/>
          </w:tcPr>
          <w:p w14:paraId="3512795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704" w:type="dxa"/>
            <w:noWrap/>
            <w:vAlign w:val="bottom"/>
            <w:hideMark/>
          </w:tcPr>
          <w:p w14:paraId="20C64AC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22FD9B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30C0DD8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71FF9B5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608D5511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ECE4BD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925" w:type="dxa"/>
            <w:noWrap/>
            <w:vAlign w:val="bottom"/>
            <w:hideMark/>
          </w:tcPr>
          <w:p w14:paraId="1B3F471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704" w:type="dxa"/>
            <w:noWrap/>
            <w:vAlign w:val="bottom"/>
            <w:hideMark/>
          </w:tcPr>
          <w:p w14:paraId="6597706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843" w:type="dxa"/>
            <w:noWrap/>
            <w:vAlign w:val="bottom"/>
            <w:hideMark/>
          </w:tcPr>
          <w:p w14:paraId="7DC130CE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275" w:type="dxa"/>
            <w:noWrap/>
            <w:vAlign w:val="bottom"/>
            <w:hideMark/>
          </w:tcPr>
          <w:p w14:paraId="777A50E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-46,48</w:t>
            </w:r>
          </w:p>
        </w:tc>
        <w:tc>
          <w:tcPr>
            <w:tcW w:w="1785" w:type="dxa"/>
            <w:noWrap/>
            <w:vAlign w:val="bottom"/>
            <w:hideMark/>
          </w:tcPr>
          <w:p w14:paraId="2A7EE11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</w:tr>
      <w:tr w:rsidR="00867E40" w:rsidRPr="00F34184" w14:paraId="5639815E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29054BBD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925" w:type="dxa"/>
            <w:noWrap/>
            <w:vAlign w:val="bottom"/>
            <w:hideMark/>
          </w:tcPr>
          <w:p w14:paraId="4B374DF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704" w:type="dxa"/>
            <w:noWrap/>
            <w:vAlign w:val="bottom"/>
            <w:hideMark/>
          </w:tcPr>
          <w:p w14:paraId="23B7522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843" w:type="dxa"/>
            <w:noWrap/>
            <w:vAlign w:val="bottom"/>
            <w:hideMark/>
          </w:tcPr>
          <w:p w14:paraId="4AD67B7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275" w:type="dxa"/>
            <w:noWrap/>
            <w:vAlign w:val="bottom"/>
            <w:hideMark/>
          </w:tcPr>
          <w:p w14:paraId="214AE53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-46,48</w:t>
            </w:r>
          </w:p>
        </w:tc>
        <w:tc>
          <w:tcPr>
            <w:tcW w:w="1785" w:type="dxa"/>
            <w:noWrap/>
            <w:vAlign w:val="bottom"/>
            <w:hideMark/>
          </w:tcPr>
          <w:p w14:paraId="51481AD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</w:tr>
      <w:tr w:rsidR="00867E40" w:rsidRPr="00F34184" w14:paraId="6766475D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7724CAE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7925" w:type="dxa"/>
            <w:noWrap/>
            <w:vAlign w:val="bottom"/>
            <w:hideMark/>
          </w:tcPr>
          <w:p w14:paraId="59885B34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704" w:type="dxa"/>
            <w:noWrap/>
            <w:vAlign w:val="bottom"/>
            <w:hideMark/>
          </w:tcPr>
          <w:p w14:paraId="5F1FB3B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490.628,77</w:t>
            </w:r>
          </w:p>
        </w:tc>
        <w:tc>
          <w:tcPr>
            <w:tcW w:w="1843" w:type="dxa"/>
            <w:noWrap/>
            <w:vAlign w:val="bottom"/>
            <w:hideMark/>
          </w:tcPr>
          <w:p w14:paraId="5E3EDE9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-225.628,77</w:t>
            </w:r>
          </w:p>
        </w:tc>
        <w:tc>
          <w:tcPr>
            <w:tcW w:w="1275" w:type="dxa"/>
            <w:noWrap/>
            <w:vAlign w:val="bottom"/>
            <w:hideMark/>
          </w:tcPr>
          <w:p w14:paraId="2CEEB9B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-45,99</w:t>
            </w:r>
          </w:p>
        </w:tc>
        <w:tc>
          <w:tcPr>
            <w:tcW w:w="1785" w:type="dxa"/>
            <w:noWrap/>
            <w:vAlign w:val="bottom"/>
            <w:hideMark/>
          </w:tcPr>
          <w:p w14:paraId="5D56D640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265.000,00</w:t>
            </w:r>
          </w:p>
        </w:tc>
      </w:tr>
      <w:tr w:rsidR="00867E40" w:rsidRPr="00F34184" w14:paraId="5C468389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59CCAD20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1C1A858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490.628,77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080A0B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-225.628,77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21A3950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-45,99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1B991EF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</w:tr>
      <w:tr w:rsidR="00867E40" w:rsidRPr="00F34184" w14:paraId="160ECD3A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1830FE61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2A9BA06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F64C4F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7E41643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-43,01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436D17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</w:tr>
      <w:tr w:rsidR="00867E40" w:rsidRPr="00F34184" w14:paraId="6E77A670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0E3DB5F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7925" w:type="dxa"/>
            <w:noWrap/>
            <w:vAlign w:val="bottom"/>
            <w:hideMark/>
          </w:tcPr>
          <w:p w14:paraId="5063B948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704" w:type="dxa"/>
            <w:noWrap/>
            <w:vAlign w:val="bottom"/>
            <w:hideMark/>
          </w:tcPr>
          <w:p w14:paraId="1CC7DCF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A74D97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5" w:type="dxa"/>
            <w:noWrap/>
            <w:vAlign w:val="bottom"/>
            <w:hideMark/>
          </w:tcPr>
          <w:p w14:paraId="2FC71C4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-43,01</w:t>
            </w:r>
          </w:p>
        </w:tc>
        <w:tc>
          <w:tcPr>
            <w:tcW w:w="1785" w:type="dxa"/>
            <w:noWrap/>
            <w:vAlign w:val="bottom"/>
            <w:hideMark/>
          </w:tcPr>
          <w:p w14:paraId="04954B5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265.000,00</w:t>
            </w:r>
          </w:p>
        </w:tc>
      </w:tr>
      <w:tr w:rsidR="00867E40" w:rsidRPr="00F34184" w14:paraId="258BED67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7F38F71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476D316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30D583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1FD41D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BD3C07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39E3B43C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041F3D2C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7925" w:type="dxa"/>
            <w:noWrap/>
            <w:vAlign w:val="bottom"/>
            <w:hideMark/>
          </w:tcPr>
          <w:p w14:paraId="3D7A6FAA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704" w:type="dxa"/>
            <w:noWrap/>
            <w:vAlign w:val="bottom"/>
            <w:hideMark/>
          </w:tcPr>
          <w:p w14:paraId="1D1AACD1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843" w:type="dxa"/>
            <w:noWrap/>
            <w:vAlign w:val="bottom"/>
            <w:hideMark/>
          </w:tcPr>
          <w:p w14:paraId="2364A28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275" w:type="dxa"/>
            <w:noWrap/>
            <w:vAlign w:val="bottom"/>
            <w:hideMark/>
          </w:tcPr>
          <w:p w14:paraId="66BBA4E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47B3056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6C80CFCB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6F863DE2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7925" w:type="dxa"/>
            <w:noWrap/>
            <w:vAlign w:val="bottom"/>
            <w:hideMark/>
          </w:tcPr>
          <w:p w14:paraId="0C00EA03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704" w:type="dxa"/>
            <w:noWrap/>
            <w:vAlign w:val="bottom"/>
            <w:hideMark/>
          </w:tcPr>
          <w:p w14:paraId="1A1E1F9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843" w:type="dxa"/>
            <w:noWrap/>
            <w:vAlign w:val="bottom"/>
            <w:hideMark/>
          </w:tcPr>
          <w:p w14:paraId="10AE23DF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275" w:type="dxa"/>
            <w:noWrap/>
            <w:vAlign w:val="bottom"/>
            <w:hideMark/>
          </w:tcPr>
          <w:p w14:paraId="03A2D0D9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1832B61A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1DCB8750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80"/>
            <w:noWrap/>
            <w:vAlign w:val="bottom"/>
            <w:hideMark/>
          </w:tcPr>
          <w:p w14:paraId="24B0A279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704" w:type="dxa"/>
            <w:shd w:val="clear" w:color="000000" w:fill="000080"/>
            <w:noWrap/>
            <w:vAlign w:val="bottom"/>
            <w:hideMark/>
          </w:tcPr>
          <w:p w14:paraId="2755BC0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F1AF14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67A6BBA8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80"/>
            <w:noWrap/>
            <w:vAlign w:val="bottom"/>
            <w:hideMark/>
          </w:tcPr>
          <w:p w14:paraId="027A02D6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05DF13C2" w14:textId="77777777" w:rsidTr="00867E40">
        <w:trPr>
          <w:trHeight w:val="255"/>
        </w:trPr>
        <w:tc>
          <w:tcPr>
            <w:tcW w:w="8781" w:type="dxa"/>
            <w:gridSpan w:val="2"/>
            <w:shd w:val="clear" w:color="000000" w:fill="0000FF"/>
            <w:noWrap/>
            <w:vAlign w:val="bottom"/>
            <w:hideMark/>
          </w:tcPr>
          <w:p w14:paraId="2412CB0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704" w:type="dxa"/>
            <w:shd w:val="clear" w:color="000000" w:fill="0000FF"/>
            <w:noWrap/>
            <w:vAlign w:val="bottom"/>
            <w:hideMark/>
          </w:tcPr>
          <w:p w14:paraId="00048B0B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4956C5E4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20F28BB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shd w:val="clear" w:color="000000" w:fill="0000FF"/>
            <w:noWrap/>
            <w:vAlign w:val="bottom"/>
            <w:hideMark/>
          </w:tcPr>
          <w:p w14:paraId="13E651DC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867E40" w:rsidRPr="00F34184" w14:paraId="08F8C68B" w14:textId="77777777" w:rsidTr="00867E40">
        <w:trPr>
          <w:trHeight w:val="255"/>
        </w:trPr>
        <w:tc>
          <w:tcPr>
            <w:tcW w:w="856" w:type="dxa"/>
            <w:noWrap/>
            <w:vAlign w:val="bottom"/>
            <w:hideMark/>
          </w:tcPr>
          <w:p w14:paraId="5A059AB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7925" w:type="dxa"/>
            <w:noWrap/>
            <w:vAlign w:val="bottom"/>
            <w:hideMark/>
          </w:tcPr>
          <w:p w14:paraId="240E5DBE" w14:textId="77777777" w:rsidR="00F34184" w:rsidRPr="00F34184" w:rsidRDefault="00F34184" w:rsidP="00F34184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704" w:type="dxa"/>
            <w:noWrap/>
            <w:vAlign w:val="bottom"/>
            <w:hideMark/>
          </w:tcPr>
          <w:p w14:paraId="562EF905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843" w:type="dxa"/>
            <w:noWrap/>
            <w:vAlign w:val="bottom"/>
            <w:hideMark/>
          </w:tcPr>
          <w:p w14:paraId="63141B17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275" w:type="dxa"/>
            <w:noWrap/>
            <w:vAlign w:val="bottom"/>
            <w:hideMark/>
          </w:tcPr>
          <w:p w14:paraId="15603F3D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85" w:type="dxa"/>
            <w:noWrap/>
            <w:vAlign w:val="bottom"/>
            <w:hideMark/>
          </w:tcPr>
          <w:p w14:paraId="2866C0A2" w14:textId="77777777" w:rsidR="00F34184" w:rsidRPr="00F34184" w:rsidRDefault="00F34184" w:rsidP="00F341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41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181FAAAF" w14:textId="77777777" w:rsidR="00F34184" w:rsidRDefault="00F34184" w:rsidP="00132539">
      <w:pPr>
        <w:rPr>
          <w:bCs/>
        </w:rPr>
      </w:pPr>
    </w:p>
    <w:p w14:paraId="4546C07F" w14:textId="77777777" w:rsidR="00132539" w:rsidRDefault="00132539" w:rsidP="00132539">
      <w:pPr>
        <w:rPr>
          <w:b/>
        </w:rPr>
      </w:pPr>
    </w:p>
    <w:p w14:paraId="4653B169" w14:textId="77777777" w:rsidR="00132539" w:rsidRDefault="00132539" w:rsidP="00132539">
      <w:pPr>
        <w:jc w:val="center"/>
        <w:rPr>
          <w:b/>
        </w:rPr>
      </w:pPr>
    </w:p>
    <w:p w14:paraId="13C9EADB" w14:textId="77777777" w:rsidR="00132539" w:rsidRDefault="00132539" w:rsidP="00132539">
      <w:pPr>
        <w:jc w:val="center"/>
        <w:rPr>
          <w:b/>
        </w:rPr>
      </w:pPr>
    </w:p>
    <w:p w14:paraId="444381A4" w14:textId="77777777" w:rsidR="00132539" w:rsidRDefault="00132539" w:rsidP="00132539">
      <w:pPr>
        <w:spacing w:after="160" w:line="25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Članak 4.</w:t>
      </w:r>
    </w:p>
    <w:p w14:paraId="6CD13F40" w14:textId="77777777" w:rsidR="00132539" w:rsidRDefault="00132539" w:rsidP="00132539">
      <w:r>
        <w:tab/>
      </w:r>
    </w:p>
    <w:p w14:paraId="32746FD0" w14:textId="77777777" w:rsidR="00132539" w:rsidRDefault="00132539" w:rsidP="00132539">
      <w:r>
        <w:tab/>
        <w:t>Članak 3. mijenja se i glasi:</w:t>
      </w:r>
    </w:p>
    <w:p w14:paraId="37F25841" w14:textId="77777777" w:rsidR="00132539" w:rsidRDefault="00132539" w:rsidP="00132539">
      <w:r>
        <w:rPr>
          <w:b/>
        </w:rPr>
        <w:tab/>
      </w:r>
      <w:r>
        <w:t>Rashodi i izdaci raspoređuju se po nositeljima i korisnicima prema propisima i klasifikacijama:</w:t>
      </w:r>
    </w:p>
    <w:p w14:paraId="67307959" w14:textId="77777777" w:rsidR="00132539" w:rsidRDefault="00132539" w:rsidP="00132539"/>
    <w:p w14:paraId="49AC2CF7" w14:textId="77777777" w:rsidR="00132539" w:rsidRDefault="00132539" w:rsidP="00132539"/>
    <w:p w14:paraId="6D45CD34" w14:textId="77777777" w:rsidR="00132539" w:rsidRDefault="00132539" w:rsidP="00132539"/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8140"/>
        <w:gridCol w:w="1578"/>
        <w:gridCol w:w="1703"/>
        <w:gridCol w:w="1417"/>
        <w:gridCol w:w="1643"/>
      </w:tblGrid>
      <w:tr w:rsidR="00567F9F" w:rsidRPr="005F6CA0" w14:paraId="35C0D1BB" w14:textId="77777777" w:rsidTr="00BA55FC">
        <w:trPr>
          <w:trHeight w:val="510"/>
        </w:trPr>
        <w:tc>
          <w:tcPr>
            <w:tcW w:w="907" w:type="dxa"/>
            <w:vAlign w:val="bottom"/>
            <w:hideMark/>
          </w:tcPr>
          <w:p w14:paraId="1858D5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8140" w:type="dxa"/>
            <w:noWrap/>
            <w:vAlign w:val="bottom"/>
            <w:hideMark/>
          </w:tcPr>
          <w:p w14:paraId="2309F06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578" w:type="dxa"/>
            <w:noWrap/>
            <w:vAlign w:val="bottom"/>
            <w:hideMark/>
          </w:tcPr>
          <w:p w14:paraId="4F57FC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703" w:type="dxa"/>
            <w:noWrap/>
            <w:vAlign w:val="bottom"/>
            <w:hideMark/>
          </w:tcPr>
          <w:p w14:paraId="7D6D62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417" w:type="dxa"/>
            <w:vAlign w:val="bottom"/>
            <w:hideMark/>
          </w:tcPr>
          <w:p w14:paraId="68724C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643" w:type="dxa"/>
            <w:noWrap/>
            <w:vAlign w:val="bottom"/>
            <w:hideMark/>
          </w:tcPr>
          <w:p w14:paraId="03E9A7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567F9F" w:rsidRPr="005F6CA0" w14:paraId="4631CD3B" w14:textId="77777777" w:rsidTr="00BA55FC">
        <w:trPr>
          <w:trHeight w:val="255"/>
        </w:trPr>
        <w:tc>
          <w:tcPr>
            <w:tcW w:w="9047" w:type="dxa"/>
            <w:gridSpan w:val="2"/>
            <w:noWrap/>
            <w:vAlign w:val="bottom"/>
            <w:hideMark/>
          </w:tcPr>
          <w:p w14:paraId="413ACA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Pr="005F6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1578" w:type="dxa"/>
            <w:noWrap/>
            <w:vAlign w:val="bottom"/>
            <w:hideMark/>
          </w:tcPr>
          <w:p w14:paraId="076CDE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15.340.615,80</w:t>
            </w:r>
          </w:p>
        </w:tc>
        <w:tc>
          <w:tcPr>
            <w:tcW w:w="1703" w:type="dxa"/>
            <w:noWrap/>
            <w:vAlign w:val="bottom"/>
            <w:hideMark/>
          </w:tcPr>
          <w:p w14:paraId="768D72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-10.706.439,88</w:t>
            </w:r>
          </w:p>
        </w:tc>
        <w:tc>
          <w:tcPr>
            <w:tcW w:w="1417" w:type="dxa"/>
            <w:noWrap/>
            <w:vAlign w:val="bottom"/>
            <w:hideMark/>
          </w:tcPr>
          <w:p w14:paraId="2B5D44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-69,79</w:t>
            </w:r>
          </w:p>
        </w:tc>
        <w:tc>
          <w:tcPr>
            <w:tcW w:w="1643" w:type="dxa"/>
            <w:noWrap/>
            <w:vAlign w:val="bottom"/>
            <w:hideMark/>
          </w:tcPr>
          <w:p w14:paraId="341C8B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4.634.175,92</w:t>
            </w:r>
          </w:p>
        </w:tc>
      </w:tr>
      <w:tr w:rsidR="00567F9F" w:rsidRPr="005F6CA0" w14:paraId="08B98FA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F9B36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0" w:type="dxa"/>
            <w:noWrap/>
            <w:vAlign w:val="bottom"/>
            <w:hideMark/>
          </w:tcPr>
          <w:p w14:paraId="0077BC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0C8DC6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703" w:type="dxa"/>
            <w:noWrap/>
            <w:vAlign w:val="bottom"/>
            <w:hideMark/>
          </w:tcPr>
          <w:p w14:paraId="36073F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-878.088,46</w:t>
            </w:r>
          </w:p>
        </w:tc>
        <w:tc>
          <w:tcPr>
            <w:tcW w:w="1417" w:type="dxa"/>
            <w:noWrap/>
            <w:vAlign w:val="bottom"/>
            <w:hideMark/>
          </w:tcPr>
          <w:p w14:paraId="4F08F3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-26,92</w:t>
            </w:r>
          </w:p>
        </w:tc>
        <w:tc>
          <w:tcPr>
            <w:tcW w:w="1643" w:type="dxa"/>
            <w:noWrap/>
            <w:vAlign w:val="bottom"/>
            <w:hideMark/>
          </w:tcPr>
          <w:p w14:paraId="257807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2.383.463,88</w:t>
            </w:r>
          </w:p>
        </w:tc>
      </w:tr>
      <w:tr w:rsidR="00567F9F" w:rsidRPr="005F6CA0" w14:paraId="55BC6A5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1C845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0" w:type="dxa"/>
            <w:noWrap/>
            <w:vAlign w:val="bottom"/>
            <w:hideMark/>
          </w:tcPr>
          <w:p w14:paraId="0B0E89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78" w:type="dxa"/>
            <w:noWrap/>
            <w:vAlign w:val="bottom"/>
            <w:hideMark/>
          </w:tcPr>
          <w:p w14:paraId="47C745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640.041,93</w:t>
            </w:r>
          </w:p>
        </w:tc>
        <w:tc>
          <w:tcPr>
            <w:tcW w:w="1703" w:type="dxa"/>
            <w:noWrap/>
            <w:vAlign w:val="bottom"/>
            <w:hideMark/>
          </w:tcPr>
          <w:p w14:paraId="42CD5B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61.723,88</w:t>
            </w:r>
          </w:p>
        </w:tc>
        <w:tc>
          <w:tcPr>
            <w:tcW w:w="1417" w:type="dxa"/>
            <w:noWrap/>
            <w:vAlign w:val="bottom"/>
            <w:hideMark/>
          </w:tcPr>
          <w:p w14:paraId="5B4301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9,64</w:t>
            </w:r>
          </w:p>
        </w:tc>
        <w:tc>
          <w:tcPr>
            <w:tcW w:w="1643" w:type="dxa"/>
            <w:noWrap/>
            <w:vAlign w:val="bottom"/>
            <w:hideMark/>
          </w:tcPr>
          <w:p w14:paraId="349867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701.765,81</w:t>
            </w:r>
          </w:p>
        </w:tc>
      </w:tr>
      <w:tr w:rsidR="00567F9F" w:rsidRPr="005F6CA0" w14:paraId="38C2B4B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8478E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40" w:type="dxa"/>
            <w:noWrap/>
            <w:vAlign w:val="bottom"/>
            <w:hideMark/>
          </w:tcPr>
          <w:p w14:paraId="2C290B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78" w:type="dxa"/>
            <w:noWrap/>
            <w:vAlign w:val="bottom"/>
            <w:hideMark/>
          </w:tcPr>
          <w:p w14:paraId="3DAB67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522.365,44</w:t>
            </w:r>
          </w:p>
        </w:tc>
        <w:tc>
          <w:tcPr>
            <w:tcW w:w="1703" w:type="dxa"/>
            <w:noWrap/>
            <w:vAlign w:val="bottom"/>
            <w:hideMark/>
          </w:tcPr>
          <w:p w14:paraId="73AA80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noWrap/>
            <w:vAlign w:val="bottom"/>
            <w:hideMark/>
          </w:tcPr>
          <w:p w14:paraId="6F0FD3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9,35</w:t>
            </w:r>
          </w:p>
        </w:tc>
        <w:tc>
          <w:tcPr>
            <w:tcW w:w="1643" w:type="dxa"/>
            <w:noWrap/>
            <w:vAlign w:val="bottom"/>
            <w:hideMark/>
          </w:tcPr>
          <w:p w14:paraId="4D1EFC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571.227,32</w:t>
            </w:r>
          </w:p>
        </w:tc>
      </w:tr>
      <w:tr w:rsidR="00567F9F" w:rsidRPr="005F6CA0" w14:paraId="21B109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209BFC5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1B2D6F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522.365,44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3928BF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B48AD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9,35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5E2A8E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571.227,32</w:t>
            </w:r>
          </w:p>
        </w:tc>
      </w:tr>
      <w:tr w:rsidR="00567F9F" w:rsidRPr="005F6CA0" w14:paraId="4FDF79E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FCAF321" w14:textId="624147AE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DJEČJI</w:t>
            </w:r>
            <w:r w:rsidR="0082486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VRTIĆ</w:t>
            </w: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</w:t>
            </w:r>
            <w:r w:rsidR="0082486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47DDEE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81B9F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6B07A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B4638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313.650,00</w:t>
            </w:r>
          </w:p>
        </w:tc>
      </w:tr>
      <w:tr w:rsidR="00567F9F" w:rsidRPr="005F6CA0" w14:paraId="5630ED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4B551A71" w14:textId="6ADC770C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1AE434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3FB9F9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5CAF21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45A140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313.650,00</w:t>
            </w:r>
          </w:p>
        </w:tc>
      </w:tr>
      <w:tr w:rsidR="00567F9F" w:rsidRPr="005F6CA0" w14:paraId="29129E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E1D2D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05CBB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08199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6F615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99FF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313.650,00</w:t>
            </w:r>
          </w:p>
        </w:tc>
      </w:tr>
      <w:tr w:rsidR="00567F9F" w:rsidRPr="005F6CA0" w14:paraId="3A63BD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A639F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AF285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504A3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DFE7A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6A386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313.650,00</w:t>
            </w:r>
          </w:p>
        </w:tc>
      </w:tr>
      <w:tr w:rsidR="00567F9F" w:rsidRPr="005F6CA0" w14:paraId="3944586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F75DB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76769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264.788,12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550E1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48.861,88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AE274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18,45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CAA38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313.650,00</w:t>
            </w:r>
          </w:p>
        </w:tc>
      </w:tr>
      <w:tr w:rsidR="00567F9F" w:rsidRPr="005F6CA0" w14:paraId="27B7B0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E009C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88734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60426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83E49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88D81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305AF9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4D0CC4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7DCCFC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3BECA0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7FCDD5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1696C0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3DBA1F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D0F37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BE3A7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79306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E5B2F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B4B95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08219BA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85A7C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258F8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A41F9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005DE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C3BAB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4D45A3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C5D67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6579F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A86D0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0F0C0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F19D6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77D282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39CFF6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8FEA6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C464A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F93AE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F99BC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2388FE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1D3D4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680EA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AC2ED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315BE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42892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70E959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99A87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849FB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930D9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21F2F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166D4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3E8E5B2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32D33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40" w:type="dxa"/>
            <w:noWrap/>
            <w:vAlign w:val="bottom"/>
            <w:hideMark/>
          </w:tcPr>
          <w:p w14:paraId="382ABA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78" w:type="dxa"/>
            <w:noWrap/>
            <w:vAlign w:val="bottom"/>
            <w:hideMark/>
          </w:tcPr>
          <w:p w14:paraId="5A4213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241.734,12</w:t>
            </w:r>
          </w:p>
        </w:tc>
        <w:tc>
          <w:tcPr>
            <w:tcW w:w="1703" w:type="dxa"/>
            <w:noWrap/>
            <w:vAlign w:val="bottom"/>
            <w:hideMark/>
          </w:tcPr>
          <w:p w14:paraId="33F89B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41.915,88</w:t>
            </w:r>
          </w:p>
        </w:tc>
        <w:tc>
          <w:tcPr>
            <w:tcW w:w="1417" w:type="dxa"/>
            <w:noWrap/>
            <w:vAlign w:val="bottom"/>
            <w:hideMark/>
          </w:tcPr>
          <w:p w14:paraId="6381A3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17,34</w:t>
            </w:r>
          </w:p>
        </w:tc>
        <w:tc>
          <w:tcPr>
            <w:tcW w:w="1643" w:type="dxa"/>
            <w:noWrap/>
            <w:vAlign w:val="bottom"/>
            <w:hideMark/>
          </w:tcPr>
          <w:p w14:paraId="7F5D6F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283.650,00</w:t>
            </w:r>
          </w:p>
        </w:tc>
      </w:tr>
      <w:tr w:rsidR="00567F9F" w:rsidRPr="005F6CA0" w14:paraId="7CD538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64ADD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115C4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B221D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6E4E7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6A401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5EDC5E3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1AEC5AA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785DB0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3D3E5D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1C9461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036543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2AAA953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71866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E19D3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FC8E2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89733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B8E3C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23A7B55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D2AD4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F37EE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FBFD3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D24A9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27F2B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0C8EA04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3E47E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FCB7D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C88E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A0BBA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EFB5F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2F506E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6A6E8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C3659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C2693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EEAF5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6E7A2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8F299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B9998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E6AE3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59BB3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14360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0DD68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533EB9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DE6A0F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3B981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E9832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FDBF8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4CE8E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54C0A7F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85EF8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40" w:type="dxa"/>
            <w:noWrap/>
            <w:vAlign w:val="bottom"/>
            <w:hideMark/>
          </w:tcPr>
          <w:p w14:paraId="5E723A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78" w:type="dxa"/>
            <w:noWrap/>
            <w:vAlign w:val="bottom"/>
            <w:hideMark/>
          </w:tcPr>
          <w:p w14:paraId="5F4E39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703" w:type="dxa"/>
            <w:noWrap/>
            <w:vAlign w:val="bottom"/>
            <w:hideMark/>
          </w:tcPr>
          <w:p w14:paraId="5702CC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6.946,00</w:t>
            </w:r>
          </w:p>
        </w:tc>
        <w:tc>
          <w:tcPr>
            <w:tcW w:w="1417" w:type="dxa"/>
            <w:noWrap/>
            <w:vAlign w:val="bottom"/>
            <w:hideMark/>
          </w:tcPr>
          <w:p w14:paraId="215F16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30,13</w:t>
            </w:r>
          </w:p>
        </w:tc>
        <w:tc>
          <w:tcPr>
            <w:tcW w:w="1643" w:type="dxa"/>
            <w:noWrap/>
            <w:vAlign w:val="bottom"/>
            <w:hideMark/>
          </w:tcPr>
          <w:p w14:paraId="5801B6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79ECA2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DF7F7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2CD0B5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257.577,32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DD8B3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D76BC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2F3406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257.577,32</w:t>
            </w:r>
          </w:p>
        </w:tc>
      </w:tr>
      <w:tr w:rsidR="00567F9F" w:rsidRPr="005F6CA0" w14:paraId="4E121D7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634EA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70496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257.577,32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61322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72674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93D41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257.577,32</w:t>
            </w:r>
          </w:p>
        </w:tc>
      </w:tr>
      <w:tr w:rsidR="00567F9F" w:rsidRPr="005F6CA0" w14:paraId="795002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801C0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64350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257.577,32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F7C17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6ADE5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83E4E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257.577,32</w:t>
            </w:r>
          </w:p>
        </w:tc>
      </w:tr>
      <w:tr w:rsidR="00567F9F" w:rsidRPr="005F6CA0" w14:paraId="1528817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D74FB4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BD862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257.577,32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73495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751B6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4E520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257.577,32</w:t>
            </w:r>
          </w:p>
        </w:tc>
      </w:tr>
      <w:tr w:rsidR="00567F9F" w:rsidRPr="005F6CA0" w14:paraId="472FD81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DFA703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BB0CA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845F7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F2847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75A1D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297C0A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1810C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ED980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916C1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90CD0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BABD0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164A4E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69DD7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05A79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9F7B2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E831E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72BCC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22D2D7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BB3DB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0131 Opće usluge vezane za službenike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DF5AF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55B9A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63372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EC1FB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548BAF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DA5D09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D3FF9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A5A9D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16077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CD363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0B36B77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DCF40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2D850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F97A6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7D9EA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DFCED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21D6CD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D289A0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9AAFE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FFCDD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2BCF8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68BF2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474266E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8961B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40" w:type="dxa"/>
            <w:noWrap/>
            <w:vAlign w:val="bottom"/>
            <w:hideMark/>
          </w:tcPr>
          <w:p w14:paraId="419BE8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78" w:type="dxa"/>
            <w:noWrap/>
            <w:vAlign w:val="bottom"/>
            <w:hideMark/>
          </w:tcPr>
          <w:p w14:paraId="153A22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24365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EA264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6F31A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1F8125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973B15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Tekuća pomoć iz općinskog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66670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2E783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69BF3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7C805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5DC0E0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88AA1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96A96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92B5F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FEE29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EAB53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0998D0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B7E046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C7B9F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DA8F1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54E7C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F19BD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4724551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6863A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0131 Opće usluge vezane za službenike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68C47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E8FEF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2F46E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643EE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6F1E28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7E05A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50DD3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E8049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AA114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0A0AD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54AE08A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310E0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989EA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AF074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5A321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E566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70D6201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38E21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E9F15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80AB8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E6771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17F6F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04B5041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19934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40" w:type="dxa"/>
            <w:noWrap/>
            <w:vAlign w:val="bottom"/>
            <w:hideMark/>
          </w:tcPr>
          <w:p w14:paraId="4D7BE9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78" w:type="dxa"/>
            <w:noWrap/>
            <w:vAlign w:val="bottom"/>
            <w:hideMark/>
          </w:tcPr>
          <w:p w14:paraId="25AF04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703" w:type="dxa"/>
            <w:noWrap/>
            <w:vAlign w:val="bottom"/>
            <w:hideMark/>
          </w:tcPr>
          <w:p w14:paraId="463C3A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AF35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4FAEEC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</w:tr>
      <w:tr w:rsidR="00567F9F" w:rsidRPr="005F6CA0" w14:paraId="7259B8A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F6987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40" w:type="dxa"/>
            <w:noWrap/>
            <w:vAlign w:val="bottom"/>
            <w:hideMark/>
          </w:tcPr>
          <w:p w14:paraId="7E7DEB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78" w:type="dxa"/>
            <w:noWrap/>
            <w:vAlign w:val="bottom"/>
            <w:hideMark/>
          </w:tcPr>
          <w:p w14:paraId="3FC5DA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52.571,16</w:t>
            </w:r>
          </w:p>
        </w:tc>
        <w:tc>
          <w:tcPr>
            <w:tcW w:w="1703" w:type="dxa"/>
            <w:noWrap/>
            <w:vAlign w:val="bottom"/>
            <w:hideMark/>
          </w:tcPr>
          <w:p w14:paraId="245C5E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69AAF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2,28</w:t>
            </w:r>
          </w:p>
        </w:tc>
        <w:tc>
          <w:tcPr>
            <w:tcW w:w="1643" w:type="dxa"/>
            <w:noWrap/>
            <w:vAlign w:val="bottom"/>
            <w:hideMark/>
          </w:tcPr>
          <w:p w14:paraId="774021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53.771,16</w:t>
            </w:r>
          </w:p>
        </w:tc>
      </w:tr>
      <w:tr w:rsidR="00567F9F" w:rsidRPr="005F6CA0" w14:paraId="19D404E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770CC1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3F754E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52.571,16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125994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1AF54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2,28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0E4576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53.771,16</w:t>
            </w:r>
          </w:p>
        </w:tc>
      </w:tr>
      <w:tr w:rsidR="00567F9F" w:rsidRPr="005F6CA0" w14:paraId="02B983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5CDCABE" w14:textId="437E856C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2B01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2E7C2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4014DC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B6D81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331333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31.400,00</w:t>
            </w:r>
          </w:p>
        </w:tc>
      </w:tr>
      <w:tr w:rsidR="00567F9F" w:rsidRPr="005F6CA0" w14:paraId="003BA9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21FB388A" w14:textId="23E85F94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3DB4CE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5C609A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010FEA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5A9AD0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31.400,00</w:t>
            </w:r>
          </w:p>
        </w:tc>
      </w:tr>
      <w:tr w:rsidR="00567F9F" w:rsidRPr="005F6CA0" w14:paraId="47846F3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BF154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4369B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E081A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7FC84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D8377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31.400,00</w:t>
            </w:r>
          </w:p>
        </w:tc>
      </w:tr>
      <w:tr w:rsidR="00567F9F" w:rsidRPr="005F6CA0" w14:paraId="5E66E87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EAC155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ABC25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EFBE4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0896F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37BC5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31.400,00</w:t>
            </w:r>
          </w:p>
        </w:tc>
      </w:tr>
      <w:tr w:rsidR="00567F9F" w:rsidRPr="005F6CA0" w14:paraId="2465AF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CF176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65423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4E72E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3EA17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3,97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68AC2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31.400,00</w:t>
            </w:r>
          </w:p>
        </w:tc>
      </w:tr>
      <w:tr w:rsidR="00567F9F" w:rsidRPr="005F6CA0" w14:paraId="43EE3C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C164F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EEBF7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D7B8B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7A7A7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5CFE7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62A4655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258692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36A501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7336A4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1261D8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4EB722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5EDE17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7D073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2FC23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DDFBF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BCF39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7ED1F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36CA2A9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926B4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CEC17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84968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340EA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C6C03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4832901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4D04C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6064C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AB4D6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6A36A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63A5D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7DC4EE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6CD81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4EAA3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89F0A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86CFB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7F2EE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7A2C88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6FA22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4FF27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BA656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75A48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DA6FC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74C650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98054D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B442D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18AB1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0C27D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048D2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0BEC6A8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7080D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40" w:type="dxa"/>
            <w:noWrap/>
            <w:vAlign w:val="bottom"/>
            <w:hideMark/>
          </w:tcPr>
          <w:p w14:paraId="0AF933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78" w:type="dxa"/>
            <w:noWrap/>
            <w:vAlign w:val="bottom"/>
            <w:hideMark/>
          </w:tcPr>
          <w:p w14:paraId="153E26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C63E1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ECB6F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2,41</w:t>
            </w:r>
          </w:p>
        </w:tc>
        <w:tc>
          <w:tcPr>
            <w:tcW w:w="1643" w:type="dxa"/>
            <w:noWrap/>
            <w:vAlign w:val="bottom"/>
            <w:hideMark/>
          </w:tcPr>
          <w:p w14:paraId="0D90ED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29.700,00</w:t>
            </w:r>
          </w:p>
        </w:tc>
      </w:tr>
      <w:tr w:rsidR="00567F9F" w:rsidRPr="005F6CA0" w14:paraId="439D12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07BFA8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5EBB2E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4E01BA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33509E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36DC7C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083B43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7BE9C9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52D9BC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0623E2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29ADF6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11D735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443880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487E7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CC204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A4538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CA28A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2A3E2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11D6441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6A805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6D972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EF8EC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E9703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27807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261A53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3FE99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95B00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338C3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3B8B7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058B4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3F19E68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AF9D9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E2690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88A18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4D872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EB634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25A28C0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FAEA9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AB244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3EB52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5D301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AE671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34DE40B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7E2AE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E459D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FC8AB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059A1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98BD7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7A73432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D64CA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40" w:type="dxa"/>
            <w:noWrap/>
            <w:vAlign w:val="bottom"/>
            <w:hideMark/>
          </w:tcPr>
          <w:p w14:paraId="2EBE2D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78" w:type="dxa"/>
            <w:noWrap/>
            <w:vAlign w:val="bottom"/>
            <w:hideMark/>
          </w:tcPr>
          <w:p w14:paraId="50E165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1F21F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A68A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41,67</w:t>
            </w:r>
          </w:p>
        </w:tc>
        <w:tc>
          <w:tcPr>
            <w:tcW w:w="1643" w:type="dxa"/>
            <w:noWrap/>
            <w:vAlign w:val="bottom"/>
            <w:hideMark/>
          </w:tcPr>
          <w:p w14:paraId="4014D6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</w:tr>
      <w:tr w:rsidR="00567F9F" w:rsidRPr="005F6CA0" w14:paraId="0BB06B6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32E41F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495DC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344786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6FF79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1D962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2BAF56B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A151DD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726C6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59E80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CA937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2D2C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7A66BB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09E3F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1E9E6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54932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416C1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80A9E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3ECFDB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235B4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16295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E1381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4EA7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D7FE7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77F93F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725A2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9E788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26AB2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257EC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21418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00BAC7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003E7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0CD94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9D7DA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8DA27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43783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05045E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8934C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5D74B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F6A1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55A44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2F3FB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39D568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39CD3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0131 Opće usluge vezane za službenike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2627E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79D91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2DD46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DF48D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5257AE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B05732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B1F23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4A806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D15E7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C7151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4A23D0A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8BCC5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CEE89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61E59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54F22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7FCD9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0DFB19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B08CA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B44A1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30665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78251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D6F32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5DFFDD5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506ED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40" w:type="dxa"/>
            <w:noWrap/>
            <w:vAlign w:val="bottom"/>
            <w:hideMark/>
          </w:tcPr>
          <w:p w14:paraId="25E26B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78" w:type="dxa"/>
            <w:noWrap/>
            <w:vAlign w:val="bottom"/>
            <w:hideMark/>
          </w:tcPr>
          <w:p w14:paraId="7A337B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22.371,16</w:t>
            </w:r>
          </w:p>
        </w:tc>
        <w:tc>
          <w:tcPr>
            <w:tcW w:w="1703" w:type="dxa"/>
            <w:noWrap/>
            <w:vAlign w:val="bottom"/>
            <w:hideMark/>
          </w:tcPr>
          <w:p w14:paraId="2410A4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81F8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E195C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22.371,16</w:t>
            </w:r>
          </w:p>
        </w:tc>
      </w:tr>
      <w:tr w:rsidR="00567F9F" w:rsidRPr="005F6CA0" w14:paraId="34DC9CF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BDB50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40" w:type="dxa"/>
            <w:noWrap/>
            <w:vAlign w:val="bottom"/>
            <w:hideMark/>
          </w:tcPr>
          <w:p w14:paraId="67A2E5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78" w:type="dxa"/>
            <w:noWrap/>
            <w:vAlign w:val="bottom"/>
            <w:hideMark/>
          </w:tcPr>
          <w:p w14:paraId="6F4254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65.105,33</w:t>
            </w:r>
          </w:p>
        </w:tc>
        <w:tc>
          <w:tcPr>
            <w:tcW w:w="1703" w:type="dxa"/>
            <w:noWrap/>
            <w:vAlign w:val="bottom"/>
            <w:hideMark/>
          </w:tcPr>
          <w:p w14:paraId="5EA1EA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noWrap/>
            <w:vAlign w:val="bottom"/>
            <w:hideMark/>
          </w:tcPr>
          <w:p w14:paraId="04B798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17,91</w:t>
            </w:r>
          </w:p>
        </w:tc>
        <w:tc>
          <w:tcPr>
            <w:tcW w:w="1643" w:type="dxa"/>
            <w:noWrap/>
            <w:vAlign w:val="bottom"/>
            <w:hideMark/>
          </w:tcPr>
          <w:p w14:paraId="125A7F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76.767,33</w:t>
            </w:r>
          </w:p>
        </w:tc>
      </w:tr>
      <w:tr w:rsidR="00567F9F" w:rsidRPr="005F6CA0" w14:paraId="7F5E7D7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E7F82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4CBAAA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65.105,33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302109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E726C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17,91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06C645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76.767,33</w:t>
            </w:r>
          </w:p>
        </w:tc>
      </w:tr>
      <w:tr w:rsidR="00567F9F" w:rsidRPr="005F6CA0" w14:paraId="2CA1280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6FFD874" w14:textId="73195EEE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2B01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001FCA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E9B4F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7489B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785A1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6AA3F8D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3D88AFB1" w14:textId="2955D84F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3FC8E0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1855DE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31359F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7133C8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4CC1F1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F8E26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B7340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F6BC6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4A9F4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72475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44320A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7688A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09CA4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4684E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0A804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8B71F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3371727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ED193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91FF5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A13E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91B70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CB6FF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5E4BCF1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240AA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5C798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54084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7167C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4B13B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4C26C2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1D5389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28DD5A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4EDC17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6C6F0F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7BBAE6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30C955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6077A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7EECE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F62C6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B743B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50EB8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6118531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6F1505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2A4EA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BCA23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4BE70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8F599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14A1C3C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D3841E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244AB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F84BD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25666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79CC7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2D9E72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CDF52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E746E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3BF02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1DB73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AE7E7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6EFC181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29FC3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60BD2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E9732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96A9C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A1191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4C5194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835C8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248B1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9DBE0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334BC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93048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73D281C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0AB67D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40" w:type="dxa"/>
            <w:noWrap/>
            <w:vAlign w:val="bottom"/>
            <w:hideMark/>
          </w:tcPr>
          <w:p w14:paraId="7ABC48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78" w:type="dxa"/>
            <w:noWrap/>
            <w:vAlign w:val="bottom"/>
            <w:hideMark/>
          </w:tcPr>
          <w:p w14:paraId="243722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39.888,00</w:t>
            </w:r>
          </w:p>
        </w:tc>
        <w:tc>
          <w:tcPr>
            <w:tcW w:w="1703" w:type="dxa"/>
            <w:noWrap/>
            <w:vAlign w:val="bottom"/>
            <w:hideMark/>
          </w:tcPr>
          <w:p w14:paraId="722829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11.662,00</w:t>
            </w:r>
          </w:p>
        </w:tc>
        <w:tc>
          <w:tcPr>
            <w:tcW w:w="1417" w:type="dxa"/>
            <w:noWrap/>
            <w:vAlign w:val="bottom"/>
            <w:hideMark/>
          </w:tcPr>
          <w:p w14:paraId="09DBD3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29,24</w:t>
            </w:r>
          </w:p>
        </w:tc>
        <w:tc>
          <w:tcPr>
            <w:tcW w:w="1643" w:type="dxa"/>
            <w:noWrap/>
            <w:vAlign w:val="bottom"/>
            <w:hideMark/>
          </w:tcPr>
          <w:p w14:paraId="513EDD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51.550,00</w:t>
            </w:r>
          </w:p>
        </w:tc>
      </w:tr>
      <w:tr w:rsidR="00567F9F" w:rsidRPr="005F6CA0" w14:paraId="090CBB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DC9EA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63D46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7CEC0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1AEAB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4E6E5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22829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4873C0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1B9F3F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47541F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014BC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5216DC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6459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9D1DD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326AE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E0328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A3C12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DB08E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87A6DD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9DB67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1137B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37D70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E4802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B8716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7929B3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BD449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A04C0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35939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10679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07084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C876C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E5A10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02ABF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2F9AE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FAC75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6119B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8BCEAA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24D92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4F358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6A200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0007E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DFA5C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AD1189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283F9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BFAA5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9BCAE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6785A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22A46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2B0FA6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2A805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40" w:type="dxa"/>
            <w:noWrap/>
            <w:vAlign w:val="bottom"/>
            <w:hideMark/>
          </w:tcPr>
          <w:p w14:paraId="72D8E7D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78" w:type="dxa"/>
            <w:noWrap/>
            <w:vAlign w:val="bottom"/>
            <w:hideMark/>
          </w:tcPr>
          <w:p w14:paraId="06445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076445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CC931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D8D59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0894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0A83BB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AB570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1DA914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A71EF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FEC29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3CD4EF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E383E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ECBBE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94936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8AE50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25047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00B5E5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FF0B8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0CFCE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F3904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98129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B254A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6D1F1B6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D2A1C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38211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FEE37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0E369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F409E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25C5BCA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D6B4F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8C68F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46AFA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71A03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BFF8C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05F0DA8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DE2C4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FAABB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3ECD4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F8FB1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6AC2A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4D7B11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3FCFB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B5045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18F28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C1127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91D20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7C6C1F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55532E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0131 Opće usluge vezane za službenike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08EFB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856E6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8C5BB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4A797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03FD7F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B018A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5286D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AFC16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40AE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0637E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4E2B339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F0358B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E6EC4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A6E6A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8E63D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3CEC3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3D7276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A66F4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AB652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F8741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2DD3F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CE4B7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27C587F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B3A76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40" w:type="dxa"/>
            <w:noWrap/>
            <w:vAlign w:val="bottom"/>
            <w:hideMark/>
          </w:tcPr>
          <w:p w14:paraId="3CF355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78" w:type="dxa"/>
            <w:noWrap/>
            <w:vAlign w:val="bottom"/>
            <w:hideMark/>
          </w:tcPr>
          <w:p w14:paraId="5E2E57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3" w:type="dxa"/>
            <w:noWrap/>
            <w:vAlign w:val="bottom"/>
            <w:hideMark/>
          </w:tcPr>
          <w:p w14:paraId="32E4BF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8E20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4386DC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25.217,33</w:t>
            </w:r>
          </w:p>
        </w:tc>
      </w:tr>
      <w:tr w:rsidR="00567F9F" w:rsidRPr="005F6CA0" w14:paraId="538952B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FFEFA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0" w:type="dxa"/>
            <w:noWrap/>
            <w:vAlign w:val="bottom"/>
            <w:hideMark/>
          </w:tcPr>
          <w:p w14:paraId="53D482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78" w:type="dxa"/>
            <w:noWrap/>
            <w:vAlign w:val="bottom"/>
            <w:hideMark/>
          </w:tcPr>
          <w:p w14:paraId="1A96F4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1.821.508,36</w:t>
            </w:r>
          </w:p>
        </w:tc>
        <w:tc>
          <w:tcPr>
            <w:tcW w:w="1703" w:type="dxa"/>
            <w:noWrap/>
            <w:vAlign w:val="bottom"/>
            <w:hideMark/>
          </w:tcPr>
          <w:p w14:paraId="2C1F4B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-650.576,69</w:t>
            </w:r>
          </w:p>
        </w:tc>
        <w:tc>
          <w:tcPr>
            <w:tcW w:w="1417" w:type="dxa"/>
            <w:noWrap/>
            <w:vAlign w:val="bottom"/>
            <w:hideMark/>
          </w:tcPr>
          <w:p w14:paraId="479322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-35,72</w:t>
            </w:r>
          </w:p>
        </w:tc>
        <w:tc>
          <w:tcPr>
            <w:tcW w:w="1643" w:type="dxa"/>
            <w:noWrap/>
            <w:vAlign w:val="bottom"/>
            <w:hideMark/>
          </w:tcPr>
          <w:p w14:paraId="72AC35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1.170.931,67</w:t>
            </w:r>
          </w:p>
        </w:tc>
      </w:tr>
      <w:tr w:rsidR="00567F9F" w:rsidRPr="005F6CA0" w14:paraId="0AACDB4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637D7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40" w:type="dxa"/>
            <w:noWrap/>
            <w:vAlign w:val="bottom"/>
            <w:hideMark/>
          </w:tcPr>
          <w:p w14:paraId="3758137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78" w:type="dxa"/>
            <w:noWrap/>
            <w:vAlign w:val="bottom"/>
            <w:hideMark/>
          </w:tcPr>
          <w:p w14:paraId="48EF2C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38.881,06</w:t>
            </w:r>
          </w:p>
        </w:tc>
        <w:tc>
          <w:tcPr>
            <w:tcW w:w="1703" w:type="dxa"/>
            <w:noWrap/>
            <w:vAlign w:val="bottom"/>
            <w:hideMark/>
          </w:tcPr>
          <w:p w14:paraId="1A87F8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5771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3,73</w:t>
            </w:r>
          </w:p>
        </w:tc>
        <w:tc>
          <w:tcPr>
            <w:tcW w:w="1643" w:type="dxa"/>
            <w:noWrap/>
            <w:vAlign w:val="bottom"/>
            <w:hideMark/>
          </w:tcPr>
          <w:p w14:paraId="4E9D7C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40.331,06</w:t>
            </w:r>
          </w:p>
        </w:tc>
      </w:tr>
      <w:tr w:rsidR="00567F9F" w:rsidRPr="005F6CA0" w14:paraId="386433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246459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38C3CA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38.881,06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4A293D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2B3155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3,73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1EAB9A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40.331,06</w:t>
            </w:r>
          </w:p>
        </w:tc>
      </w:tr>
      <w:tr w:rsidR="00567F9F" w:rsidRPr="005F6CA0" w14:paraId="36087CB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726B272" w14:textId="11048220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2B01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2298C7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A3254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7D431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28EA9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14.010,00</w:t>
            </w:r>
          </w:p>
        </w:tc>
      </w:tr>
      <w:tr w:rsidR="00567F9F" w:rsidRPr="005F6CA0" w14:paraId="66B0CC4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7EA6738B" w14:textId="11DF65CF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52AB89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19BDD3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226B12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00A576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14.010,00</w:t>
            </w:r>
          </w:p>
        </w:tc>
      </w:tr>
      <w:tr w:rsidR="00567F9F" w:rsidRPr="005F6CA0" w14:paraId="7FC0EC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7991A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78B55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74C91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F71DB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E0EFB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14.010,00</w:t>
            </w:r>
          </w:p>
        </w:tc>
      </w:tr>
      <w:tr w:rsidR="00567F9F" w:rsidRPr="005F6CA0" w14:paraId="3A6B82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73F88C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B6E42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FF957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BAD1B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B0498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14.010,00</w:t>
            </w:r>
          </w:p>
        </w:tc>
      </w:tr>
      <w:tr w:rsidR="00567F9F" w:rsidRPr="005F6CA0" w14:paraId="027463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96D0C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77243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12.560,00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587F3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9F2E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11,54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4BD04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14.010,00</w:t>
            </w:r>
          </w:p>
        </w:tc>
      </w:tr>
      <w:tr w:rsidR="00567F9F" w:rsidRPr="005F6CA0" w14:paraId="56E43D4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62780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46C4F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A3F6B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E1C63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21A52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40979C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0D0F9D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2B2815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3BD396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3F4F65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63E418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091264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36C1B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57ACE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35839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AB46E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6F2BB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07ABE0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1ABE5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A9FD8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143D9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3012D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F38F8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28777A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7D066E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10905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22DD8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3CE49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BE482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43DF23E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A9CA5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691C0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07FBC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F81C2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00110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582A58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270F8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2F1E6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5128E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3FB77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12DE1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709787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BA0E29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621B6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65A08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703E5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B88F7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536B780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03743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40" w:type="dxa"/>
            <w:noWrap/>
            <w:vAlign w:val="bottom"/>
            <w:hideMark/>
          </w:tcPr>
          <w:p w14:paraId="631BB5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78" w:type="dxa"/>
            <w:noWrap/>
            <w:vAlign w:val="bottom"/>
            <w:hideMark/>
          </w:tcPr>
          <w:p w14:paraId="391A8B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A69C2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6A91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22,19</w:t>
            </w:r>
          </w:p>
        </w:tc>
        <w:tc>
          <w:tcPr>
            <w:tcW w:w="1643" w:type="dxa"/>
            <w:noWrap/>
            <w:vAlign w:val="bottom"/>
            <w:hideMark/>
          </w:tcPr>
          <w:p w14:paraId="51660F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12.830,00</w:t>
            </w:r>
          </w:p>
        </w:tc>
      </w:tr>
      <w:tr w:rsidR="00567F9F" w:rsidRPr="005F6CA0" w14:paraId="517FDD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5CE9A3A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4.A.1 Prihodi za posebne namjene iz Državnog proračuna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0A380D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235B19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78FC7D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0959B4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6158C17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3165BC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26F308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5494A4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65894E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5F9B3B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11F613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50284F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CB3BA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61786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F99F7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0B9C6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306ED5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85543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A0870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0DE6D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01FAA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9D521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3A7A9D0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70F65A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4BAFC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47D3A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3434B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7A470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7C14B4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CE616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1ED2B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29EB9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E4A3C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10D08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1F72C3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166A9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A7F85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9223E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1D661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86BED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6C353C8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0BD182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15577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6CE8F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D67DD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4A8D6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2DEA49E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15EDE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40" w:type="dxa"/>
            <w:noWrap/>
            <w:vAlign w:val="bottom"/>
            <w:hideMark/>
          </w:tcPr>
          <w:p w14:paraId="3F8EAD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78" w:type="dxa"/>
            <w:noWrap/>
            <w:vAlign w:val="bottom"/>
            <w:hideMark/>
          </w:tcPr>
          <w:p w14:paraId="5FA52B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3" w:type="dxa"/>
            <w:noWrap/>
            <w:vAlign w:val="bottom"/>
            <w:hideMark/>
          </w:tcPr>
          <w:p w14:paraId="5E7745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A1EC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noWrap/>
            <w:vAlign w:val="bottom"/>
            <w:hideMark/>
          </w:tcPr>
          <w:p w14:paraId="7EF23B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108D71A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1021FC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02D371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04A9EC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05D239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6CFF13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11C948F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1D4E85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68576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7B1034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37C089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706946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6514BD8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20212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494B3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7AA7D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2AD7F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50252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431255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7B70D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47C89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8C64F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ADF22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D3DB3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7D966E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17717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0BD13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0A819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BE64A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CC1B0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788576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F2BDB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0910C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7892C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4880C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26144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6871266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31F8E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CB140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70A8D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AF58F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9A05F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2C662A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7DA44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B935B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F3076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142D6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C3A1C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1930642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6799C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40" w:type="dxa"/>
            <w:noWrap/>
            <w:vAlign w:val="bottom"/>
            <w:hideMark/>
          </w:tcPr>
          <w:p w14:paraId="62770F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78" w:type="dxa"/>
            <w:noWrap/>
            <w:vAlign w:val="bottom"/>
            <w:hideMark/>
          </w:tcPr>
          <w:p w14:paraId="0C96E8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1.810,00</w:t>
            </w:r>
          </w:p>
        </w:tc>
        <w:tc>
          <w:tcPr>
            <w:tcW w:w="1703" w:type="dxa"/>
            <w:noWrap/>
            <w:vAlign w:val="bottom"/>
            <w:hideMark/>
          </w:tcPr>
          <w:p w14:paraId="145855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-830,00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DDE4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-45,86</w:t>
            </w:r>
          </w:p>
        </w:tc>
        <w:tc>
          <w:tcPr>
            <w:tcW w:w="1643" w:type="dxa"/>
            <w:noWrap/>
            <w:vAlign w:val="bottom"/>
            <w:hideMark/>
          </w:tcPr>
          <w:p w14:paraId="2A945F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980,00</w:t>
            </w:r>
          </w:p>
        </w:tc>
      </w:tr>
      <w:tr w:rsidR="00567F9F" w:rsidRPr="005F6CA0" w14:paraId="615CA8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080202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E5FA5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6577E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A3C5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6D62B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4215E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3AB554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5970FD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5EB409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3BD23A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0B0FB1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4482C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F2A5E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765E7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B7B1C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CFCC5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82526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33607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FE043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981E2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6E0A4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31333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2A65C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AC800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AC56C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2D5C7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E426A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4EB92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C63C6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C5A504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5C9269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0D955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CA86A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410E3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6F8A8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2A73F0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FC759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DB932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4C37D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ABC80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CA50B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11A7E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52AE3C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9717E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21C02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7A186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ABAF3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2BFE24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06475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40" w:type="dxa"/>
            <w:noWrap/>
            <w:vAlign w:val="bottom"/>
            <w:hideMark/>
          </w:tcPr>
          <w:p w14:paraId="28F2EE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78" w:type="dxa"/>
            <w:noWrap/>
            <w:vAlign w:val="bottom"/>
            <w:hideMark/>
          </w:tcPr>
          <w:p w14:paraId="0AC293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65A4E1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595C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C3E72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C4A5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657A8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1BDB10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3E223A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23139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5765C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08490A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B0A38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2194B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F696F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AF129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0C6DE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5C4C20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52D54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70A68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569F5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CFF99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4B419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37A3D2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F74B6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B9C95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11678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1DFA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70F79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079F52F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2DD85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74863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F24E2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089B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64246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293D3B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63F87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E3C5B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C86D9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C5EAF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7789D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2A664B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D24D3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8C050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4E183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A7173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D6B59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12B33BD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1652B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0131 Opće usluge vezane za službenike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14E9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E1A76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84921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88A74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72096D4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10BD8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E849E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0B3D2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DACB9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64AE3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61FAC0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EB15F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5B831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66110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4CEFE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3F67B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3D695EC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BB5DC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ADC34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CC563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B93DA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22EED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5BB9AFD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E65EA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8140" w:type="dxa"/>
            <w:noWrap/>
            <w:vAlign w:val="bottom"/>
            <w:hideMark/>
          </w:tcPr>
          <w:p w14:paraId="76DE8A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78" w:type="dxa"/>
            <w:noWrap/>
            <w:vAlign w:val="bottom"/>
            <w:hideMark/>
          </w:tcPr>
          <w:p w14:paraId="5265A8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26.321,06</w:t>
            </w:r>
          </w:p>
        </w:tc>
        <w:tc>
          <w:tcPr>
            <w:tcW w:w="1703" w:type="dxa"/>
            <w:noWrap/>
            <w:vAlign w:val="bottom"/>
            <w:hideMark/>
          </w:tcPr>
          <w:p w14:paraId="20F068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1D3FD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CBF8E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26.321,06</w:t>
            </w:r>
          </w:p>
        </w:tc>
      </w:tr>
      <w:tr w:rsidR="00567F9F" w:rsidRPr="005F6CA0" w14:paraId="3D1F2DE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D9A9AC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2F3174F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17607D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212.698,65</w:t>
            </w:r>
          </w:p>
        </w:tc>
        <w:tc>
          <w:tcPr>
            <w:tcW w:w="1703" w:type="dxa"/>
            <w:noWrap/>
            <w:vAlign w:val="bottom"/>
            <w:hideMark/>
          </w:tcPr>
          <w:p w14:paraId="6BB773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noWrap/>
            <w:vAlign w:val="bottom"/>
            <w:hideMark/>
          </w:tcPr>
          <w:p w14:paraId="77E3EB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643" w:type="dxa"/>
            <w:noWrap/>
            <w:vAlign w:val="bottom"/>
            <w:hideMark/>
          </w:tcPr>
          <w:p w14:paraId="7DC9AD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206.827,65</w:t>
            </w:r>
          </w:p>
        </w:tc>
      </w:tr>
      <w:tr w:rsidR="00567F9F" w:rsidRPr="005F6CA0" w14:paraId="4553E6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7031E4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450659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212.698,65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1F9161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2755E8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25BFAC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206.827,65</w:t>
            </w:r>
          </w:p>
        </w:tc>
      </w:tr>
      <w:tr w:rsidR="00567F9F" w:rsidRPr="005F6CA0" w14:paraId="7FB6CD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3ECCC2AB" w14:textId="2F555949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1D2C1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5054E2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638DB3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E31FE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6EEC70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29.677,00</w:t>
            </w:r>
          </w:p>
        </w:tc>
      </w:tr>
      <w:tr w:rsidR="00567F9F" w:rsidRPr="005F6CA0" w14:paraId="2D9C9B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22E49E53" w14:textId="128FCD2B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379A97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40BB1E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659B3C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0F7599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29.677,00</w:t>
            </w:r>
          </w:p>
        </w:tc>
      </w:tr>
      <w:tr w:rsidR="00567F9F" w:rsidRPr="005F6CA0" w14:paraId="77433E3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C06BD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99F66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31924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68FCC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5A6B3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29.677,00</w:t>
            </w:r>
          </w:p>
        </w:tc>
      </w:tr>
      <w:tr w:rsidR="00567F9F" w:rsidRPr="005F6CA0" w14:paraId="2E12CF5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9B729A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2C521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FAB38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6A764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ED8CB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29.677,00</w:t>
            </w:r>
          </w:p>
        </w:tc>
      </w:tr>
      <w:tr w:rsidR="00567F9F" w:rsidRPr="005F6CA0" w14:paraId="571F2C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2A9B4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382F4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35.548,00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1DA85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-5.871,00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4317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-16,52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3F773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29.677,00</w:t>
            </w:r>
          </w:p>
        </w:tc>
      </w:tr>
      <w:tr w:rsidR="00567F9F" w:rsidRPr="005F6CA0" w14:paraId="4B83B4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1E95F7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0FF23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6FF01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FE319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666A9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477E408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16B385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00195E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683C00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60F123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1DFE7F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32EB31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17D38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BDD3F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1D3D1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628A1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FC0CF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0545F86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3E45F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B315D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FE30F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4CD42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17735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09401F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856C7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424FC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9F934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85F91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54A94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32B253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C03EA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D39BB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AEB0E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69BD0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29900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16C8342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E338F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B119D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DD1B9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1D612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C9F4F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633D98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9862F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BE313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15D96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E5399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83CE5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5439F78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D1E8B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27D62F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5EF3C4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8D2C3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89728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257,14</w:t>
            </w:r>
          </w:p>
        </w:tc>
        <w:tc>
          <w:tcPr>
            <w:tcW w:w="1643" w:type="dxa"/>
            <w:noWrap/>
            <w:vAlign w:val="bottom"/>
            <w:hideMark/>
          </w:tcPr>
          <w:p w14:paraId="39F056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567F9F" w:rsidRPr="005F6CA0" w14:paraId="1A78624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4ED8BC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4.A.1 Prihodi za posebne namjene iz Državnog proračuna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6BBF5E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2791AF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1B00E1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0BD58C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2F1960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175DFD6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0BCE3A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01AE8A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201515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63F7A8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11B141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B94E9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ACF8E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7A60F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89F82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A524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692324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818BC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7F236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221C4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46F35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97002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290531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428F19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1C8DC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1B8B4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5E682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73A0C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5AD589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743F2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4B1CB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3DDD0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F9F54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E818B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2EF113A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D167A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266D9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EA9F2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8BD68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570AE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75DD92D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18CA0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B0760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5118A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D00D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540E6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6A4D3AA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05764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43AAE7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0E92C6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897,00</w:t>
            </w:r>
          </w:p>
        </w:tc>
        <w:tc>
          <w:tcPr>
            <w:tcW w:w="1703" w:type="dxa"/>
            <w:noWrap/>
            <w:vAlign w:val="bottom"/>
            <w:hideMark/>
          </w:tcPr>
          <w:p w14:paraId="2FD044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noWrap/>
            <w:vAlign w:val="bottom"/>
            <w:hideMark/>
          </w:tcPr>
          <w:p w14:paraId="63E7CD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43" w:type="dxa"/>
            <w:noWrap/>
            <w:vAlign w:val="bottom"/>
            <w:hideMark/>
          </w:tcPr>
          <w:p w14:paraId="4EB755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947,00</w:t>
            </w:r>
          </w:p>
        </w:tc>
      </w:tr>
      <w:tr w:rsidR="00567F9F" w:rsidRPr="005F6CA0" w14:paraId="544E34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2FD110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4.A.2 Tekuća pomoć iz županijskog proračuna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026A89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4C2F89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56CB6D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553459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5396A5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574D207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44E3A7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6C8BDF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4D0587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6831A5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316D133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5569E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713E6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18012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964C8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A67F6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622CDA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08817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FF78B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6B4BA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E5B8D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93F73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4A9543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DB58D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8F68F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5F1E7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C4891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7029E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274041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B3B11F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42DC1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A63F9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85552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C4F3F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4170E6B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721ECC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B85E9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B5CF2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7D6C2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4F9E2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5DC8B8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34FAF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31C1E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8C3C4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9522E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0D4C6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29AF274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85979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1B86076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7FD68A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703" w:type="dxa"/>
            <w:noWrap/>
            <w:vAlign w:val="bottom"/>
            <w:hideMark/>
          </w:tcPr>
          <w:p w14:paraId="648D38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8CCEA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84A69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567F9F" w:rsidRPr="005F6CA0" w14:paraId="6FC6AD7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3F82629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080C79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619BCE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314629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6BA68E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005147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33F94F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7E744D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4ECF7F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094BC5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3AE50D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3DF900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92461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3B05D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003C0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B0C1D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ACA4D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7AD16D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49F64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1DF61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1B25E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2D0A6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98D3F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506D465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F72E3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59E07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A9D6E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4B664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44119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2A3D5E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B2FC1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219AC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E063D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0776C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099E0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31AFA98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F58A8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74E8B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B5CDD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49E30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3BE96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4E0A4B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B0888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17011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357FA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12569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35925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26E5340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BF31D6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38BB84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0CE785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13.251,00</w:t>
            </w:r>
          </w:p>
        </w:tc>
        <w:tc>
          <w:tcPr>
            <w:tcW w:w="1703" w:type="dxa"/>
            <w:noWrap/>
            <w:vAlign w:val="bottom"/>
            <w:hideMark/>
          </w:tcPr>
          <w:p w14:paraId="28ED5D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-810,00</w:t>
            </w:r>
          </w:p>
        </w:tc>
        <w:tc>
          <w:tcPr>
            <w:tcW w:w="1417" w:type="dxa"/>
            <w:noWrap/>
            <w:vAlign w:val="bottom"/>
            <w:hideMark/>
          </w:tcPr>
          <w:p w14:paraId="3524FF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-6,11</w:t>
            </w:r>
          </w:p>
        </w:tc>
        <w:tc>
          <w:tcPr>
            <w:tcW w:w="1643" w:type="dxa"/>
            <w:noWrap/>
            <w:vAlign w:val="bottom"/>
            <w:hideMark/>
          </w:tcPr>
          <w:p w14:paraId="676B9F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12.441,00</w:t>
            </w:r>
          </w:p>
        </w:tc>
      </w:tr>
      <w:tr w:rsidR="00567F9F" w:rsidRPr="005F6CA0" w14:paraId="2DFC867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4209D4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4.A.9 Višak prihoda - participacija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0E1E72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4114FD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5D4DCA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0C4E2C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1C996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4BBFC0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163782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6A9153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643FF8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0538DE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35307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D8F4B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D3EAD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89107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ED66A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2B776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EE4F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35F26D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4617E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B37A1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02C14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61573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AC874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46E54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7B8E7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B9663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37A00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A6EE1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6E4C7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71B79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41A35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C837A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B04CB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1F389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081E2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1CEC0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3C276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6519B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3BA22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6C4A1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6402D0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1E91AB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6B3B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7B704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344D9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35EC8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A217BB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70D1A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0CB1EAA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20837B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6F27D8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6AD09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745C1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36A4E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1936F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034C2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3269B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B18CC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17869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0D5B92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104DDD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164846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6DBE23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326F9C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7EDD5D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76699D3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D0FA75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C939D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61F82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1D72D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702ED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01EA54C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CC186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7405B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AFEED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0F505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2DDCC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30FFCB9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5C2733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FCBC0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693C2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D8E65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AD463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708F5B6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0325C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711F7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74A30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442CA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15262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5F667AA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6B1924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54643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3949F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7B537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E0E8D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3C084BE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97C71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61BEA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7F20D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BEC22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CF5C8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045A63F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553B0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169BC7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7139E4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703" w:type="dxa"/>
            <w:noWrap/>
            <w:vAlign w:val="bottom"/>
            <w:hideMark/>
          </w:tcPr>
          <w:p w14:paraId="54F896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-6.911,00</w:t>
            </w:r>
          </w:p>
        </w:tc>
        <w:tc>
          <w:tcPr>
            <w:tcW w:w="1417" w:type="dxa"/>
            <w:noWrap/>
            <w:vAlign w:val="bottom"/>
            <w:hideMark/>
          </w:tcPr>
          <w:p w14:paraId="5FC1B4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-34,47</w:t>
            </w:r>
          </w:p>
        </w:tc>
        <w:tc>
          <w:tcPr>
            <w:tcW w:w="1643" w:type="dxa"/>
            <w:noWrap/>
            <w:vAlign w:val="bottom"/>
            <w:hideMark/>
          </w:tcPr>
          <w:p w14:paraId="2527D6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13.139,00</w:t>
            </w:r>
          </w:p>
        </w:tc>
      </w:tr>
      <w:tr w:rsidR="00567F9F" w:rsidRPr="005F6CA0" w14:paraId="3B7E975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ABA26C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26E08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177.150,65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0255FF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83A21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29123B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177.150,65</w:t>
            </w:r>
          </w:p>
        </w:tc>
      </w:tr>
      <w:tr w:rsidR="00567F9F" w:rsidRPr="005F6CA0" w14:paraId="753BBA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27FECA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0A657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86C10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4C2E3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38E4D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0AE3CD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F629A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4CE23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330E6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60402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2D7C6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37AB933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05FF0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Rashodi za materijal i energiju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B9C9A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1E4F5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7BB13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EED10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2FB9D6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C3ABA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411E2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D3670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C7BF2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A112B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200E22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76B55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BCD09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40530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61E1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BFEFB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2B3721E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952BDA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64250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90DF4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77179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74E20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7FB2C6A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D1D0DD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EA89F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60C81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8E001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4A6D7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2B8D506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87C62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6CCE4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D5B67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69B6D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3C3D9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33F7A1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752C6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D87AE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9475E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20DC0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4A4DE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079D157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E0CA0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57705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22764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C5A28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9E314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30F5628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04DC0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31F171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16950E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703" w:type="dxa"/>
            <w:noWrap/>
            <w:vAlign w:val="bottom"/>
            <w:hideMark/>
          </w:tcPr>
          <w:p w14:paraId="6F4FFD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ABDBC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BF429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</w:tr>
      <w:tr w:rsidR="00567F9F" w:rsidRPr="005F6CA0" w14:paraId="6EEA3DC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0D113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D01 ODRŽAVANJE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FF0B1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147.322,32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FD57C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C1BB2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D966D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147.322,32</w:t>
            </w:r>
          </w:p>
        </w:tc>
      </w:tr>
      <w:tr w:rsidR="00567F9F" w:rsidRPr="005F6CA0" w14:paraId="78C19F1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B514C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PROGRAM ODRŽAVANJA JAVNIH POVRŠINA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8FBDC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14691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B5A49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1B285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14.599,51</w:t>
            </w:r>
          </w:p>
        </w:tc>
      </w:tr>
      <w:tr w:rsidR="00567F9F" w:rsidRPr="005F6CA0" w14:paraId="51C23D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7002F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A100001 Održavanje javnih površina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D20E5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212C9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5CFFD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734DA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7A009C4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3C51C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BDA57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261CB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B5D2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6605D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91947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4780C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C7E10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B3C1B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C041C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4C588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8DD31E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9DB3C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AB378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22CA8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6466A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67A9C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74D683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8D087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2FD04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F94CB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A4129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0D921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2E2E5B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486A9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D2A97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602A2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E2D61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E0723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5F4148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59391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92F4A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63AA6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31C15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77B46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812BC0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693C4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DDBF5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A6FE3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17D3E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CDE52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006E820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1C429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1D803A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5B487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06906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E2547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74440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5C9F5E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A7FF2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 Održavanje nerazvrstanih cesta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977D7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58B23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5D591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D306C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00B953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FEC1A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FB9E5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99F63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2BD5C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58A96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0C28ED6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0BD6E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E55CF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D0046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E96B2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648A6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14865E2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92814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1A975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D177C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8FFD4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98CAA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3C7D422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1D5E0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51321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9FB63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C284C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11ACE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3EEC391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C5EBE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9C9F3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39C82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64B45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0BD08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718B8B2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7560B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B0155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D27AD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641B8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24FFC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04A08C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166CB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F9A20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6E94B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F102C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A8D2A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185630A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E3932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13563B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6E4687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22BB03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8187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33F24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2B418B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D9475A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RASVJETA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371F6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61082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2643D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AA5F1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22E820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C9718C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Opskrba električnom energijom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B9E4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2890B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E7DE9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F7C69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55EB0BC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E3D4A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04CE3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0C274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EF1FD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49FEA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035FB0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53043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798E2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F26F0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3DD0F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2A808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55A182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8FA58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7250C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36B1C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F2215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9B23B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4541358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01CB2C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0640 Ulična rasvjeta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8034B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17F79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27332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86B3E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27F296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1AF99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89F5C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49DEE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9DB0F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40110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688FA0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08D66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BAF16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71068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B76A9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24412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09222DF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91783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62363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69CF1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DE1D4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B961E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7602242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F49C2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40" w:type="dxa"/>
            <w:noWrap/>
            <w:vAlign w:val="bottom"/>
            <w:hideMark/>
          </w:tcPr>
          <w:p w14:paraId="4BAC39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78" w:type="dxa"/>
            <w:noWrap/>
            <w:vAlign w:val="bottom"/>
            <w:hideMark/>
          </w:tcPr>
          <w:p w14:paraId="2928CF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703" w:type="dxa"/>
            <w:noWrap/>
            <w:vAlign w:val="bottom"/>
            <w:hideMark/>
          </w:tcPr>
          <w:p w14:paraId="1DA8B1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BAB7F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D5020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</w:tr>
      <w:tr w:rsidR="00567F9F" w:rsidRPr="005F6CA0" w14:paraId="6E88E5B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B31B2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4C97CE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6D248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1.460.601,77</w:t>
            </w:r>
          </w:p>
        </w:tc>
        <w:tc>
          <w:tcPr>
            <w:tcW w:w="1703" w:type="dxa"/>
            <w:noWrap/>
            <w:vAlign w:val="bottom"/>
            <w:hideMark/>
          </w:tcPr>
          <w:p w14:paraId="7C3CB8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-646.555,69</w:t>
            </w:r>
          </w:p>
        </w:tc>
        <w:tc>
          <w:tcPr>
            <w:tcW w:w="1417" w:type="dxa"/>
            <w:noWrap/>
            <w:vAlign w:val="bottom"/>
            <w:hideMark/>
          </w:tcPr>
          <w:p w14:paraId="407ED1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-44,27</w:t>
            </w:r>
          </w:p>
        </w:tc>
        <w:tc>
          <w:tcPr>
            <w:tcW w:w="1643" w:type="dxa"/>
            <w:noWrap/>
            <w:vAlign w:val="bottom"/>
            <w:hideMark/>
          </w:tcPr>
          <w:p w14:paraId="5C3814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814.046,08</w:t>
            </w:r>
          </w:p>
        </w:tc>
      </w:tr>
      <w:tr w:rsidR="00567F9F" w:rsidRPr="005F6CA0" w14:paraId="0C350B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14E0F7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157233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1.460.601,77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593F81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-646.555,69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450AE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-44,27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5654BF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814.046,08</w:t>
            </w:r>
          </w:p>
        </w:tc>
      </w:tr>
      <w:tr w:rsidR="00567F9F" w:rsidRPr="005F6CA0" w14:paraId="68F292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A0589BA" w14:textId="7B9F3706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18198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13D4E6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989BF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6488A3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50.844,00</w:t>
            </w:r>
          </w:p>
        </w:tc>
      </w:tr>
      <w:tr w:rsidR="00567F9F" w:rsidRPr="005F6CA0" w14:paraId="2819C3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3CD99D18" w14:textId="47F41471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036C67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70BF11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6D1AA0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319B26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50.844,00</w:t>
            </w:r>
          </w:p>
        </w:tc>
      </w:tr>
      <w:tr w:rsidR="00567F9F" w:rsidRPr="005F6CA0" w14:paraId="647B4AF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F5B8F9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6A0D9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3BCDD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F91F2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D139D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50.844,00</w:t>
            </w:r>
          </w:p>
        </w:tc>
      </w:tr>
      <w:tr w:rsidR="00567F9F" w:rsidRPr="005F6CA0" w14:paraId="4C8035F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8F8B0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78556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15C1B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59D64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21722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50.844,00</w:t>
            </w:r>
          </w:p>
        </w:tc>
      </w:tr>
      <w:tr w:rsidR="00567F9F" w:rsidRPr="005F6CA0" w14:paraId="68977C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DA20D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CDFA7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45.679,00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B2E74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5.165,00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42AD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8F636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50.844,00</w:t>
            </w:r>
          </w:p>
        </w:tc>
      </w:tr>
      <w:tr w:rsidR="00567F9F" w:rsidRPr="005F6CA0" w14:paraId="17AA406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6993D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FD42F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A394C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32FB3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7FD9E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6FD7B3A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797656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4BEC37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4029A5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18CCB5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006CFA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5B45AF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114CE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64BF4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AEC52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7253F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B1261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1A7A74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B7723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48A29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36EE4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03B94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8CD63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530FC58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6C7F8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089C7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0B810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0705A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15E20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3C3145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F18A4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F717C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FCBA2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22C8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05A88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570698B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94109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F0599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4EF27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5CF77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33944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6D460C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31D0A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C3928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7D845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EF44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CEEB9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09C4B64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36960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CAE51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68792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9F920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7317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B5292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798F46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5A925F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3C5DB5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721659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5E77D7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368724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0781BB5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089318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0E15EE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7A5FCE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4888AC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3E5CC1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72CB605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6FBE0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7E912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36F8F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9D1B9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DCDFF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519481E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F3CC3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91584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9985E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5655A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C4AED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6BD05C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947E7A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68F24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C7612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8AC4C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4F2A5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07002A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388EE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725E9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474D8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1AB9E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FE6DE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3D4F16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C602B5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06C6F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AF0A8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D7ECE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4D793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1E3BAD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E2457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3347C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F929E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6CFA6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725BF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59675E2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2774B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5A721A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57C2C3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25.979,00</w:t>
            </w:r>
          </w:p>
        </w:tc>
        <w:tc>
          <w:tcPr>
            <w:tcW w:w="1703" w:type="dxa"/>
            <w:noWrap/>
            <w:vAlign w:val="bottom"/>
            <w:hideMark/>
          </w:tcPr>
          <w:p w14:paraId="65D602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E3053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643" w:type="dxa"/>
            <w:noWrap/>
            <w:vAlign w:val="bottom"/>
            <w:hideMark/>
          </w:tcPr>
          <w:p w14:paraId="7F0AB8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29.179,00</w:t>
            </w:r>
          </w:p>
        </w:tc>
      </w:tr>
      <w:tr w:rsidR="00567F9F" w:rsidRPr="005F6CA0" w14:paraId="140281F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D9410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45574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D5E29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06D7D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36E28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06D158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3F3FB5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0A2387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1009B8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5FF56E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658A54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7423D3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82EC6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57D29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DA5E2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FF355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52915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4C72A9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D68CD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8900B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905A2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827D2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ACBED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10A6FF3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5EE08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7D06A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190E3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E7537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1CE41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2DF0AE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19AA14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42ACE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9339D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C3161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D68F0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67E4F6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55170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0599B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8BF1C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6C57D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16983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3C7F1C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5D41B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52CFD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9F342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45726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E7BBF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1533A30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366CB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49989E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EFBC7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C15FA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17" w:type="dxa"/>
            <w:noWrap/>
            <w:vAlign w:val="bottom"/>
            <w:hideMark/>
          </w:tcPr>
          <w:p w14:paraId="1235B8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643" w:type="dxa"/>
            <w:noWrap/>
            <w:vAlign w:val="bottom"/>
            <w:hideMark/>
          </w:tcPr>
          <w:p w14:paraId="31EABB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20.665,00</w:t>
            </w:r>
          </w:p>
        </w:tc>
      </w:tr>
      <w:tr w:rsidR="00567F9F" w:rsidRPr="005F6CA0" w14:paraId="6341BE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90231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643347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1.340.220,40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1E4A3D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-586.000,00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12584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-43,72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376971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754.220,40</w:t>
            </w:r>
          </w:p>
        </w:tc>
      </w:tr>
      <w:tr w:rsidR="00567F9F" w:rsidRPr="005F6CA0" w14:paraId="2AD4A1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C4047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90CCB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258.561,26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AEE26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D5A26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-19,34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6767E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208.561,26</w:t>
            </w:r>
          </w:p>
        </w:tc>
      </w:tr>
      <w:tr w:rsidR="00567F9F" w:rsidRPr="005F6CA0" w14:paraId="4AF77F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A449B1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4FDC6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258.561,26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6BF6D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8D7A9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-19,34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48204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208.561,26</w:t>
            </w:r>
          </w:p>
        </w:tc>
      </w:tr>
      <w:tr w:rsidR="00567F9F" w:rsidRPr="005F6CA0" w14:paraId="415875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3DBBA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F97B1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9859C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CE7A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D37D0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253A3C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9A0FE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03D36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770A5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7778D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08ABB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0C4E11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622897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600B0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3843F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38D30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A90B3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73C0E9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A03CE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F057A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0450A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3BA40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B4511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2E38EF7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ABE78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0131 Opće usluge vezane za službenike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81A26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E3363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4751D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BFA59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3501C78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948A5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30946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5F0D5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33A2B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99505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32601CC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050B52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3425F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45A66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B2A31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CC3E6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244C50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C3C35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CCD7B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20547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F944B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70FC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7C8BF66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EAB53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2DA8F7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462869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774DA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E1EC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E3404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1A8B3D6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077E60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2C00E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255.561,26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CECD5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4CE14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-19,56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106BC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205.561,26</w:t>
            </w:r>
          </w:p>
        </w:tc>
      </w:tr>
      <w:tr w:rsidR="00567F9F" w:rsidRPr="005F6CA0" w14:paraId="26A5D0A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ABF2F5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38833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B1E9C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06041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7C9E0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787D34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24286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D38B6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3BDB6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00E0A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5B053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1CAC9C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65692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24B24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7BF8F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B0261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55303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5F984C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4F130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3E77E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2F95F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3CD20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F6B39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28B104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0CCC2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A4C63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F9CDD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FF8BB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445E6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35EB46C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9F80CF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C15B1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74752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63761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5937B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4B3D5D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E07DB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E6F0E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59AB1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AA858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75B78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53B17D6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C37C3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251DA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29293B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238.307,30</w:t>
            </w:r>
          </w:p>
        </w:tc>
        <w:tc>
          <w:tcPr>
            <w:tcW w:w="1703" w:type="dxa"/>
            <w:noWrap/>
            <w:vAlign w:val="bottom"/>
            <w:hideMark/>
          </w:tcPr>
          <w:p w14:paraId="2DC9CF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23AE8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-20,98</w:t>
            </w:r>
          </w:p>
        </w:tc>
        <w:tc>
          <w:tcPr>
            <w:tcW w:w="1643" w:type="dxa"/>
            <w:noWrap/>
            <w:vAlign w:val="bottom"/>
            <w:hideMark/>
          </w:tcPr>
          <w:p w14:paraId="18FA41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188.307,30</w:t>
            </w:r>
          </w:p>
        </w:tc>
      </w:tr>
      <w:tr w:rsidR="00567F9F" w:rsidRPr="005F6CA0" w14:paraId="3B2CAA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B241D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boravišne pristojbe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38D80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6822B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AD464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11C71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3BE04D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BA21E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56961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6DE87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1FF5C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C8BD7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55E2D0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70CA0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A7DB1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31001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81753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1DB51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1B7BBB2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95C41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35088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39369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93224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3A13B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68DFB9E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4C6EC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E6353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380C1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D8507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37635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46BE8E5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9EC9B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51B43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20716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4FBF1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0786B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61F122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76773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6CAA6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755CD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1C93B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FEC93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36D22B2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ACE48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6C458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4596FD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noWrap/>
            <w:vAlign w:val="bottom"/>
            <w:hideMark/>
          </w:tcPr>
          <w:p w14:paraId="4C8F14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816B6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A6098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762F81F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7CEC3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za katastarsku namjenu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22BE5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92040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56C6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D00E3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8415A1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79ABD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65CE6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4F61B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09BBC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19F53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9E2177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E2AC1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94C84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78FFB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9A4B2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E7357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A11B9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1AB8DA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D65C3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3FB17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2AEA2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08CF1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4CFD2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4F8845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CF91A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B70E8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59971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AA270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AD8FA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3BA36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9D46C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54E7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D4EE3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67E6A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171B87B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0FEFE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17EEC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D3951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B08B7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872CC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AFC404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6333D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46CDD0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60CC21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122EB1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5D43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8E381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5FC914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A39F1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BF961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92020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92B7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7A353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5006C05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02CE8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5E07A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FD7A1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E67CE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F59B8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207C4F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E0CAC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73EE8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36949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94390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003E5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563EC24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BF5A0E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92988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955D4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CB616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08FC3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479DC2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0AF00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4B97D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B1B3D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F1105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B0AC7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7EC58E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A35D9F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EF819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EE98B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09FCF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DF4AE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49DB13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BE754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4A4E8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56D6B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1B6B9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9F292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7E5CBFF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47FB8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2CF3C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434032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noWrap/>
            <w:vAlign w:val="bottom"/>
            <w:hideMark/>
          </w:tcPr>
          <w:p w14:paraId="10CB95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24C6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6CD55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7D1349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73D32B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1CF2A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3A943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F8E6C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5EDC1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30B20F4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7EC9F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BB911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5D099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E9367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7F803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256994B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A0164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K100024 Sanacia pomorskog dobra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28C5F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E3F76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3A909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6E475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1D320EA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E79D7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35DEE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58AD6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A4D72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81EB5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1889AD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46832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C631D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16997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AD5B9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43A38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4C7E2CF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4C666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A5FC8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79457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0E779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B3E34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4893E1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F8EF7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0456 Kopneni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AC2CD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E5278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CD448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6E70A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6051B99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C3195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5532E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31E46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B8C9F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CDC08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1C17AA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A4A7E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6E3AC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7598B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15769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17F4F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02016BC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2F77A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B33D8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F0FF5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2454E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7ECC9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48EEF65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B9096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44DCF60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6BD6C9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9FCAD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D935A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643" w:type="dxa"/>
            <w:noWrap/>
            <w:vAlign w:val="bottom"/>
            <w:hideMark/>
          </w:tcPr>
          <w:p w14:paraId="78F422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6E0448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26D24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D01 ODRŽAVANJE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01EF6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477.267,23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ED06F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-103.500,00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D55A4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-21,69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996EC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373.767,23</w:t>
            </w:r>
          </w:p>
        </w:tc>
      </w:tr>
      <w:tr w:rsidR="00567F9F" w:rsidRPr="005F6CA0" w14:paraId="2A9DEAE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56ABB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PROGRAM ODRŽAVANJA JAVNIH POVRŠINA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AB224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404.269,69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F2D05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-103.500,00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D4741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-25,60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1B292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300.769,69</w:t>
            </w:r>
          </w:p>
        </w:tc>
      </w:tr>
      <w:tr w:rsidR="00567F9F" w:rsidRPr="005F6CA0" w14:paraId="3BC3E5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749D9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Održavanje javnih površina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72794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101.532,95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46596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4E3F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CE016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101.532,95</w:t>
            </w:r>
          </w:p>
        </w:tc>
      </w:tr>
      <w:tr w:rsidR="00567F9F" w:rsidRPr="005F6CA0" w14:paraId="5255415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53A11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FBE7E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A1ABD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D743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35015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49786B5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BB873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E3E9C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317A8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DB5DB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4B4DC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67A8AB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BBB59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D5CBC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9C208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3C4B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E066D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2653B3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CB806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AD25D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34D0C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DE612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E56E3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52A577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416C8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90BD6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63485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7FAD1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C3FB2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0D0ED7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0E70D5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AF7D5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0CAD0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FAA26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DA564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43002B1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D7E78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7D2C2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B7424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1A9A6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45459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4839597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881FFD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2E420B2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36B24B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3" w:type="dxa"/>
            <w:noWrap/>
            <w:vAlign w:val="bottom"/>
            <w:hideMark/>
          </w:tcPr>
          <w:p w14:paraId="70F81B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3B76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9302C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</w:tr>
      <w:tr w:rsidR="00567F9F" w:rsidRPr="005F6CA0" w14:paraId="3EE4B9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B2924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boravišne pristojbe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47AB9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3253A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4664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57B86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7B8B9C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7A53A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8BB78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B0380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054A7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ABCE4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78FC60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60171C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0771E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4D770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7F73E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334BB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24938A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5060B2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3E610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C0301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A5184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44D4D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5CA2D9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B3DE8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119A5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FF561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3B3A0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D3245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3801CCF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E788B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17ACD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F28DE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DF20A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99AF0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3C4297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821A1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D3FC5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292A9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F7892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F8AD6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7FA5904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1B3321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3294D9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135E1C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1C82B3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D2141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FE56D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</w:tr>
      <w:tr w:rsidR="00567F9F" w:rsidRPr="005F6CA0" w14:paraId="1AD1C9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D9DAF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od komunalne naknade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5642B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EEF77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3BB37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03B37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0C1E72E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D28F4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74ACB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B7D0F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7C845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92F06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0F1A7C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72A0F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3A1CC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11D5E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ED21B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D75E6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782650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61A92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47BD5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DB086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812F1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9BFA4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7849EB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0E12CF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98612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7775F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9A2C5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4749A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413B47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6D5113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70130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39C9B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A0DA7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8E556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27A686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A2273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6A3A6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F2B66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F0F53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9FC1B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55A9867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A7A59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02D087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14FDCB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3" w:type="dxa"/>
            <w:noWrap/>
            <w:vAlign w:val="bottom"/>
            <w:hideMark/>
          </w:tcPr>
          <w:p w14:paraId="678152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4596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3BA85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</w:tr>
      <w:tr w:rsidR="00567F9F" w:rsidRPr="005F6CA0" w14:paraId="6CF89F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39959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MO Kraj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D1419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714B1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FE388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6FF5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4D326E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8FFC7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7A216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04C3A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77C33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2CE3E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480100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2B892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DE4AB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880E1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3536A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22030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22977C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976A4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79A6A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9EE14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DA483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B46B4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132BEA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89D9D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1A0A3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A9EAA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3F98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719C8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0C8E48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6C75A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8FA9A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11018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18A16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9924C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083897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98913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ABF54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911C6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9EC42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7B866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7E3AB3F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E1D82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D30F7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A96A6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075F6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88C6C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5D157DE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D178A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7B3327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4901E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57FD0E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211F0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-7,50</w:t>
            </w:r>
          </w:p>
        </w:tc>
        <w:tc>
          <w:tcPr>
            <w:tcW w:w="1643" w:type="dxa"/>
            <w:noWrap/>
            <w:vAlign w:val="bottom"/>
            <w:hideMark/>
          </w:tcPr>
          <w:p w14:paraId="25482D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</w:tr>
      <w:tr w:rsidR="00567F9F" w:rsidRPr="005F6CA0" w14:paraId="49B5E0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C8B432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A100003 MO Pašman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59D34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AE55F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7F54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BEBA2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3E7A161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16D16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102D1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43B77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863D7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95B4B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46D28C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CADF1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815CA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717F9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DD48E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E61BE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0945A3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663DE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06E72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8264D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079E6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F7B53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0973A6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FAFC9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5E017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0F818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8D158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23515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62C891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4C550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0AE77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019EF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E11B9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918AD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275553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374BB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041DB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9A0D4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9FF1B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AD278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243B89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F68DE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51A89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61842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BB4FE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98451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4E59202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B0FB2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443B17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2A0C97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01ABB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CA8E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-45,00</w:t>
            </w:r>
          </w:p>
        </w:tc>
        <w:tc>
          <w:tcPr>
            <w:tcW w:w="1643" w:type="dxa"/>
            <w:noWrap/>
            <w:vAlign w:val="bottom"/>
            <w:hideMark/>
          </w:tcPr>
          <w:p w14:paraId="572555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567F9F" w:rsidRPr="005F6CA0" w14:paraId="7CD71F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C32E5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MO Barotul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79304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E0F3B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95ACF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BD45B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1FAABB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3E48A5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19B66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1B04A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3316D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A46F8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6DC293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3D59A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48BE8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65C15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5A4A6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89095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1E582C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CADFC3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9B0A5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8B938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4BFD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F2E4D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45B9B5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7B23C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BC89A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9DFC9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931FA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D7251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465958C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064F7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C8A8D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A60C4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D4EF2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8BD04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60A562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CAFAD5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A9A0E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31C66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38969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990E0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385F68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598D9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3ED7A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889B6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63CFE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CFEDC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861CDF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F2ABD9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5B715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3BC687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A463F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05E3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noWrap/>
            <w:vAlign w:val="bottom"/>
            <w:hideMark/>
          </w:tcPr>
          <w:p w14:paraId="70EE13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5172A3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B27F8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MO Mrljane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76659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C95FB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0E3DB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068D9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398AC4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603AC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5FA7A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52C4E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FCAAB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D2BEF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0FDDA6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BA0B2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EFFB4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2B5F6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9C21D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6F77F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59EC55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537C1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70EB1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9B725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22AAF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AAC2A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34D189C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A9069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11DAC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A6C5C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A2F81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B7D66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01A0C4F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59F4B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B2F57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234E6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28B4C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5023B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33988B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FB1A7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D7F3C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53D84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41C06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224A9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75E8C1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E3478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DFA91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0A436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6D045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F13CE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350B98B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D48E5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70AC36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19A3CA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3BA508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5397D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-52,50</w:t>
            </w:r>
          </w:p>
        </w:tc>
        <w:tc>
          <w:tcPr>
            <w:tcW w:w="1643" w:type="dxa"/>
            <w:noWrap/>
            <w:vAlign w:val="bottom"/>
            <w:hideMark/>
          </w:tcPr>
          <w:p w14:paraId="49A0B3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</w:tr>
      <w:tr w:rsidR="00567F9F" w:rsidRPr="005F6CA0" w14:paraId="1779953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8EF8FF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MO Neviđane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97289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A04DD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C3E7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19CCD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2F3F15F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E5F32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51AB3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C5D9B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E29AA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F8EAA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70F882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23996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66168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1F12B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C1D61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E39F8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14EEEB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8ADE7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286B4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4BCAC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541C4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712BD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2891A59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CCDED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329FE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D0764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FB794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0BFC9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0EBD04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68B24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316FD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40871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2F00B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DF1C2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4AC0103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46741F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85AAA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95551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9268B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6B722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41D575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53B92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97EAD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BDAEF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91511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851B6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073BD46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515EC6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251A1F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62713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5434B7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57377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1643" w:type="dxa"/>
            <w:noWrap/>
            <w:vAlign w:val="bottom"/>
            <w:hideMark/>
          </w:tcPr>
          <w:p w14:paraId="39AB99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</w:tr>
      <w:tr w:rsidR="00567F9F" w:rsidRPr="005F6CA0" w14:paraId="56E373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D50A1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MO Dobropoljana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94CBD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00B72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4421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AC9B2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5CAEF6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EC121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22452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67783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20787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5F901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335BFC6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F2F02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96E1D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07A88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7DE40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46860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6B176D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AEEE9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A71D4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BED54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ADADB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92352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26F9E9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CD13B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1F74D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76213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89146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84D42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75B98F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C77EE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FF4B3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9935D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56C0F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D92D9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47DF33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AD4ED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5A4F0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3BB59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564DC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967A2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6D4606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8C1D95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FBBA9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D6978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2430B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12D2D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2A5F2B6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263F2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3F4C8C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6C11E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9BE28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F1AB9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643" w:type="dxa"/>
            <w:noWrap/>
            <w:vAlign w:val="bottom"/>
            <w:hideMark/>
          </w:tcPr>
          <w:p w14:paraId="7F52E6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567F9F" w:rsidRPr="005F6CA0" w14:paraId="75D917B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01205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A100008 MO Banj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E6D11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938C2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18459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D5AF7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00862B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46FF3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5CCAB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7DCC6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C013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2B338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1BAD54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64037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8A6AD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D4A49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603FB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1CA5F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0B67B71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38A10B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2AFCD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D7C56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60B0A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0AD17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4A9E71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4E6C9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4C11C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F78DF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B339E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6529E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4882336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B76D6C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919B4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A3185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8D6BE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156C2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4667AA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5F9EC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FE64F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17DAF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DC333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4A203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6C7BC91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21428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A6376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4D4FD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A07DD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AD305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49729D1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3DFA8A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16566C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0C7D31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39EC6C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E1C7A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noWrap/>
            <w:vAlign w:val="bottom"/>
            <w:hideMark/>
          </w:tcPr>
          <w:p w14:paraId="6588BA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567F9F" w:rsidRPr="005F6CA0" w14:paraId="31D3BD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D006C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MO Ždrelac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44283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6A9F3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0E29E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0F994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21BC58E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31099C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EE7D9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F95D9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2CA8F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FF269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31EA22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1AA4B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D266F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6872C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ABEC4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37245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3F9D9BF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E32B8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ACE30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316B5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94361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8EFB9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7DF70D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C7584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372F6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C672E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D7BE9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5AAA1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2966C7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9BC78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E5FEE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13B44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9ADB7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85E01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74A00A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704BD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BF183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B40BB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D6A77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874D1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65C5F58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AAD36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1FED7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89A65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64726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2A382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728EE66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66A10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DF740F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183B6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4F62D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34C91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643" w:type="dxa"/>
            <w:noWrap/>
            <w:vAlign w:val="bottom"/>
            <w:hideMark/>
          </w:tcPr>
          <w:p w14:paraId="3B6A28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567F9F" w:rsidRPr="005F6CA0" w14:paraId="417C37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F2A68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Sanacija obalnog područja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8E836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F85D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CCC77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B1937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5ECEC4A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5686F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28F2B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974BC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683F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06431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0B06DA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D5ACB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F3ECE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792BF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3C70C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63CF1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188DD7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0F8928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B190E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B600B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E9691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14C56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37B8E8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47E61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F5D73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F12CE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F9460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A4A84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28D3699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BCD80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5BF01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B965B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248E8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1FED8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5FD303D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1857E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95D4B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B13D7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3405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6957C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417690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D4729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E0BDC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822D8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BCDF9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7EE06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5B5CE4D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C8D79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A681C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670D5A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703" w:type="dxa"/>
            <w:noWrap/>
            <w:vAlign w:val="bottom"/>
            <w:hideMark/>
          </w:tcPr>
          <w:p w14:paraId="06516D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EAF8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D5D32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</w:tr>
      <w:tr w:rsidR="00567F9F" w:rsidRPr="005F6CA0" w14:paraId="47CB66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5C4CD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 Održavanje groblja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A0E56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3264D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882C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60FD0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7C2BFD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114FA0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od komunalne naknade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CC975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7A7D3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5ADC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4B984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4A06CA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EA1C1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E93AF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2BB1B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F1B48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4ACF3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1B9663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19439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E7517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D10CD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8AE33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E0832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170386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38052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CE0F8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DB8CB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561A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EC2EC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1FEE88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D5A63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F9E24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0F9A0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382F9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2B409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4CDE8BB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D0675F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BE81D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2CA68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A1ACC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11425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70E6EC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0A2A8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B179E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437B2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7D6F7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CD34A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09E7C8C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60831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34D3B3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24E4D7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noWrap/>
            <w:vAlign w:val="bottom"/>
            <w:hideMark/>
          </w:tcPr>
          <w:p w14:paraId="7A3446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275C7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B6AC3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</w:tr>
      <w:tr w:rsidR="00567F9F" w:rsidRPr="005F6CA0" w14:paraId="2CB165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C0F351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Održavanje poljskih putova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E73A9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64571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119F0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B3E36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26774B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C942F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BE55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93B1A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B8364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AB1CF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7C63F6F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5F503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39A8E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B5EE3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23929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5F969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165096E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20706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2A182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92397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57D25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D1A55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B4B21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CB9FAD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5D95C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EB8DC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4F9E6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20315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073A64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C4302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1D311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951C8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19491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B97BC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0C8169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61CD8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BBB01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039FE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BE3DC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F946F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A2472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BBEF2D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7775E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961DB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A21E4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14DA0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08B2B0F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34F4B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40F8D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43A967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54F552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7560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noWrap/>
            <w:vAlign w:val="bottom"/>
            <w:hideMark/>
          </w:tcPr>
          <w:p w14:paraId="4C08CD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55431F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A3B301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RASVJETA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BAFFB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95248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4ADC5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9747F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05C50E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B28F6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Tekuće i investicijsko održavanje javne rasvjete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D923C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E1562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6575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05F5E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63EC63E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3CC31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od komunalne naknade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BA26B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10FEE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3F49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5FF08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5235D1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EC086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AF10B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C470E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CFD50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D055F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263E33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5C3B1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F867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4ED15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65CC8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07CFE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1D00C61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B3C2C8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0640 Ulična rasvjeta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E8582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2F6BB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E7862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B5954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755116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1BBD00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D2839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B2309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A1F7F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561D5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6268FC4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2E2262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8DE89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C574D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C484E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CEE06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7DF734A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0A3E8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B22BC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EA71B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BDC87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63E45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6F818EC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FABFC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3F920C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176A6F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3" w:type="dxa"/>
            <w:noWrap/>
            <w:vAlign w:val="bottom"/>
            <w:hideMark/>
          </w:tcPr>
          <w:p w14:paraId="694322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9E45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5DFA3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</w:tr>
      <w:tr w:rsidR="00567F9F" w:rsidRPr="005F6CA0" w14:paraId="6407B7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584EB9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Opskrba pitkom vodom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F1C90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5EA7F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02B2D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36DBD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DD9D6F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70C85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Opskrba vodom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66C8A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D17A7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F72B5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EB5C1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6D7088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91923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boravišne pristojbe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47077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99B68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9FC55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0584E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455D69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26FB19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1FD83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5B7A4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1327C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8CF57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F03061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B91FD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063 Opskrba vodom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AAB12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FF645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5C549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C9B5B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8A587D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20E17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0630 Opskrba vodom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1B591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DA791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09743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5F590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33C021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1581F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CAD77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5D78B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9086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35808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CFE18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02950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C001D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B84F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7FEB7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1CAD2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AA7DA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AF7A2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90F04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030C5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A1341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FCBDB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46C7B5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46AEB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4DBB1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0B3B32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79059D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7CBA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71CBC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2F3148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0C3B2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E9A74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666219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C79C9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7269B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3B52AE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0B627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70C54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F1F4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E8DB7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DD54F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7E00DA4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DF5A2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A000005 Zaštita, očuvanje i unapređenje zdravlja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356C4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2AA61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5E32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1D61C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43ADC3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1C29E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24949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0859D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1064C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9AED8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73FBC2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C231D2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 Zdravstvo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A2257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27FFC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307DF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01F83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313D9A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C64CA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076 Poslovi i usluge zdravstva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1AB6B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85604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6FB89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AE228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744D33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35578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0760 Poslovi i usluge zdravstva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10841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4D2A8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088B7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7EEEE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0DA1C1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0CBF1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B03DA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DE46F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FA2BD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1434B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1D486F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18C1E8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77C55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7FA74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E5728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0B510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75F05F9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EE1B4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3E618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D41EA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4CEF3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2698A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0AC158F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1904E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38305B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322868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noWrap/>
            <w:vAlign w:val="bottom"/>
            <w:hideMark/>
          </w:tcPr>
          <w:p w14:paraId="535045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9914F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698B0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</w:tr>
      <w:tr w:rsidR="00567F9F" w:rsidRPr="005F6CA0" w14:paraId="6CC08D6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67EE3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H01 PLANIRANJE I UREĐENJE PROSTORA I ZAŠTITA OKOLIŠA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CF63B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D479D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F7AFD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C6E41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7AE7191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1FD20D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1100 HORTIKULTURA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6E217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AB9B2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10979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37AD9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D55A98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EBAE6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A111112 Hortikultura zeleni otoci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320A7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6BC44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A903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1FB36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5E7A0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A547B5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60CFC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B35BA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73FB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3B586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FB47E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210487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5B7CF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79F26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F8888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3EF55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26A873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A5CD7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054 Zaštita bioraznolikosti i krajolika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6D009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60E08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3654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FD417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37F0A8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76824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0540 Zaštita bioraznolikosti i krajolika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158B3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2E546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0C42A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0A57E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0443F0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67226C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446E0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E300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4130D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9FC04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CDAAD3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D7692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8D069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E6B72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B1BD6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5FE03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B1A7BE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C33AF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5E2CA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88364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3C61F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2A3A5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3564B0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21066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5A2E64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40D68E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228E9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68492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6F9AC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21C7DFF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088D3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K01 ZAŠTITA OKOLIŠA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C261F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D9826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10318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EDEBB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1C9D2CE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BE8E5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GOSPODARENJE OTPADOM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0CC2F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446D6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C8DC1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554AD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6C69DA3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4CFEF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Odlaganje i zbrinjavenje otpada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8287F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4A538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16400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47D77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62BBDE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3E4B17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779F6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CE060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6EDA4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5C35C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4ABDE3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C4E69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73729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A323A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3F159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D0382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1A226C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1D1E2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 Gospodarenje otpadom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BEBAB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B2628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1E1EF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3B822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44FD41C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599B3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0510 Gospodarenje otpadom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476ED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18FFF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C4D28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719D4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175F33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2D14D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29627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57710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3B665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7515C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0056714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A58A5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5DAB0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1A2C5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C924E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3CD26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485FC0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F4351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49AB6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E6A79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5BE70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5F378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171B87D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C61D1A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6FB4883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BD9D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703" w:type="dxa"/>
            <w:noWrap/>
            <w:vAlign w:val="bottom"/>
            <w:hideMark/>
          </w:tcPr>
          <w:p w14:paraId="701445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-32.500,00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4ADE3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-76,57</w:t>
            </w:r>
          </w:p>
        </w:tc>
        <w:tc>
          <w:tcPr>
            <w:tcW w:w="1643" w:type="dxa"/>
            <w:noWrap/>
            <w:vAlign w:val="bottom"/>
            <w:hideMark/>
          </w:tcPr>
          <w:p w14:paraId="2DFE7D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9.946,86</w:t>
            </w:r>
          </w:p>
        </w:tc>
      </w:tr>
      <w:tr w:rsidR="00567F9F" w:rsidRPr="005F6CA0" w14:paraId="5C61C3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637FC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CDFBF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74.702,37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EC93A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-65.720,69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8DAB9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-87,98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A0993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8.981,68</w:t>
            </w:r>
          </w:p>
        </w:tc>
      </w:tr>
      <w:tr w:rsidR="00567F9F" w:rsidRPr="005F6CA0" w14:paraId="3E75DBC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D9F990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EBF95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6C56A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E85A1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79DDE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30F99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A7C940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8483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5CFAC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B154F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B8832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0F9CFCD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88E69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A81D3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18E72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0C227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37E4E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4BF0E6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49CC0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C8173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D3FA3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D6015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A2E43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1B0BC3F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3CBF7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2D40A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BAFFA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9325C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C0DDE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71250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D6A3D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FBF0A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F09FF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DAD94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726D0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7BB18F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4A4246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814CC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0EA79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E31B3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3C0D5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2E84E0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FBA68A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D4D47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8B8FC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BBBC2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D270F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0FB1161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AA9B6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BCF54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BF3B1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EF614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171A4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6B833C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7A872D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44AE5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853EE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6EC57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3F225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64B8B0B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4A8AB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75BD5C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7C95A6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42C1A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0D03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noWrap/>
            <w:vAlign w:val="bottom"/>
            <w:hideMark/>
          </w:tcPr>
          <w:p w14:paraId="3D5443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2FF04CD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C600F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C371C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95A3C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5C521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6A556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224665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0BFA5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JAVNE POTREBE U KULTURI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33DD6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66D11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14E15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7BA5CA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31C520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1A5C3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Tekuće donacije u novcu za kuturna događanja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F583A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6C8F6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6B795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BFA06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1D8180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28AA9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boravišne pristojbe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C9897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4EBFE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9313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159CF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5D103F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C199E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DEB2E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25157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59A63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EFAF8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125E63D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35C1BF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 Službe kulture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FA9C7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F5BE0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2AE28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E42C3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254A04F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A2934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0820 Službe kulture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9C672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D3051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1BA8D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CD43D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1E128C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3AD78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0EA5C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9FDD2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9718C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417BF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41993B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8B3EF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9EC78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FDF70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9FBFE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356BC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50FF2C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E8266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BADD5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6E0CC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9235B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C8478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4B73BFC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86560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14310D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38EAD0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noWrap/>
            <w:vAlign w:val="bottom"/>
            <w:hideMark/>
          </w:tcPr>
          <w:p w14:paraId="234242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FF324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DC577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5E95E1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29006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A6125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60.720,69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BE03A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-60.720,69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429CB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28049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5C8C1F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6FB01A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Realizacija projekta Južni Pašman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67AD0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09D12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4CAFB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A0D28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6EB0B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1C519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Naknade za rad ocjenjivačke komisije projekt "Južni Pašman"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16F89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EEF83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5A60F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EA765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AB265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21D30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4D8EE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1379B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D568B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C2AA2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C186F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8F889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1C64C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F69DE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B773A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80E6A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F07569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06F6C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D92A9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E877D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EF5B5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3390F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7D6FF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79279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956E9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637EA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A3A41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7F973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10C09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E195F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E7D7B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EF27F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81897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27E44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533E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5E03E0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6B7B2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04169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886BD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4214B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CB08F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0920A8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DA97A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9DFEF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EE11B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CE087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31D4AF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C79C89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171049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66D9EF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noWrap/>
            <w:vAlign w:val="bottom"/>
            <w:hideMark/>
          </w:tcPr>
          <w:p w14:paraId="51CBFF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-2.654,46</w:t>
            </w:r>
          </w:p>
        </w:tc>
        <w:tc>
          <w:tcPr>
            <w:tcW w:w="1417" w:type="dxa"/>
            <w:noWrap/>
            <w:vAlign w:val="bottom"/>
            <w:hideMark/>
          </w:tcPr>
          <w:p w14:paraId="1A17F0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3774E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7B7E1B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5D111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STRATEGIJA RAZVOJA TURIZMA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093E2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4610C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A31A2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7D2175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BABCCB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45A36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STRATEGIJA RAZVOJA TURIZMA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3E854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2ECD1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21D1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67BEF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B305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8D94D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378D9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E4377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5A7E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3B102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800784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6D817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AF769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09D72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34261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4A9FA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09D0F2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51255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B5EE5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29755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2C0FF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10D91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575DE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45AF8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0FF07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2D2F1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184C2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D20FC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91EB0E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5D929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725AC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B4F4E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C7BBB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1D08F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590F9F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974F0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64B5C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41F37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CA4F0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EB6CA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9DFCF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5D355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7793E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1570A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32A64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C5A93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33674C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A1CCD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40" w:type="dxa"/>
            <w:noWrap/>
            <w:vAlign w:val="bottom"/>
            <w:hideMark/>
          </w:tcPr>
          <w:p w14:paraId="2E0BC3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78" w:type="dxa"/>
            <w:noWrap/>
            <w:vAlign w:val="bottom"/>
            <w:hideMark/>
          </w:tcPr>
          <w:p w14:paraId="146890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703" w:type="dxa"/>
            <w:noWrap/>
            <w:vAlign w:val="bottom"/>
            <w:hideMark/>
          </w:tcPr>
          <w:p w14:paraId="0A768F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-58.066,23</w:t>
            </w:r>
          </w:p>
        </w:tc>
        <w:tc>
          <w:tcPr>
            <w:tcW w:w="1417" w:type="dxa"/>
            <w:noWrap/>
            <w:vAlign w:val="bottom"/>
            <w:hideMark/>
          </w:tcPr>
          <w:p w14:paraId="015BEF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F0FFB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58A8B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B2C1C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140" w:type="dxa"/>
            <w:noWrap/>
            <w:vAlign w:val="bottom"/>
            <w:hideMark/>
          </w:tcPr>
          <w:p w14:paraId="264EBC5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78" w:type="dxa"/>
            <w:noWrap/>
            <w:vAlign w:val="bottom"/>
            <w:hideMark/>
          </w:tcPr>
          <w:p w14:paraId="359BF4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noWrap/>
            <w:vAlign w:val="bottom"/>
            <w:hideMark/>
          </w:tcPr>
          <w:p w14:paraId="3B019F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59D9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9F2F9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68C78FB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194E2D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672450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774352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CB53E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001961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263441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4AE123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A10E4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35113A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11046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186CEF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E1065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DCE24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8575A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A3FC3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B2A6F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600F6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2E5C5EB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600E0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AA93E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9CD3A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14795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24AE5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039C2C5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8A9C7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44814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C4C12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689A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0ECB3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22248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95EE7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8E0C2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19164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1BD63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99271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0A1545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854DA8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A5067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9ACE4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8D50E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08F07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5DAD79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D1A8B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E55E3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0102E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7CFCD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A1048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6F167E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324BC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369F1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25767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E3707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01D4C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33092B9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D058D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91D05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96EA2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46C13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1263D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36F85B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1DA7A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5A8D7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950DB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E13B8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5902C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1620BF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0CAD7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0B342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80911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EF96E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20F0A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225E45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15A2F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140" w:type="dxa"/>
            <w:noWrap/>
            <w:vAlign w:val="bottom"/>
            <w:hideMark/>
          </w:tcPr>
          <w:p w14:paraId="7BCADA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78" w:type="dxa"/>
            <w:noWrap/>
            <w:vAlign w:val="bottom"/>
            <w:hideMark/>
          </w:tcPr>
          <w:p w14:paraId="30336B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noWrap/>
            <w:vAlign w:val="bottom"/>
            <w:hideMark/>
          </w:tcPr>
          <w:p w14:paraId="3FA829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140E3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1631B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55F7CF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2B4D2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5DF52D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21E4B9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108.663,27</w:t>
            </w:r>
          </w:p>
        </w:tc>
        <w:tc>
          <w:tcPr>
            <w:tcW w:w="1703" w:type="dxa"/>
            <w:noWrap/>
            <w:vAlign w:val="bottom"/>
            <w:hideMark/>
          </w:tcPr>
          <w:p w14:paraId="5EB13E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BD9A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0,37</w:t>
            </w:r>
          </w:p>
        </w:tc>
        <w:tc>
          <w:tcPr>
            <w:tcW w:w="1643" w:type="dxa"/>
            <w:noWrap/>
            <w:vAlign w:val="bottom"/>
            <w:hideMark/>
          </w:tcPr>
          <w:p w14:paraId="14E021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109.063,27</w:t>
            </w:r>
          </w:p>
        </w:tc>
      </w:tr>
      <w:tr w:rsidR="00567F9F" w:rsidRPr="005F6CA0" w14:paraId="01423B0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6B49890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7F1BFE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108.663,27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FF9D7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EC4A0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0,37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383FC3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109.063,27</w:t>
            </w:r>
          </w:p>
        </w:tc>
      </w:tr>
      <w:tr w:rsidR="00567F9F" w:rsidRPr="005F6CA0" w14:paraId="5EBED2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4DE84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OPĆINSKO VIJEĆE I OSTALA RADNA TIJELA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479E8A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71.171,54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82340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B6CAE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437446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71.171,54</w:t>
            </w:r>
          </w:p>
        </w:tc>
      </w:tr>
      <w:tr w:rsidR="00567F9F" w:rsidRPr="005F6CA0" w14:paraId="509BD4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99248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POSLOVANJE OPĆINSKOG VIJEĆA I UREDA NAČELNIKA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BED0C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71.171,54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0125D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B9B2A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AC9F3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71.171,54</w:t>
            </w:r>
          </w:p>
        </w:tc>
      </w:tr>
      <w:tr w:rsidR="00567F9F" w:rsidRPr="005F6CA0" w14:paraId="7C43DE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54431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42A39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2EE03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FF7F2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60F83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36A444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2C74C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2DEA3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22C53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986D0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40172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2F0860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6F5E2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1F50E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133BA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88108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94249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7F1249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F5B761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2CD8C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28D02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69F10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F4903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073FA6F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B8911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46E41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4DDB4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8616F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D036B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40DFF4F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FF595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B701B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6CC9A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24183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66B63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16AF8F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AC513C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5956D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08A18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CE4BA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DCAC3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7971794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82164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41AD4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45EDD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66AF8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0DEAB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22AE74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145FC7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4F37A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B9C86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EE3AC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F509D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45DC657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9B266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6C02EEB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478DFB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703" w:type="dxa"/>
            <w:noWrap/>
            <w:vAlign w:val="bottom"/>
            <w:hideMark/>
          </w:tcPr>
          <w:p w14:paraId="2CEE2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71CB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6A4A8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</w:tr>
      <w:tr w:rsidR="00567F9F" w:rsidRPr="005F6CA0" w14:paraId="17A971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32D19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Financiranje redovnih aktivnosti općinskih tijela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43D5D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14373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3BDA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EB02C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567F9F" w:rsidRPr="005F6CA0" w14:paraId="681C55B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A7878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redovitih aktivnosti općinskih tijela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ABFA9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5C995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1841E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495F6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567F9F" w:rsidRPr="005F6CA0" w14:paraId="1849350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21159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EA9EF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857EC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02398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09CBE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1FD7E8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B84E7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4A0AC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31823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00D05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E97C7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9E2EF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8FD3E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6517D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F56A1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97B2B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53A55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580211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1FF4C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A239D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35888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68895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0CB08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7D9238F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25AD0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0F347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FFF01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4F828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F2AF1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65B4219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DA170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56294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1E25F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46415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E8F97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C7631E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A7A06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669C2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246D0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1BCA5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D302E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567593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D657F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69EA71F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622388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844A3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C441C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C098C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1652A69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8D650A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Tekuće pomoći iz žup.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0E0B6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7C980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8619F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42F51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5A55AB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BCE0E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B15ED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346E0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11FD4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D2688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2F9988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39DCA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76274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720C1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EB74D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93489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668C94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022E09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50DF3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33C3F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9645E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A811E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05A050E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A2C14B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82326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78F29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A368E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A0C51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48BAC2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24BA15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A79DC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01970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AFCF2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4F9A8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33BF6C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FC4A6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63856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A6251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8D461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6ADC7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44A9278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1A50D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440B7D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07E1DE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F15F7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C149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A2A52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567F9F" w:rsidRPr="005F6CA0" w14:paraId="41D488F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285DDFFA" w14:textId="0A32011D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46638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08B1B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3A207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A058B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23F3A4B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11981FC4" w14:textId="1ADDA139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14074B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76D978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0FE1F5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6AA3AB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2247FD3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50335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71FF0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F58A8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745E5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F7FBB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221B0F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ECA85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A8244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27D43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A9208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F502E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06EB91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33A99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A205F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70CF4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7099E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7085D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75EA00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16376C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6756AD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033D64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6536C0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00847E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64F3AFA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2D1E71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03E681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3D0165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799F02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643BCB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3BE32A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3A764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7B814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BFC66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D05E8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6A891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1CAE20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4F1B15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72E27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0B34C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98855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E4BCA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2F921E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F11BA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63BA0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899BE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D1DC3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9D4B0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7E40236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3ACA7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19A24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17787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19B4E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E0F5B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5BA41D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D9AFE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E31F8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E05E8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3B973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C7DA8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354190A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207463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C1C6B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94BE2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F42D7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2417C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7C89094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F5780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4ADF334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6FBFB8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703" w:type="dxa"/>
            <w:noWrap/>
            <w:vAlign w:val="bottom"/>
            <w:hideMark/>
          </w:tcPr>
          <w:p w14:paraId="291A15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8C657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24,10</w:t>
            </w:r>
          </w:p>
        </w:tc>
        <w:tc>
          <w:tcPr>
            <w:tcW w:w="1643" w:type="dxa"/>
            <w:noWrap/>
            <w:vAlign w:val="bottom"/>
            <w:hideMark/>
          </w:tcPr>
          <w:p w14:paraId="1C1569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2.060,00</w:t>
            </w:r>
          </w:p>
        </w:tc>
      </w:tr>
      <w:tr w:rsidR="00567F9F" w:rsidRPr="005F6CA0" w14:paraId="615B2F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3035FC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221B0F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29.331,73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031E0D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30B84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5BEE55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29.331,73</w:t>
            </w:r>
          </w:p>
        </w:tc>
      </w:tr>
      <w:tr w:rsidR="00567F9F" w:rsidRPr="005F6CA0" w14:paraId="4710CB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228592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POSLOVANJE OPĆINSKOG VIJEĆA I UREDA NAČELNIKA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0F090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7F755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68824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FF2F7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0AD50B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A5F76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B506A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710B8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79480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7134F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389D7C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A3707E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C36A7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7CA3B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455F6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0D0E2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0F2A77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CB496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6F581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378BA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98BE9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77D5B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79DAA7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B4523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66B7F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50573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D3E70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F7440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0D09421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44919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3676F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23228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94FC0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39603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3F3CD1A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73951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CEA6A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815F8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DDE68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84F8F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45FBD8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B4319A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83CFC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6A728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5C3E8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7BE2E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673E99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9B897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996D6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AC29B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6CCA8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46239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59556DC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7991D0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7FB06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43A49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B1217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022FD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556B41B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D61F5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720BF9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506A4A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noWrap/>
            <w:vAlign w:val="bottom"/>
            <w:hideMark/>
          </w:tcPr>
          <w:p w14:paraId="18C01C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D2470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A0BE5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67F3D4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EC5831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A41FE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26.677,27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60D671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DBFAC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D4981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26.677,27</w:t>
            </w:r>
          </w:p>
        </w:tc>
      </w:tr>
      <w:tr w:rsidR="00567F9F" w:rsidRPr="005F6CA0" w14:paraId="10DBDCB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02A24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BC941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26.677,27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2D6B3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1C2E9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D7C9E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26.677,27</w:t>
            </w:r>
          </w:p>
        </w:tc>
      </w:tr>
      <w:tr w:rsidR="00567F9F" w:rsidRPr="005F6CA0" w14:paraId="092B01A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DAE5F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58312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0578F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281B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FB7CC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2490DD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1EB9E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7396D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13A21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33F6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A85A8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60DF9C4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49AB2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DC1CA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E762E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6E51A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E3E8E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591008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D7AEE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02883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D3822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DA28C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FF65B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539D18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723A7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DDC4F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7D768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DE294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875A0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1D98EB6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CD38A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A68E7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580E7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D2F98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5FF48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1CCB9EF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E8B2C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C24D4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BE893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481A4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C9860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29A71C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A9E6A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A6406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A62A7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5CEE6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D6D00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3C1E0AB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B0511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5C7DAC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5C516E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703" w:type="dxa"/>
            <w:noWrap/>
            <w:vAlign w:val="bottom"/>
            <w:hideMark/>
          </w:tcPr>
          <w:p w14:paraId="3B09C1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046B0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2FD57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</w:tr>
      <w:tr w:rsidR="00567F9F" w:rsidRPr="005F6CA0" w14:paraId="0768BB9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78D31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EBEFE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0314B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E29F7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B0770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3F933C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7F20A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B780E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7D421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01BCE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5BD70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57E7D8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E8395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90625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BE5A7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45CAA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1F750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26CDCB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47623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331EB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D336D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90A57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CC32E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741E0D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00134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0112 Financijski i fiskalni poslovi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94F30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E160B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ED1BD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F517C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156F56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FFD92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DE4A8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8143D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B93ED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4FA67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1F0F6BB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B466AC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77C08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C4CA8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3D699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ACB29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6A8CC1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DA37D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41D2D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E6C80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39380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CC487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1F72B27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4D544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74A2027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06448B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3" w:type="dxa"/>
            <w:noWrap/>
            <w:vAlign w:val="bottom"/>
            <w:hideMark/>
          </w:tcPr>
          <w:p w14:paraId="0EBA06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A5B2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CC3D2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</w:tr>
      <w:tr w:rsidR="00567F9F" w:rsidRPr="005F6CA0" w14:paraId="31A078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E3631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Rashodi za Božićno uređenje i Advent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01FE3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25C01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EBE13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CF943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762AB0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42C19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AE847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C01CC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BFBD1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6A0E9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6E4E44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ECA0E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8997E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3908F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BD619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F9265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3A5EAE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B95E6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0CB55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395FE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C4657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192DE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2244A2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D4C2F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EBE0B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BC88E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80E44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66596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42B5E3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E248D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B4A85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4F5DE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770A8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803BE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29A5B0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6DD40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0FEB9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724D3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ACF9F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A38A1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412FC2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47171A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F21C1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D1871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DBA45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E0C19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517F847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0569C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75C650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54017D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noWrap/>
            <w:vAlign w:val="bottom"/>
            <w:hideMark/>
          </w:tcPr>
          <w:p w14:paraId="582CA7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42F40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3C9D8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02DFCA6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240A9B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45FD8E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B4B7D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A185B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637461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6.500,00</w:t>
            </w:r>
          </w:p>
        </w:tc>
      </w:tr>
      <w:tr w:rsidR="00567F9F" w:rsidRPr="005F6CA0" w14:paraId="175BED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E6595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POSLOVANJE OPĆINSKOG VIJEĆA I UREDA NAČELNIKA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A1900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C4433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F72B5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EA4E7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31BF8E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CA1AA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11D3C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9ABFC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610F8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40869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1C88DFB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CCE4D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18725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8A5C5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A9BA4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FF45C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5ED223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9FB27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31CBB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04A74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512D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C5C5F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0E8157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EA861F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CC39F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7C79F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03B93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89C47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3E31369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2F8274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50812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1B50A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94F31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E3624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682218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108CFF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A1F3A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B011B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47D22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FA1AA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23CF02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F07FA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02013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9941E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2677E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75A71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43C00D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79733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E947B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1456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F8765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85945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50F71DA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9E49A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1FB2A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B9A6A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DEB46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5F05B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03967A2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33A63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621801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4E05BC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D1EE0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A253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2578B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1F4C59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ED868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Glavni program G01 ZAŠTITA OD POŽARA I CIVILNA ZAŠTITA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F1DBF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34965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1D9E9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FE6AB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6A1097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F1483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ORGANIZIRANJE I PROVOĐENJE ZAŠTITE I SPAŠAVANJA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0FE6F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BF626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D3596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BDF8C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557ADAA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99D43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Civilna zaštita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131B6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B249C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68941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AA921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2B96E4A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523EE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E815B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3947D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2AFFB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44EBC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3E42A1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6CF3C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 Obrana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74E06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75496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322A1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2AC12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4FE025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D3FE1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 Civilna obrana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6AC6C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FCE4F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8CA8E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DCB6B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19A232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514A9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0220 Civilna obrana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4B414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B877A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7861F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F6D27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6C602B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E782C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34A0F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B4637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FBBDE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55FEE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230A25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06F45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7BBA3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47F65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6656E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C5AD0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07F0791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75B68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8CE62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0B6A5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9F9B8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C1CCC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38BA69F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F628B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40" w:type="dxa"/>
            <w:noWrap/>
            <w:vAlign w:val="bottom"/>
            <w:hideMark/>
          </w:tcPr>
          <w:p w14:paraId="72924C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78" w:type="dxa"/>
            <w:noWrap/>
            <w:vAlign w:val="bottom"/>
            <w:hideMark/>
          </w:tcPr>
          <w:p w14:paraId="718A64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540AB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EFCB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66842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567F9F" w:rsidRPr="005F6CA0" w14:paraId="14DA024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27F73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0" w:type="dxa"/>
            <w:noWrap/>
            <w:vAlign w:val="bottom"/>
            <w:hideMark/>
          </w:tcPr>
          <w:p w14:paraId="4E8B83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78" w:type="dxa"/>
            <w:noWrap/>
            <w:vAlign w:val="bottom"/>
            <w:hideMark/>
          </w:tcPr>
          <w:p w14:paraId="593061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67.490,35</w:t>
            </w:r>
          </w:p>
        </w:tc>
        <w:tc>
          <w:tcPr>
            <w:tcW w:w="1703" w:type="dxa"/>
            <w:noWrap/>
            <w:vAlign w:val="bottom"/>
            <w:hideMark/>
          </w:tcPr>
          <w:p w14:paraId="302486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3C7F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-51,86</w:t>
            </w:r>
          </w:p>
        </w:tc>
        <w:tc>
          <w:tcPr>
            <w:tcW w:w="1643" w:type="dxa"/>
            <w:noWrap/>
            <w:vAlign w:val="bottom"/>
            <w:hideMark/>
          </w:tcPr>
          <w:p w14:paraId="2005AD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32.490,35</w:t>
            </w:r>
          </w:p>
        </w:tc>
      </w:tr>
      <w:tr w:rsidR="00567F9F" w:rsidRPr="005F6CA0" w14:paraId="6044CC8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A95A6E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8140" w:type="dxa"/>
            <w:noWrap/>
            <w:vAlign w:val="bottom"/>
            <w:hideMark/>
          </w:tcPr>
          <w:p w14:paraId="2A2F8D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578" w:type="dxa"/>
            <w:noWrap/>
            <w:vAlign w:val="bottom"/>
            <w:hideMark/>
          </w:tcPr>
          <w:p w14:paraId="7D4FB0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noWrap/>
            <w:vAlign w:val="bottom"/>
            <w:hideMark/>
          </w:tcPr>
          <w:p w14:paraId="752B9A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C08B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9A37E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5CCF41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4A671E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70FC80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21CB5F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2216D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276EB2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671886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61117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28CEE6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46F0C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32C74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6B779E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720FEE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2EC89F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77645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F6212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07C4B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B6022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2651D2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84E36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B97E5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D4979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6D3EE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B722D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4114B0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C064C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8A715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D02E7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379A3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C8338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2124D8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1C505D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E7E82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6519C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3FCF6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A8F29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48678F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D7FE4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E6719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45B31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99749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BE056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0264CB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7EB24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2D8CD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2588B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9E878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653A8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5DF215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FE1E5D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0112 Financijski i fiskalni poslovi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83A7D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6FF1A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3AEAC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F1C5B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0D4E6B6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B34ABA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EAA5A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871B1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CC630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A3D50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68FD01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47A15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A8918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87F04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BD02C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C4187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250F3E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D383F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1E4E5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534EC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A6212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F6F1F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20314F9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4D719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8140" w:type="dxa"/>
            <w:noWrap/>
            <w:vAlign w:val="bottom"/>
            <w:hideMark/>
          </w:tcPr>
          <w:p w14:paraId="5AF716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578" w:type="dxa"/>
            <w:noWrap/>
            <w:vAlign w:val="bottom"/>
            <w:hideMark/>
          </w:tcPr>
          <w:p w14:paraId="541BBE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noWrap/>
            <w:vAlign w:val="bottom"/>
            <w:hideMark/>
          </w:tcPr>
          <w:p w14:paraId="475AC2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FDBC4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D152B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</w:tr>
      <w:tr w:rsidR="00567F9F" w:rsidRPr="005F6CA0" w14:paraId="6B930F3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EC657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140" w:type="dxa"/>
            <w:noWrap/>
            <w:vAlign w:val="bottom"/>
            <w:hideMark/>
          </w:tcPr>
          <w:p w14:paraId="3A1C68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78" w:type="dxa"/>
            <w:noWrap/>
            <w:vAlign w:val="bottom"/>
            <w:hideMark/>
          </w:tcPr>
          <w:p w14:paraId="6EEE16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56.872,53</w:t>
            </w:r>
          </w:p>
        </w:tc>
        <w:tc>
          <w:tcPr>
            <w:tcW w:w="1703" w:type="dxa"/>
            <w:noWrap/>
            <w:vAlign w:val="bottom"/>
            <w:hideMark/>
          </w:tcPr>
          <w:p w14:paraId="3ECF1C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A8FAD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noWrap/>
            <w:vAlign w:val="bottom"/>
            <w:hideMark/>
          </w:tcPr>
          <w:p w14:paraId="650E2A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21.872,53</w:t>
            </w:r>
          </w:p>
        </w:tc>
      </w:tr>
      <w:tr w:rsidR="00567F9F" w:rsidRPr="005F6CA0" w14:paraId="2608FBC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3BC51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6A9EF4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56.872,53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F109D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B6D6C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5FE66D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21.872,53</w:t>
            </w:r>
          </w:p>
        </w:tc>
      </w:tr>
      <w:tr w:rsidR="00567F9F" w:rsidRPr="005F6CA0" w14:paraId="0C0002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41AFDAE8" w14:textId="5A541F39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OTOK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126DD9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1B3A76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CF022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136E5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63CE81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7776CE19" w14:textId="53D9F4BC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23CD9E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224393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157DFE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1DA1D0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555608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44B7F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F68C2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0EC1C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D016F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B22E9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2CAE34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07DDB9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75EFA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1B4C4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ED2C2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67E77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2626A1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22EDB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AA2C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242DF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7566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4DE7B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7A6D56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331105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2F195A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7ABD3A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487CD3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77CC79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36E48AE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4FA7E6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7736B9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0965D3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2274B2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71ED47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3EDA071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8B170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A3780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E4100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EB67C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9E12F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36D11D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D4DD7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E4724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A5472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4BE4A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34D48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789E6FC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F749C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7A4D1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8F9ED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718A0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6C257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192DDA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1336C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CD750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B2FC0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20779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3BC48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6C3381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F22A5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F3128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BDE4D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A3E4F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37EA2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0A1327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EF107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FC9ED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09B09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6CCCB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99BD3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4CBC17C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BD77D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140" w:type="dxa"/>
            <w:noWrap/>
            <w:vAlign w:val="bottom"/>
            <w:hideMark/>
          </w:tcPr>
          <w:p w14:paraId="3507D0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78" w:type="dxa"/>
            <w:noWrap/>
            <w:vAlign w:val="bottom"/>
            <w:hideMark/>
          </w:tcPr>
          <w:p w14:paraId="07D02C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03" w:type="dxa"/>
            <w:noWrap/>
            <w:vAlign w:val="bottom"/>
            <w:hideMark/>
          </w:tcPr>
          <w:p w14:paraId="585308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684C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04B1D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567F9F" w:rsidRPr="005F6CA0" w14:paraId="1242FDE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6EA18C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DC51C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4DEBD9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BFB13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1A322F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5FC6EBF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F126E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12686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6DF976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64ACF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F147B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1B358F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D56D1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6B877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DBF0D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572B9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D3BD3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58B574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0D236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B77F7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44D00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92059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920C1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3C77B8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4409B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D89C5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9732F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2E9DE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111A1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256BA3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7E012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A212F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62627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0C5E9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388E2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1B56AB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D6CD5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335FB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90CF4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11565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CE0E8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52A027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7029C5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0112 Financijski i fiskalni poslovi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A34D4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7D882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807C8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D9184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7DC7292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524BFF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DE539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DD41F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DBFEA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6852A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4E8712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C837A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AF091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A0D11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27029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3E1F5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033DE74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ECB01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D0210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34B8B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43D01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3648B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06E5E48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8DEFD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140" w:type="dxa"/>
            <w:noWrap/>
            <w:vAlign w:val="bottom"/>
            <w:hideMark/>
          </w:tcPr>
          <w:p w14:paraId="1D9F40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78" w:type="dxa"/>
            <w:noWrap/>
            <w:vAlign w:val="bottom"/>
            <w:hideMark/>
          </w:tcPr>
          <w:p w14:paraId="0173CE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55.972,53</w:t>
            </w:r>
          </w:p>
        </w:tc>
        <w:tc>
          <w:tcPr>
            <w:tcW w:w="1703" w:type="dxa"/>
            <w:noWrap/>
            <w:vAlign w:val="bottom"/>
            <w:hideMark/>
          </w:tcPr>
          <w:p w14:paraId="52C4F0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8547B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-62,53</w:t>
            </w:r>
          </w:p>
        </w:tc>
        <w:tc>
          <w:tcPr>
            <w:tcW w:w="1643" w:type="dxa"/>
            <w:noWrap/>
            <w:vAlign w:val="bottom"/>
            <w:hideMark/>
          </w:tcPr>
          <w:p w14:paraId="0C0DC2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20.972,53</w:t>
            </w:r>
          </w:p>
        </w:tc>
      </w:tr>
      <w:tr w:rsidR="00567F9F" w:rsidRPr="005F6CA0" w14:paraId="54FDEA1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C7D66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0" w:type="dxa"/>
            <w:noWrap/>
            <w:vAlign w:val="bottom"/>
            <w:hideMark/>
          </w:tcPr>
          <w:p w14:paraId="31E1DE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78" w:type="dxa"/>
            <w:noWrap/>
            <w:vAlign w:val="bottom"/>
            <w:hideMark/>
          </w:tcPr>
          <w:p w14:paraId="4117FC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noWrap/>
            <w:vAlign w:val="bottom"/>
            <w:hideMark/>
          </w:tcPr>
          <w:p w14:paraId="503B4D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417" w:type="dxa"/>
            <w:noWrap/>
            <w:vAlign w:val="bottom"/>
            <w:hideMark/>
          </w:tcPr>
          <w:p w14:paraId="0E0867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3851E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F3019E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C0B2E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40" w:type="dxa"/>
            <w:noWrap/>
            <w:vAlign w:val="bottom"/>
            <w:hideMark/>
          </w:tcPr>
          <w:p w14:paraId="440AA2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578" w:type="dxa"/>
            <w:noWrap/>
            <w:vAlign w:val="bottom"/>
            <w:hideMark/>
          </w:tcPr>
          <w:p w14:paraId="67041C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noWrap/>
            <w:vAlign w:val="bottom"/>
            <w:hideMark/>
          </w:tcPr>
          <w:p w14:paraId="23C872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417" w:type="dxa"/>
            <w:noWrap/>
            <w:vAlign w:val="bottom"/>
            <w:hideMark/>
          </w:tcPr>
          <w:p w14:paraId="5BCCC1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91614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E2D6F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335DC3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2F137C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198F33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25B479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17AF61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8ED38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01687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2B5ADF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83368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73EBB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4CBCFA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57614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FA9C7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M01 SUBVENCIJE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F5D12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0A376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A0DC6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D79D1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64F59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E0082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Program potpore za poticanje poduzetništva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49C4C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B238A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D8272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0660E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09A87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D398B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Program potpore za poticanje poduzetništva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3AD56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BE612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468BF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19447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B3896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343BA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853E4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56F1A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26A48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278B1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A67C4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4ECA7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5D74B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F8511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EF6B3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94C97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B4B18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9D8EBE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 "Opći ekonomski, trgovački i poslovi vezani uz rad"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1DE09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E2624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84446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E4F82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C18EC9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AE9EB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0411 Opći ekonomski i trgovački poslovi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B033A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5E5DE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EA0A7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45140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736FB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3397E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FA4A1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9C9B0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986B5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FDEF3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09378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3492A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8FC3D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FC7FD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656D0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B89CD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16238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4714A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954A6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F7C3B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BF7F6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2C9F0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577020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45ED2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40" w:type="dxa"/>
            <w:noWrap/>
            <w:vAlign w:val="bottom"/>
            <w:hideMark/>
          </w:tcPr>
          <w:p w14:paraId="24B5E9E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578" w:type="dxa"/>
            <w:noWrap/>
            <w:vAlign w:val="bottom"/>
            <w:hideMark/>
          </w:tcPr>
          <w:p w14:paraId="71DA08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5481ED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noWrap/>
            <w:vAlign w:val="bottom"/>
            <w:hideMark/>
          </w:tcPr>
          <w:p w14:paraId="1771DE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674AF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A18D2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194CE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Program potpore poljoprivredi i ruralnom razvoju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4B1EC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8C2C0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2688F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061FC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D99C0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54B23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Program potpore poljoprivredi i ruralnom razvoju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E8CD8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C4D4A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C4227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0F4E2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7870B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E7F4C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4B177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73920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5A776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48543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F4097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2D5F8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5AB3E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58DC7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B1948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3EC67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1369A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C0C5FC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042 "Poljoprivreda, šumarstvo, ribarstvo i lov"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1C21F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F3192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BCD29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8BC77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ED8E1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6BED9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0421 Poljoprivreda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29B91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5388A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52282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7F78C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9537C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14D26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7D3B1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F56AF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BA123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FCA27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F1234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2CFF9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FA4A3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A2D08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C9CA7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0CD4D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3FFC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864D86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FCDD7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6CD86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5A50E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83AC9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A9838F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BD7A8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40" w:type="dxa"/>
            <w:noWrap/>
            <w:vAlign w:val="bottom"/>
            <w:hideMark/>
          </w:tcPr>
          <w:p w14:paraId="7B58E5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578" w:type="dxa"/>
            <w:noWrap/>
            <w:vAlign w:val="bottom"/>
            <w:hideMark/>
          </w:tcPr>
          <w:p w14:paraId="1C6E38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3" w:type="dxa"/>
            <w:noWrap/>
            <w:vAlign w:val="bottom"/>
            <w:hideMark/>
          </w:tcPr>
          <w:p w14:paraId="4B866F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1417" w:type="dxa"/>
            <w:noWrap/>
            <w:vAlign w:val="bottom"/>
            <w:hideMark/>
          </w:tcPr>
          <w:p w14:paraId="7F82EA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C5882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C5E458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CCE84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0" w:type="dxa"/>
            <w:noWrap/>
            <w:vAlign w:val="bottom"/>
            <w:hideMark/>
          </w:tcPr>
          <w:p w14:paraId="29B14C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11BF4D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noWrap/>
            <w:vAlign w:val="bottom"/>
            <w:hideMark/>
          </w:tcPr>
          <w:p w14:paraId="7318FC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8E4A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DDEEE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6182F9E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79E34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140" w:type="dxa"/>
            <w:noWrap/>
            <w:vAlign w:val="bottom"/>
            <w:hideMark/>
          </w:tcPr>
          <w:p w14:paraId="5B5947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78" w:type="dxa"/>
            <w:noWrap/>
            <w:vAlign w:val="bottom"/>
            <w:hideMark/>
          </w:tcPr>
          <w:p w14:paraId="0B0C0B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noWrap/>
            <w:vAlign w:val="bottom"/>
            <w:hideMark/>
          </w:tcPr>
          <w:p w14:paraId="682891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755BD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F4ABE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0464C2A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78B9C5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09E303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50B2A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86011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1890C1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2B0AFF9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288B6DF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080637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17FBE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CAD80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371490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3C2C765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FFC41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B5E8A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4E257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A4F60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22CCF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80A6D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0C4A8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3726F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837CA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F5A2E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1AEC0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95A3E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30AD8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A100016 Tekuća pomoć županijskim proračunima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213E9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0FB35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03E97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C4CCC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04CD69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60A4C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42CD3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6CD08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2BB63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9F41B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013FED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766C6C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CE493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80B46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3A656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F56CD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F8837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A23ED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F5168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12C3F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98FE2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FF75B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8FB9E4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7B41D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3CA57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4851D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1D493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33B67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6DD4A15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7F33C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96F0F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4B3B6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D6F8A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B15C9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5D428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13E4B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DD38C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7B24D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E4BB7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9D7C6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FA004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733AD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48741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3FB21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44444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A0291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55C48B4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8D657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140" w:type="dxa"/>
            <w:noWrap/>
            <w:vAlign w:val="bottom"/>
            <w:hideMark/>
          </w:tcPr>
          <w:p w14:paraId="31E334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78" w:type="dxa"/>
            <w:noWrap/>
            <w:vAlign w:val="bottom"/>
            <w:hideMark/>
          </w:tcPr>
          <w:p w14:paraId="7466B8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23CBEE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19BE5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4C71D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1EA3D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020D8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72BC8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5B52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2D15E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525B0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EB455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23B31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Osvjetljenje mosta Ždrelac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3E264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F3A46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9A71C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B0DE2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23AB37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7328B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Osvjetljenje mosta Ždrelac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9126C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2E30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B1670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6E960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55D11EB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10473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2C6BB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D1A38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206E9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E4987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DD907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294B2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D8E6F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C6A4B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4E0F4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50362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6BF2B1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9FF90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C603A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2B09E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CAE63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93687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04D21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87D47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91EC0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BBFCD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833D0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6E4BD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3F24F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A098B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B3E58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1CAD6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D8E00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BA8C0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C35E0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1DA32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AE110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74F87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1112E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B33C5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8CCD2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A006C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D4112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479CE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FFF9A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BD1C0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BF73F7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4BA0C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140" w:type="dxa"/>
            <w:noWrap/>
            <w:vAlign w:val="bottom"/>
            <w:hideMark/>
          </w:tcPr>
          <w:p w14:paraId="0082A2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78" w:type="dxa"/>
            <w:noWrap/>
            <w:vAlign w:val="bottom"/>
            <w:hideMark/>
          </w:tcPr>
          <w:p w14:paraId="2EA0DC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6C3A9F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FBB0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59FBB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07B5676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74A8F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0" w:type="dxa"/>
            <w:noWrap/>
            <w:vAlign w:val="bottom"/>
            <w:hideMark/>
          </w:tcPr>
          <w:p w14:paraId="127C52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78" w:type="dxa"/>
            <w:noWrap/>
            <w:vAlign w:val="bottom"/>
            <w:hideMark/>
          </w:tcPr>
          <w:p w14:paraId="46661E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703" w:type="dxa"/>
            <w:noWrap/>
            <w:vAlign w:val="bottom"/>
            <w:hideMark/>
          </w:tcPr>
          <w:p w14:paraId="56A4BF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96190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-43,28</w:t>
            </w:r>
          </w:p>
        </w:tc>
        <w:tc>
          <w:tcPr>
            <w:tcW w:w="1643" w:type="dxa"/>
            <w:noWrap/>
            <w:vAlign w:val="bottom"/>
            <w:hideMark/>
          </w:tcPr>
          <w:p w14:paraId="7EEA90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196.581,68</w:t>
            </w:r>
          </w:p>
        </w:tc>
      </w:tr>
      <w:tr w:rsidR="00567F9F" w:rsidRPr="005F6CA0" w14:paraId="61D0ACF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54B73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4A91C3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550CCB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703" w:type="dxa"/>
            <w:noWrap/>
            <w:vAlign w:val="bottom"/>
            <w:hideMark/>
          </w:tcPr>
          <w:p w14:paraId="66D82C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E25F5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-43,28</w:t>
            </w:r>
          </w:p>
        </w:tc>
        <w:tc>
          <w:tcPr>
            <w:tcW w:w="1643" w:type="dxa"/>
            <w:noWrap/>
            <w:vAlign w:val="bottom"/>
            <w:hideMark/>
          </w:tcPr>
          <w:p w14:paraId="6153AA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196.581,68</w:t>
            </w:r>
          </w:p>
        </w:tc>
      </w:tr>
      <w:tr w:rsidR="00567F9F" w:rsidRPr="005F6CA0" w14:paraId="748D99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1D8992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41BC4C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FBDC4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E1E69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-43,28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4FC5DB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196.581,68</w:t>
            </w:r>
          </w:p>
        </w:tc>
      </w:tr>
      <w:tr w:rsidR="00567F9F" w:rsidRPr="005F6CA0" w14:paraId="6D7718E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74B15F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1695AC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0711E2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43A69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5FEEF6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6810ED5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D0367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6A697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FFBE4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D823B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82394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681B476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C6F08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A9345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ED504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D07DD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1D6CA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5D2CB5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98F48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A000004 Socijalna skb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8D99F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FCE12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FB1FD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A60C3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626434A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737BC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057DD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5CA75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30BAD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21107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06478B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945094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88261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CD700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F4938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71185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46A892B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1C9230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C50F0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83673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C0C5F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1B924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2A5E15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C112C5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1090 Aktivnosti socijalne zaštite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9DF69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AE09B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5C37B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7740E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05C656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67836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CC0D7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D0699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129D8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D670F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1FBAB9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4FCF0C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6AD06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6E846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7DF74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296D6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613EEC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96D63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47C4F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0045F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2C0B5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60B0E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0DC1DA5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5F839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5ECFDA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6706E1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E039E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BD1E3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E1F31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567F9F" w:rsidRPr="005F6CA0" w14:paraId="3865CBF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0E23E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629040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343.581,68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30EE1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CDBA6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-43,66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119912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193.581,68</w:t>
            </w:r>
          </w:p>
        </w:tc>
      </w:tr>
      <w:tr w:rsidR="00567F9F" w:rsidRPr="005F6CA0" w14:paraId="34853A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44EF5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42D65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343.581,68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6C9041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5363B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-43,66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C877A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193.581,68</w:t>
            </w:r>
          </w:p>
        </w:tc>
      </w:tr>
      <w:tr w:rsidR="00567F9F" w:rsidRPr="005F6CA0" w14:paraId="64FAB3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61133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CF599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343.581,68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50315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26C8A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-43,66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90737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193.581,68</w:t>
            </w:r>
          </w:p>
        </w:tc>
      </w:tr>
      <w:tr w:rsidR="00567F9F" w:rsidRPr="005F6CA0" w14:paraId="6010D00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0BE8A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A000004 Socijalna skb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8E6CD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973D1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B3FC9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-50,46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90F03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147.254,46</w:t>
            </w:r>
          </w:p>
        </w:tc>
      </w:tr>
      <w:tr w:rsidR="00567F9F" w:rsidRPr="005F6CA0" w14:paraId="193BCC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0092A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ABB01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33F7E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D70C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-50,46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60F6F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147.254,46</w:t>
            </w:r>
          </w:p>
        </w:tc>
      </w:tr>
      <w:tr w:rsidR="00567F9F" w:rsidRPr="005F6CA0" w14:paraId="41F0EB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62FEB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75DAE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FEE1C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CBCC6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-50,46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10B19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147.254,46</w:t>
            </w:r>
          </w:p>
        </w:tc>
      </w:tr>
      <w:tr w:rsidR="00567F9F" w:rsidRPr="005F6CA0" w14:paraId="7CF45AA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297EE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101 Bolest i invaliditet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99E5F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BC7AB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601E1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14486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3D508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547E1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1012 Invaliditet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197B5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41504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551F5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4509E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6E1B8F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EC50F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8E1DE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C2642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2DB49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1A7D1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711B441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26AA54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053F4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FE726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1C74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3F460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82F00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E0F1B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493DB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74A6C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D234A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DF9EE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436927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E3618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6C46FA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7A05F4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518266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29BD6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F7B9C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12060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C9D64D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102 Starost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D32CA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09239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4A384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029DD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</w:tr>
      <w:tr w:rsidR="00567F9F" w:rsidRPr="005F6CA0" w14:paraId="40DB59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218BC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1020 Starost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9F632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4EDE4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55BF5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3F749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</w:tr>
      <w:tr w:rsidR="00567F9F" w:rsidRPr="005F6CA0" w14:paraId="1C7855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9FD70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ACF12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4F8A5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1FDB3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CE732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</w:tr>
      <w:tr w:rsidR="00567F9F" w:rsidRPr="005F6CA0" w14:paraId="4EDEA0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F85FF5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2A202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C505E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2477E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BDFAC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</w:tr>
      <w:tr w:rsidR="00567F9F" w:rsidRPr="005F6CA0" w14:paraId="0FBFF8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DD0BA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B8EC9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FCFD5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35055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BDE71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</w:tr>
      <w:tr w:rsidR="00567F9F" w:rsidRPr="005F6CA0" w14:paraId="2AABDCF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2B0D1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64615B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0611C5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2BFB2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F42AF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C497F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</w:tr>
      <w:tr w:rsidR="00567F9F" w:rsidRPr="005F6CA0" w14:paraId="236402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E479B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104 Obitelj i djeca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C23C1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2B5D3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47A09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8DA8D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</w:tr>
      <w:tr w:rsidR="00567F9F" w:rsidRPr="005F6CA0" w14:paraId="6C35AB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EBCE8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1040 Obitelj i djeca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0393A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E8368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248F4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3C9B5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</w:tr>
      <w:tr w:rsidR="00567F9F" w:rsidRPr="005F6CA0" w14:paraId="5A1750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21316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15E51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A6A4B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AD04B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3E603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</w:tr>
      <w:tr w:rsidR="00567F9F" w:rsidRPr="005F6CA0" w14:paraId="153953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B834B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6F5FE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63110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34B1C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38BCC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</w:tr>
      <w:tr w:rsidR="00567F9F" w:rsidRPr="005F6CA0" w14:paraId="1DC8E3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341AF3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9EAF9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65FDE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6F527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5EE30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</w:tr>
      <w:tr w:rsidR="00567F9F" w:rsidRPr="005F6CA0" w14:paraId="7E47C79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ECD20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5E6228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76AE14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F4644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5B509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D2F65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</w:tr>
      <w:tr w:rsidR="00567F9F" w:rsidRPr="005F6CA0" w14:paraId="0FD066E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2C161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FCAE2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554F6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7721E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-64,84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FFCC9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81.327,23</w:t>
            </w:r>
          </w:p>
        </w:tc>
      </w:tr>
      <w:tr w:rsidR="00567F9F" w:rsidRPr="005F6CA0" w14:paraId="3F408CE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90798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1090 Aktivnosti socijalne zaštite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370AE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4EBD0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5A936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-64,84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79236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81.327,23</w:t>
            </w:r>
          </w:p>
        </w:tc>
      </w:tr>
      <w:tr w:rsidR="00567F9F" w:rsidRPr="005F6CA0" w14:paraId="6388F5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A6A8F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500A4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4BC23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0AE8E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-64,84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3B00A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81.327,23</w:t>
            </w:r>
          </w:p>
        </w:tc>
      </w:tr>
      <w:tr w:rsidR="00567F9F" w:rsidRPr="005F6CA0" w14:paraId="3631C7A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83F50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000E5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D6E11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29B02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-64,84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FCC28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81.327,23</w:t>
            </w:r>
          </w:p>
        </w:tc>
      </w:tr>
      <w:tr w:rsidR="00567F9F" w:rsidRPr="005F6CA0" w14:paraId="72B0DF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EC5B4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1A97F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E8CD0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B1757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-64,84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992E0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81.327,23</w:t>
            </w:r>
          </w:p>
        </w:tc>
      </w:tr>
      <w:tr w:rsidR="00567F9F" w:rsidRPr="005F6CA0" w14:paraId="73B07F5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67052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1E197C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52B7BA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6D716C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4E65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-64,84</w:t>
            </w:r>
          </w:p>
        </w:tc>
        <w:tc>
          <w:tcPr>
            <w:tcW w:w="1643" w:type="dxa"/>
            <w:noWrap/>
            <w:vAlign w:val="bottom"/>
            <w:hideMark/>
          </w:tcPr>
          <w:p w14:paraId="61A0DF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81.327,23</w:t>
            </w:r>
          </w:p>
        </w:tc>
      </w:tr>
      <w:tr w:rsidR="00567F9F" w:rsidRPr="005F6CA0" w14:paraId="32BE28F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51190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A000006 Sufinanciranje rada dječjeg vrtića "Latica" Zadar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DED20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CF93D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0C8F7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8C6EE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EF4BD0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435D9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0E6F5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76200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C7BC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A969C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1B7563E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E04B2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54FF7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7C56A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BA182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E18E0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9305D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18674C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E39CF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AE5D4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E1411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2E152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894AED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F7B0C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E9F83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87B32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94D22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F3E00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0A1F2C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B0355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9ED43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E4039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0F88C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A340E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1DCEBA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90034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7F9FA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C005B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4C444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886AE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517565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34917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61455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51118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BE36C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ECC5F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05FC658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FC049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2EC91F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74BF27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noWrap/>
            <w:vAlign w:val="bottom"/>
            <w:hideMark/>
          </w:tcPr>
          <w:p w14:paraId="645534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D7BA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62BB6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1AFC2E8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ED004F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Visoko obrazovanje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D5B93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D450D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D1A73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AD726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11CCC85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791DD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1E152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C1709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AD583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C29FC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BB098D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82D5E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F820E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B63F9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55825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1A17F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632882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0E440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094 Visoka naobrazba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F99CA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9F039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FCBD4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9AF3F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50E0A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423CD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CA004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1D378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8C229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BADC9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0854A1F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6A6FC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F2D33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41D0D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9A9AD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D7B90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0E7CC7B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1D778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22537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8E166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A36B4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FCA49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24374C6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4064CF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60C43E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639AF3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A8E69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469B0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5965B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37BC92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87A5D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Osnovno i srednjoškolsko obrazovanje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95B91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8DFF2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54F6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070F0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21750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85973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AB107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4724D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01A8F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60327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1D820C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369C1C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B3AD2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AB498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D418A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65A9E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6C4E3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11ACD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C3B50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A9430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2037B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AA77F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306253F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A5BE0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0912 Osnovno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1B089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CA087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57744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B83F5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F1BA8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73CB5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F1374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87BC3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EF601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EB274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F20024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32AD7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DA748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5A721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7B233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A8158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189558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A0408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7B5C5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36C2C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7F3F1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471B0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7ADEE4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467DE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0FDE1D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572747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8DDBF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E13DB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AD9FC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5B8EC14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69BC0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Sufinanciranje tečajeva stranih jezika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0315E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0F2E8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1C4C7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5369F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10CA2F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E99D9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F2E3E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C21F2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D6B6A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CD134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25F77BE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798CC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BF59B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85E65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85811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591D0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6624E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2597E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096 Dodatne usluge u obrazovanju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E4B3B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72BEB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AFA2A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A2AC8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16BF24A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46765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DAB82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7BD62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77890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74114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63B64D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DED8E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D7921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AFF4E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F633D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D3DB7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39AB2B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3B696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EAA68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A8526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11547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85400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2EB0A13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6B23D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40" w:type="dxa"/>
            <w:noWrap/>
            <w:vAlign w:val="bottom"/>
            <w:hideMark/>
          </w:tcPr>
          <w:p w14:paraId="2EDC7A0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78" w:type="dxa"/>
            <w:noWrap/>
            <w:vAlign w:val="bottom"/>
            <w:hideMark/>
          </w:tcPr>
          <w:p w14:paraId="5B415C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noWrap/>
            <w:vAlign w:val="bottom"/>
            <w:hideMark/>
          </w:tcPr>
          <w:p w14:paraId="758254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02BC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81312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21C69D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92534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0" w:type="dxa"/>
            <w:noWrap/>
            <w:vAlign w:val="bottom"/>
            <w:hideMark/>
          </w:tcPr>
          <w:p w14:paraId="3354B4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78" w:type="dxa"/>
            <w:noWrap/>
            <w:vAlign w:val="bottom"/>
            <w:hideMark/>
          </w:tcPr>
          <w:p w14:paraId="539EAC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372.657,74</w:t>
            </w:r>
          </w:p>
        </w:tc>
        <w:tc>
          <w:tcPr>
            <w:tcW w:w="1703" w:type="dxa"/>
            <w:noWrap/>
            <w:vAlign w:val="bottom"/>
            <w:hideMark/>
          </w:tcPr>
          <w:p w14:paraId="094FAE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-93.617,83</w:t>
            </w:r>
          </w:p>
        </w:tc>
        <w:tc>
          <w:tcPr>
            <w:tcW w:w="1417" w:type="dxa"/>
            <w:noWrap/>
            <w:vAlign w:val="bottom"/>
            <w:hideMark/>
          </w:tcPr>
          <w:p w14:paraId="50E7B8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-25,12</w:t>
            </w:r>
          </w:p>
        </w:tc>
        <w:tc>
          <w:tcPr>
            <w:tcW w:w="1643" w:type="dxa"/>
            <w:noWrap/>
            <w:vAlign w:val="bottom"/>
            <w:hideMark/>
          </w:tcPr>
          <w:p w14:paraId="64AC53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279.039,91</w:t>
            </w:r>
          </w:p>
        </w:tc>
      </w:tr>
      <w:tr w:rsidR="00567F9F" w:rsidRPr="005F6CA0" w14:paraId="57229F0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7142B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3BDC60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107DEA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308.058,23</w:t>
            </w:r>
          </w:p>
        </w:tc>
        <w:tc>
          <w:tcPr>
            <w:tcW w:w="1703" w:type="dxa"/>
            <w:noWrap/>
            <w:vAlign w:val="bottom"/>
            <w:hideMark/>
          </w:tcPr>
          <w:p w14:paraId="49A8DB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-62.290,60</w:t>
            </w:r>
          </w:p>
        </w:tc>
        <w:tc>
          <w:tcPr>
            <w:tcW w:w="1417" w:type="dxa"/>
            <w:noWrap/>
            <w:vAlign w:val="bottom"/>
            <w:hideMark/>
          </w:tcPr>
          <w:p w14:paraId="6DE8AB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-20,22</w:t>
            </w:r>
          </w:p>
        </w:tc>
        <w:tc>
          <w:tcPr>
            <w:tcW w:w="1643" w:type="dxa"/>
            <w:noWrap/>
            <w:vAlign w:val="bottom"/>
            <w:hideMark/>
          </w:tcPr>
          <w:p w14:paraId="11F74B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245.767,63</w:t>
            </w:r>
          </w:p>
        </w:tc>
      </w:tr>
      <w:tr w:rsidR="00567F9F" w:rsidRPr="005F6CA0" w14:paraId="539701A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663ACC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78C103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308.058,23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1FB615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-62.290,60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275A34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-20,22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4A9F12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245.767,63</w:t>
            </w:r>
          </w:p>
        </w:tc>
      </w:tr>
      <w:tr w:rsidR="00567F9F" w:rsidRPr="005F6CA0" w14:paraId="06DF77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326AB5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00101 OPĆINSKO VIJEĆE I OSTALA RADNA TIJELA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5D8752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B69D1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158DC3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A937A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6613060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6073C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POSLOVANJE OPĆINSKOG VIJEĆA I UREDA NAČELNIKA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EAF59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81B3D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81389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09B6F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4D1F07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2DC29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33B31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0F8FB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ACC60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D9C38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43B11DE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A668C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B2AD6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57AF3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8CE26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7BA5D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1043D9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CD580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5AD07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A1035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ACF6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1EE5B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4B16D6B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5F544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D6146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7DAB4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C5DCD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5975E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3A9B6B1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6378D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C3B9C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5F274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1727F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0968C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3A768A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76952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E9F90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A72FF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8C693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51FA7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4D105D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0A159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8E588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8C1E3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13061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81A89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212AA4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7D45E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93AEA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450CB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AAADF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84319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7CD1C0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C04F0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48D72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15EDB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F292C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9A2FD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549AF95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5DD2D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612712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32F2A0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3" w:type="dxa"/>
            <w:noWrap/>
            <w:vAlign w:val="bottom"/>
            <w:hideMark/>
          </w:tcPr>
          <w:p w14:paraId="21116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E844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08C62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</w:tr>
      <w:tr w:rsidR="00567F9F" w:rsidRPr="005F6CA0" w14:paraId="45EC4A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585C96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31173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87.789,37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F884D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-6.290,60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B0EAE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-7,17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6D4D34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81.498,77</w:t>
            </w:r>
          </w:p>
        </w:tc>
      </w:tr>
      <w:tr w:rsidR="00567F9F" w:rsidRPr="005F6CA0" w14:paraId="78A5CC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4F185F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0ADC4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55286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-6.290,60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9F2C2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-49,89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12D79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6.318,07</w:t>
            </w:r>
          </w:p>
        </w:tc>
      </w:tr>
      <w:tr w:rsidR="00567F9F" w:rsidRPr="005F6CA0" w14:paraId="7F9FD8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BA69C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1BEF3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580F0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-6.290,60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E9C35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-49,89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9BFD6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6.318,07</w:t>
            </w:r>
          </w:p>
        </w:tc>
      </w:tr>
      <w:tr w:rsidR="00567F9F" w:rsidRPr="005F6CA0" w14:paraId="28DC97A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23EAD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Tekuće pomoći udrugama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998DA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80DC8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3D0D5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D9785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749C26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1B334D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2FE0A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6E66C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EDAD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922BC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438FA6D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56BF1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9261B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5FA0C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4ABBB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B3FA4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0DD7F4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9008A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4BFEF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25E6C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B716D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97D0F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6D55535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0CE75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B7348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0BF6B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A9D3A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CD9DF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4C718B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D6A1A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A8587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FA50A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996E6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D0B7A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4C014D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AFE56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A36E8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7941B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7FC74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B0F10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4D31F10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8F75A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467FB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421BF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DB980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081C3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280643A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FF967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6DF6039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11F40D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3" w:type="dxa"/>
            <w:noWrap/>
            <w:vAlign w:val="bottom"/>
            <w:hideMark/>
          </w:tcPr>
          <w:p w14:paraId="5AA930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7AD62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-60,28</w:t>
            </w:r>
          </w:p>
        </w:tc>
        <w:tc>
          <w:tcPr>
            <w:tcW w:w="1643" w:type="dxa"/>
            <w:noWrap/>
            <w:vAlign w:val="bottom"/>
            <w:hideMark/>
          </w:tcPr>
          <w:p w14:paraId="41B3C1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1.318,07</w:t>
            </w:r>
          </w:p>
        </w:tc>
      </w:tr>
      <w:tr w:rsidR="00567F9F" w:rsidRPr="005F6CA0" w14:paraId="05D48F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35EE80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Tekuće donacije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AF897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DCDA2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4D9FE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A12FF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240BE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6A27F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30F47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C4638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D006F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4B797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1F31860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8DDD0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08FBB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506F8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77EC5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56643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0141E9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9EF30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82491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DF507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C3013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B5E71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20E2AE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8A597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3C22C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B4341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E220F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BA701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701E090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351D19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4E37B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60BAD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8F9CC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2382C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61517B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B4D3D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D3801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8971C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82B3F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E2520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5D171F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DFEACF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E3D5A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2CBFF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71C7A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A9339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54A15A1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B22F9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67C8DA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1F6197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703" w:type="dxa"/>
            <w:noWrap/>
            <w:vAlign w:val="bottom"/>
            <w:hideMark/>
          </w:tcPr>
          <w:p w14:paraId="7E107D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-4.290,60</w:t>
            </w:r>
          </w:p>
        </w:tc>
        <w:tc>
          <w:tcPr>
            <w:tcW w:w="1417" w:type="dxa"/>
            <w:noWrap/>
            <w:vAlign w:val="bottom"/>
            <w:hideMark/>
          </w:tcPr>
          <w:p w14:paraId="599977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-46,18</w:t>
            </w:r>
          </w:p>
        </w:tc>
        <w:tc>
          <w:tcPr>
            <w:tcW w:w="1643" w:type="dxa"/>
            <w:noWrap/>
            <w:vAlign w:val="bottom"/>
            <w:hideMark/>
          </w:tcPr>
          <w:p w14:paraId="6F8ECE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567F9F" w:rsidRPr="005F6CA0" w14:paraId="452CF0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D0A95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A1810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84197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7551C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72658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2EFF8B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80BB3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Tekuća pomoć udrugama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3E3EE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A3511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0EC93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EE053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1B35C6B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C8C0C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Tekuća pomoć TZ Općine Pašman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3B737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6D7F4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C206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F73DE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1418B4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91444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9A21C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B3730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F59C8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27D18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3EC6402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2C159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E852D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620A1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CDFAD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C0BE1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313BAFC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6984FD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C3AE6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AA8E9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D14C3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09CFA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035A45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9D3EB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205C3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21DD2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D2B8A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A6302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49CF031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91C36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A514E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C4C11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D4C81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B1FB0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16C50B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5B74A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3AEF7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A62D3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C610D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2489D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6CC740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05C94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ABFB1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6F9CB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7F42E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DABA4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6DA7EA6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30EA1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535EB2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72FF8E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703" w:type="dxa"/>
            <w:noWrap/>
            <w:vAlign w:val="bottom"/>
            <w:hideMark/>
          </w:tcPr>
          <w:p w14:paraId="511A72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EA02F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2518D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75.180,70</w:t>
            </w:r>
          </w:p>
        </w:tc>
      </w:tr>
      <w:tr w:rsidR="00567F9F" w:rsidRPr="005F6CA0" w14:paraId="7AB396C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5DD7E97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F24B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217.800,22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F8952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-56.000,00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2203F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-25,71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3A200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161.800,22</w:t>
            </w:r>
          </w:p>
        </w:tc>
      </w:tr>
      <w:tr w:rsidR="00567F9F" w:rsidRPr="005F6CA0" w14:paraId="7320E92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6AD67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POSLOVANJE OPĆINSKOG VIJEĆA I UREDA NAČELNIKA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57507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5B76B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8B163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851BF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6E7094C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509D97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Financiranje redovnih aktivnosti općinskih tijela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8C7CA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3A6F1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68356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7A9F6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67FD72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007EF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redovitih aktivnosti općinskih tijela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B6F98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34393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8083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72F98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43DBD5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117F7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F7BF4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161AA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AE631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C07D7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214355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38F0E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21D9A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4AE6F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2F686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6A489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71898E9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F24550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tijela, financijski i fiskalni poslovi, vanjski poslovi"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FDFE4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B3C00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7FDD9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08BE2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19C9744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53044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0111 Izvršna  i zakonodavna tijela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7B415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2AEFD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E36AE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2C424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36456D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07DF1D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AB404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72DAB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E1BF8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208CA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55DB7A7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08586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D8DC0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20F39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D219D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DA2B3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4518446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FF5AB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EBE55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6D0E4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6ED39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5BD95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2041A6D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F0472D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78B76D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2FF123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3" w:type="dxa"/>
            <w:noWrap/>
            <w:vAlign w:val="bottom"/>
            <w:hideMark/>
          </w:tcPr>
          <w:p w14:paraId="50F117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C2084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692FE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567F9F" w:rsidRPr="005F6CA0" w14:paraId="7DA843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1A9639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A5E4C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E9C6C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1ED00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C358E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72226A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B24FE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54AB5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E1AE4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8B926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208AE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73CA8E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D49A0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A100017 Donacija vjerskim zajednicama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CAF61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F40A2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DB043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E1FC4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5B87DA3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CB76B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3A1EA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5B0F4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09CD5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BBA77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0632B5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5CC795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056F3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2B88A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CB785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77889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3BD807C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2610D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086 "Rashodi za rekreaciju, kulturu i religiju koji nisu drugdje svrstani"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06032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58177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2C460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2C8C9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2955CE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9AFE1A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B713E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27E5F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52AEC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AC9C3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560CF7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BE16A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1B655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B0B00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01CFA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2CE0E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54BBBE3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A6D38D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B2B12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E7897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352E7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E8DE5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0962B1D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17E53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6533C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24824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4BF66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DCD55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16D0CB1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A4D0FF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696A83E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3652CA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703" w:type="dxa"/>
            <w:noWrap/>
            <w:vAlign w:val="bottom"/>
            <w:hideMark/>
          </w:tcPr>
          <w:p w14:paraId="2120F0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BB79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E2B1B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</w:tr>
      <w:tr w:rsidR="00567F9F" w:rsidRPr="005F6CA0" w14:paraId="292C04C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30BB0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2778B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99.709,87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F3783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FC67D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-30,09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CCE15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69.709,87</w:t>
            </w:r>
          </w:p>
        </w:tc>
      </w:tr>
      <w:tr w:rsidR="00567F9F" w:rsidRPr="005F6CA0" w14:paraId="234479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8C044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JAVNE POTREBE U KULTURI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31B2A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50.663,61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44526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BD39F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-59,21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0979B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20.663,61</w:t>
            </w:r>
          </w:p>
        </w:tc>
      </w:tr>
      <w:tr w:rsidR="00567F9F" w:rsidRPr="005F6CA0" w14:paraId="1A81524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4FED7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Tekuće donacije u novcu udrugama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F8E9D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D409C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D1C9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535C2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645E2B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E3E5E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9B2FC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28C50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BE7CF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6FD09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7F9DEB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BC055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CA50A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28F98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9D0B6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6F352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58CBDA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85F452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082 Službe kulture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9EC5B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B77A8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883AA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E3B02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6080A9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F8AA9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0820 Službe kulture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58B2D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76BC4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C5903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DE40A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595EEA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2E34F7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56D45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C0F35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E8C39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47A0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6D9ECF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94F2C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D7350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BEEDC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58DFE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35C0E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4B2114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09903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9360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7B02A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C4E5E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5871A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15C19F6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F0AE6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7031FE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490D93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8E45C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BAF28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643" w:type="dxa"/>
            <w:noWrap/>
            <w:vAlign w:val="bottom"/>
            <w:hideMark/>
          </w:tcPr>
          <w:p w14:paraId="699F0C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567F9F" w:rsidRPr="005F6CA0" w14:paraId="6E7A597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00CD7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Pokretanje knjižnice-bibliobusa stanovnicima Općine Pašman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7C5AB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5612F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C555B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19EA7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5066E1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6C7CED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A565A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DD435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1028E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A22B4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021722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5EEDC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797FB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C8B10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E1688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1846B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3DBBECC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E250F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 Službe kulture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EC7A0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B60B3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7C115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555F5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2CBDD25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D76CA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0820 Službe kulture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13742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00478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68428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71571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1F369F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93A85F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532C1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727EB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18BF9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1F501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9710A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D977F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7F662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2324A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E730A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E7213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9EFAC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0B595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12319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A90ED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4E9F8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EF221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707D46B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AB07C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2F9C85E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22C923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noWrap/>
            <w:vAlign w:val="bottom"/>
            <w:hideMark/>
          </w:tcPr>
          <w:p w14:paraId="197688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360D1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456C9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</w:tr>
      <w:tr w:rsidR="00567F9F" w:rsidRPr="005F6CA0" w14:paraId="4D29FC0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10F71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RAZVOJ SPORTA I REKREACIJE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87719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37.034,30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C1771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A6EA0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10B64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37.034,30</w:t>
            </w:r>
          </w:p>
        </w:tc>
      </w:tr>
      <w:tr w:rsidR="00567F9F" w:rsidRPr="005F6CA0" w14:paraId="31A7E2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EB789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Tekuće donacije sporstkim društvima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22829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9C454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BE3AB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82C96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650B1EF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09753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86A51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1D2EC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3CA3E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0C808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995DC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6B01D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D598F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FD62F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6F95F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7D676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7FD1F0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53B917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 Službe rekreacije i sporta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947BC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01363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2E8AC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31B77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3999138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3F3780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0810 Službe rekreacije i sporta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E511C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8CFB5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37762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60930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503CB7E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08DF3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0CD46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E1C1A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73A5C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4F258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46A9A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467CAB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CD9D3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B887F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E933D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19C4E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7B100F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8B88A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AAE40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9E8C8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25C87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2C859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0849FBE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24173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1403C6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6FCFE1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51D87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8E98B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29D51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559293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95161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Tekuće donacije za ostale sportske aktivnosti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21A09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BEBEC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4CDE2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96CFF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7AD7FD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34322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19441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F99CD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A5E96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9C237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40EDAEB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B2A7C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7E7F7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91434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733ED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E29B4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5D0E1A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9557C3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 Službe rekreacije i sporta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F8A8D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16F43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48E7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97232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7EC859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11FF3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0810 Službe rekreacije i sporta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1BDB5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5E65B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15A1C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90924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73FC5B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71B51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E14C6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E035D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21598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17942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7878ECC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34465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1EF6C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915EA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8CFC0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52070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5EDAC3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21FB6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5AB24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1A7F8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3F7BD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23178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0B30776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98E286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2DB1129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7D2331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3" w:type="dxa"/>
            <w:noWrap/>
            <w:vAlign w:val="bottom"/>
            <w:hideMark/>
          </w:tcPr>
          <w:p w14:paraId="4A3D44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7412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F012D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</w:tr>
      <w:tr w:rsidR="00567F9F" w:rsidRPr="005F6CA0" w14:paraId="6374BA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5D61EE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10A92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12.011,96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D9511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ACEF0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FF19F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12.011,96</w:t>
            </w:r>
          </w:p>
        </w:tc>
      </w:tr>
      <w:tr w:rsidR="00567F9F" w:rsidRPr="005F6CA0" w14:paraId="252B13F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01DAD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A000005 Zaštita, očuvanje i unapređenje zdravlja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DA3E6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3D665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EF7F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8FB8B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260849F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0A9D5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E7369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C9D92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114B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69CBC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13991A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709F3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 Zdravstvo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3D04C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90EB9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4F0EB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998BD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649428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3A6E39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072 Službe za vanjske pacijente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47641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7B5A2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E152D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D71DF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4E2531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2EBCE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0721 Opće medicinske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B6F16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FBFC8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B8659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C2B24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6BB97A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3E5E9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62C87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55FB9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449D5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F8F68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56E2030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5AA07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6E82C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4004E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ADF6E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8A2C1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43FCD85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79BEEE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427E9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A33FE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7B47C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2070F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4073D00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60458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7FBF1B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618A8D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3" w:type="dxa"/>
            <w:noWrap/>
            <w:vAlign w:val="bottom"/>
            <w:hideMark/>
          </w:tcPr>
          <w:p w14:paraId="1B713C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2B56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3A79E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</w:tr>
      <w:tr w:rsidR="00567F9F" w:rsidRPr="005F6CA0" w14:paraId="286FB9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60129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Osnovno i srednjoškolsko obrazovanje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5B1A9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BBCEB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9B0C1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CF61A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54CF29B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12EA9E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63895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3C0AB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18615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FF7E9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266B5D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A7F34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D1F63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84011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CF609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5DA65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4D6DD7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FEC379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41DE5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9F3FE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07F90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8DAD0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0FD85E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9DEE4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0912 Osnovno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6FACF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EFDF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08325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2317E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7FD7F5B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AAD0F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C447F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AE86C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194D3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588E5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485E4E0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AFA9E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BAC4F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C7216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FD306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DBD75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719B73E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4E3969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A140B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E08EF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7E3A8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3CF45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728D352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3BB37D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70593C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2A6CD9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3" w:type="dxa"/>
            <w:noWrap/>
            <w:vAlign w:val="bottom"/>
            <w:hideMark/>
          </w:tcPr>
          <w:p w14:paraId="2CE8B1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E3A1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8BAD5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</w:tr>
      <w:tr w:rsidR="00567F9F" w:rsidRPr="005F6CA0" w14:paraId="700DEE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E3D380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Ostale naknade za socijalnu skrb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D9ACE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6E8C8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B6A15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FC913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7260917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18252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F9487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01E8A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EAC4E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3586D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24F58B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DB863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5DABC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38A81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385DB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14F94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3152DA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AF843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1412D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C890D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0DEFE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5DD99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48FB156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29E41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1090 Aktivnosti socijalne zaštite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C4C57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7D269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E20C6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A61E7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3420020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37207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8940B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28780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35BC2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2460A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073DB6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AFA54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08AA4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1C83A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977E0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6E556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16350BA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593FE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9A1EC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3F29E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DA880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44716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04243B4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C0DB3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04B6C1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722AD8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703" w:type="dxa"/>
            <w:noWrap/>
            <w:vAlign w:val="bottom"/>
            <w:hideMark/>
          </w:tcPr>
          <w:p w14:paraId="70B4B7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FF372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973A2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</w:tr>
      <w:tr w:rsidR="00567F9F" w:rsidRPr="005F6CA0" w14:paraId="6A18B73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D02FE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G01 ZAŠTITA OD POŽARA I CIVILNA ZAŠTITA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6E336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53.990,84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59B90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C001A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-1,85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B02EB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52.990,84</w:t>
            </w:r>
          </w:p>
        </w:tc>
      </w:tr>
      <w:tr w:rsidR="00567F9F" w:rsidRPr="005F6CA0" w14:paraId="730DA5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5138E78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ORGANIZIRANJE I PROVOĐENJE ZAŠTITE I SPAŠAVANJA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F173B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53.990,84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9564B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EA2FA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-1,85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D647C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52.990,84</w:t>
            </w:r>
          </w:p>
        </w:tc>
      </w:tr>
      <w:tr w:rsidR="00567F9F" w:rsidRPr="005F6CA0" w14:paraId="72EF1D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D8B1DA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Gorska služba spašavanja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CFDE0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29A24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7B18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35BC7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446DFF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A3871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2652A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E244B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1620D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99E2E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69DA47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AF143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 Javni red i sigurnost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4ADBA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7CE23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A461C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EB326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117882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5ED9C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79BAF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AAF73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7F8D9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0C0DA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5E9DFE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7371B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0360 Rashodi za javni red i sigurnost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83230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87700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84EEA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679ED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10DB51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E4A72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9123B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B8405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2C6ED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49CDD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7239FE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8D7CB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9A9E6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5EF23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2330F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BE819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41E518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5E8AE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A6C5E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A718D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152C6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F9CEA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21F4E6F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CE496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386705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633B9D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10F3B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071B4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noWrap/>
            <w:vAlign w:val="bottom"/>
            <w:hideMark/>
          </w:tcPr>
          <w:p w14:paraId="651998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567F9F" w:rsidRPr="005F6CA0" w14:paraId="16F2845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B4D6A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Protupožarna zaštita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3FC53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21D02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DE402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F47F7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4C6FD1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0CCF7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24170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3924D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A2FC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DB74F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08761C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8BD98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 Javni red i sigurnost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C7FB2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9E5EE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4F320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E2D72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B29187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4BF96F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032 Usluge protupožarne zaštite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50F62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A5554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6A72F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6DD19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71BD4A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29DB2C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0320 Usluge protupožarne zaštite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6E052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6D6AD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4D314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0C1B1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7307473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5D52A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DD00A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13FC3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634F4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8940E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2AE009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94538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F86B7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E2889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43179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8FCF2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1C3B66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FC97BB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F9B01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8A6C0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03717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C83ED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14FCFD2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DD241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761AEA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01A265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E0B5A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A14B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AD0BD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53BC47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88800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Lovačko društvo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48B17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7223A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3620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292C5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6C64A65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916CD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AC76F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FFC5B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F5AC1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7AE14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7D6C26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C4DB8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CA0C5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EC226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941A4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653F1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5EED95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9096C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042 "Poljoprivreda, šumarstvo, ribarstvo i lov"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9A556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6FE17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CE9F6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6AD3C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173965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B8D54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0423 Ribarstvo i lov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7EC95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A4014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75826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BD8CC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56AEB7D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0071A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B88A5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432F2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18620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19044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7C00EF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7CE85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8D5D8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EF077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A32F2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F8994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37F95A3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AEF8C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2DC0D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EEBFA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DF48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802A1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655348E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40730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52DE3D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32F024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3" w:type="dxa"/>
            <w:noWrap/>
            <w:vAlign w:val="bottom"/>
            <w:hideMark/>
          </w:tcPr>
          <w:p w14:paraId="41C5A2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FA61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018BA5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</w:tr>
      <w:tr w:rsidR="00567F9F" w:rsidRPr="005F6CA0" w14:paraId="2EDD4E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71FE2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J01 JAČANJE GOSPODARSTVA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D3259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FB119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81E42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BE86E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6B3106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B1D4B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HRVATSKI OTOČNI PROIZVOD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DEEF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3F903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2F8CC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DB7B1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54A1FD6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2C687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Tekuća pomoć poduzetnicima za HOP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53F5D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AFF04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453DA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FE30E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8168E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58324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30C98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5338F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60F90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E29E3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A0440B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470B3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2A5E0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097D2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B6169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3128E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AD9186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033D79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FE39D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A1058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024D7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060C1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01FB5B5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58A2D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11045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849CA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1EB8A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4364B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EAF52B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2EC23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8243B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11E55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3C0A5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09BA9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C34725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7058F7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B5D38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23BF5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13ACB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7A627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663BE5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31347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597AB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68FF2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B61DD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4770D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2636B6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2E3AB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13279E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71F376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241624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0815E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E0289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D1F281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B1BD5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5D04C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32493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D4E34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C2F49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226B39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F50EA9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Tekuća pomoć udrugama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E43A7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46D5B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24A98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2C388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5CCCD9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67716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Tekuća pomoć TZ Općine Pašman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1A827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B0296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D4464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3C2A1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3C0B853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9AF8A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E5DAA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A73E6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B6714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C9430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037176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102DF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64824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8BF80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5AFE9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88DD0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51E607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2CD99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48937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F2CA6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EEB30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FB9B1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48F183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0B866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D3A43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F437F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B921C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F5848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0721475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44378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B6F9D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4078D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0BE42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E09C0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643FDB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2BACA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2FBEC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5AB35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4278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A6BCA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08C9A3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0CB3BA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FBC7D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D1C71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72850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0AEB1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2372A88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A81C15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40" w:type="dxa"/>
            <w:noWrap/>
            <w:vAlign w:val="bottom"/>
            <w:hideMark/>
          </w:tcPr>
          <w:p w14:paraId="1EE395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1BE765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7405F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8A20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noWrap/>
            <w:vAlign w:val="bottom"/>
            <w:hideMark/>
          </w:tcPr>
          <w:p w14:paraId="1D1E03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375688D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0B8E6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140" w:type="dxa"/>
            <w:noWrap/>
            <w:vAlign w:val="bottom"/>
            <w:hideMark/>
          </w:tcPr>
          <w:p w14:paraId="506D3FE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0A38C2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3E7F28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F51AC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B40FD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3A7CFE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DCC0C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680A47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D620D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5AD45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4347F4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7A19861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841AF5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AF1A8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63DB14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6B969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21A68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285E330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03AF55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0E370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05C49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F7CC0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FE3FC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74E8AB1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0D95F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E3C17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26DE5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CFB6E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74C998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551938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CF78A9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Kapitalna pomoć JKU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F8B72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3B96C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8F8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D3714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2000F3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391D3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C73E2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4D786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B4857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14BB2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27767C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F92D0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E623F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A3BBB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09E54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52BAC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168BEBF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797C0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3C08E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D3006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67EFE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0ED31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2849AD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0E856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C4B11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6FD03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382E0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EEF95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76BBB23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D9D47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5DDEA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D84A2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452F4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D7904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3B3A2F8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9B13A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F10D7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421F1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528A4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33173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520E1D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23E50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BAB74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B9925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D4951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0CF0C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13C8D97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27C41F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140" w:type="dxa"/>
            <w:noWrap/>
            <w:vAlign w:val="bottom"/>
            <w:hideMark/>
          </w:tcPr>
          <w:p w14:paraId="73FBE2A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78" w:type="dxa"/>
            <w:noWrap/>
            <w:vAlign w:val="bottom"/>
            <w:hideMark/>
          </w:tcPr>
          <w:p w14:paraId="2132B1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30C034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8B052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F55A5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33.272,28</w:t>
            </w:r>
          </w:p>
        </w:tc>
      </w:tr>
      <w:tr w:rsidR="00567F9F" w:rsidRPr="005F6CA0" w14:paraId="57BC604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B4B7D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8140" w:type="dxa"/>
            <w:noWrap/>
            <w:vAlign w:val="bottom"/>
            <w:hideMark/>
          </w:tcPr>
          <w:p w14:paraId="3A19839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78" w:type="dxa"/>
            <w:noWrap/>
            <w:vAlign w:val="bottom"/>
            <w:hideMark/>
          </w:tcPr>
          <w:p w14:paraId="7FDA22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6E6F4E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-31.327,23</w:t>
            </w:r>
          </w:p>
        </w:tc>
        <w:tc>
          <w:tcPr>
            <w:tcW w:w="1417" w:type="dxa"/>
            <w:noWrap/>
            <w:vAlign w:val="bottom"/>
            <w:hideMark/>
          </w:tcPr>
          <w:p w14:paraId="3F1456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A5771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1F4C32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70C6898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0B9755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31.327,23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47C10E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-31.327,23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46936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635FEC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B2BD0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55EFA7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65FCAE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9C73C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B70B5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DE686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16B99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70B8B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0EE61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41989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2AE32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FD109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7F228C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7DCF0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1F9D2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81A6B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88DAA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DCC76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7926D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01381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Kapitalna pomoć JKU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76008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A2B48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989C1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4E16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50754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788DF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8EA64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32568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D369C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32246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502BCF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54A35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AF7C4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E3144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324E1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8EE32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0ECE5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517477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91C5E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04FA0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9CC97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8DCFD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8A1B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B2E655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DF30A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FE7DF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D6D28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FA6F1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76D3A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74448D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1ABD4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8133F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56A1B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2B867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82625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46FC9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F7EBE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C60C7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7D2F7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37986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667EC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A6D81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608F8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138AC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6326E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7D08A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030E0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BE3E5A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8140" w:type="dxa"/>
            <w:noWrap/>
            <w:vAlign w:val="bottom"/>
            <w:hideMark/>
          </w:tcPr>
          <w:p w14:paraId="00EF37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78" w:type="dxa"/>
            <w:noWrap/>
            <w:vAlign w:val="bottom"/>
            <w:hideMark/>
          </w:tcPr>
          <w:p w14:paraId="741DDF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390D7B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4E58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9B5E4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31369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A3EBA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37925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09A7CC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56B4B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03382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367E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AC435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443DA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A2D58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8B9DC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D3C02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2AC7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F9E9E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Realizacija projekta Južni Pašman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3253E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6D56E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4ED44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D5926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A5C8C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4306B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K100000 Kapitalna pomoć trgovačkim truštvima u javnom sektoru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0A43F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82451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46083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59D9B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AC296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B8BCF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boravišne pristojbe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D9BF2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2ACF7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09098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62B00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D22DD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61720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03C2B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F6F3C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9710D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1177C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32ED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D8873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 Ostale industrije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6C00B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0790E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F2BEA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2C1CF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4CB3A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CCDB4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0473 Turizam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A9414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DD25B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A1DF3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A21FB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1D481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38EF95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F0060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C7311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58539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2EC64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BBD0A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07D0E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89D1E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E9643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597D0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C2392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0B591E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E5311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3C28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91EE2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0EDDC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03F8A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B88AF3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0AC63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386</w:t>
            </w:r>
          </w:p>
        </w:tc>
        <w:tc>
          <w:tcPr>
            <w:tcW w:w="8140" w:type="dxa"/>
            <w:noWrap/>
            <w:vAlign w:val="bottom"/>
            <w:hideMark/>
          </w:tcPr>
          <w:p w14:paraId="4060D2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78" w:type="dxa"/>
            <w:noWrap/>
            <w:vAlign w:val="bottom"/>
            <w:hideMark/>
          </w:tcPr>
          <w:p w14:paraId="5D82C2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7C7560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1417" w:type="dxa"/>
            <w:noWrap/>
            <w:vAlign w:val="bottom"/>
            <w:hideMark/>
          </w:tcPr>
          <w:p w14:paraId="3E0D26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198DAF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99764B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5B5EA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0" w:type="dxa"/>
            <w:noWrap/>
            <w:vAlign w:val="bottom"/>
            <w:hideMark/>
          </w:tcPr>
          <w:p w14:paraId="5EF417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78" w:type="dxa"/>
            <w:noWrap/>
            <w:vAlign w:val="bottom"/>
            <w:hideMark/>
          </w:tcPr>
          <w:p w14:paraId="554532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703" w:type="dxa"/>
            <w:noWrap/>
            <w:vAlign w:val="bottom"/>
            <w:hideMark/>
          </w:tcPr>
          <w:p w14:paraId="5AA603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-9.598.207,82</w:t>
            </w:r>
          </w:p>
        </w:tc>
        <w:tc>
          <w:tcPr>
            <w:tcW w:w="1417" w:type="dxa"/>
            <w:noWrap/>
            <w:vAlign w:val="bottom"/>
            <w:hideMark/>
          </w:tcPr>
          <w:p w14:paraId="2DD43F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-82,86</w:t>
            </w:r>
          </w:p>
        </w:tc>
        <w:tc>
          <w:tcPr>
            <w:tcW w:w="1643" w:type="dxa"/>
            <w:noWrap/>
            <w:vAlign w:val="bottom"/>
            <w:hideMark/>
          </w:tcPr>
          <w:p w14:paraId="4290D7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1.985.712,04</w:t>
            </w:r>
          </w:p>
        </w:tc>
      </w:tr>
      <w:tr w:rsidR="00567F9F" w:rsidRPr="005F6CA0" w14:paraId="7BA14A3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FFEB90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0" w:type="dxa"/>
            <w:noWrap/>
            <w:vAlign w:val="bottom"/>
            <w:hideMark/>
          </w:tcPr>
          <w:p w14:paraId="7A0C72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78" w:type="dxa"/>
            <w:noWrap/>
            <w:vAlign w:val="bottom"/>
            <w:hideMark/>
          </w:tcPr>
          <w:p w14:paraId="4A8B74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703" w:type="dxa"/>
            <w:noWrap/>
            <w:vAlign w:val="bottom"/>
            <w:hideMark/>
          </w:tcPr>
          <w:p w14:paraId="62EF3D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417" w:type="dxa"/>
            <w:noWrap/>
            <w:vAlign w:val="bottom"/>
            <w:hideMark/>
          </w:tcPr>
          <w:p w14:paraId="0F1C4A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643" w:type="dxa"/>
            <w:noWrap/>
            <w:vAlign w:val="bottom"/>
            <w:hideMark/>
          </w:tcPr>
          <w:p w14:paraId="4B6EFB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1.019.948,90</w:t>
            </w:r>
          </w:p>
        </w:tc>
      </w:tr>
      <w:tr w:rsidR="00567F9F" w:rsidRPr="005F6CA0" w14:paraId="1BF27D8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5A8A7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40" w:type="dxa"/>
            <w:noWrap/>
            <w:vAlign w:val="bottom"/>
            <w:hideMark/>
          </w:tcPr>
          <w:p w14:paraId="621F4D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78" w:type="dxa"/>
            <w:noWrap/>
            <w:vAlign w:val="bottom"/>
            <w:hideMark/>
          </w:tcPr>
          <w:p w14:paraId="65F8F5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1AEB96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AFDB3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1EA13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755AF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40C5C1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7DA07D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1105C6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258CF3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2B64DB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7C92C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0D34AF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930C3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1EBCD5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D5BC5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54ADBA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B324D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BC56E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02569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64EF7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E6C5E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E62B1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654182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3C8944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0EDB0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9AB35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82A58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B95A1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ED4BA3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32F78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K100016 Zemljište za groblje Mrljane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F3BC6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34628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97E5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F5A1B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789B5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1F8F1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64DF3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78688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2D95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2BF7F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B83F1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9087F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60A98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F8B58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FDE5D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0A957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BD79FE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FD307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DE0CA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3BFB3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C4B1A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84937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46054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A1D5A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322B9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62D7C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A0FF2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0CF86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0200F9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E9F16B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83879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99BD9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AFCCE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F7896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B4C6F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901E7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9217B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48F1B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1315B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D7D01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CE359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542027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06672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5535E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A57EA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9BBE8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2C0FAC6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9EABA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40" w:type="dxa"/>
            <w:noWrap/>
            <w:vAlign w:val="bottom"/>
            <w:hideMark/>
          </w:tcPr>
          <w:p w14:paraId="1D0CEE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78" w:type="dxa"/>
            <w:noWrap/>
            <w:vAlign w:val="bottom"/>
            <w:hideMark/>
          </w:tcPr>
          <w:p w14:paraId="14355E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5E8833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A3210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DB34D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8BAE9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06165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339039C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3F0614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703" w:type="dxa"/>
            <w:noWrap/>
            <w:vAlign w:val="bottom"/>
            <w:hideMark/>
          </w:tcPr>
          <w:p w14:paraId="675C1F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417" w:type="dxa"/>
            <w:noWrap/>
            <w:vAlign w:val="bottom"/>
            <w:hideMark/>
          </w:tcPr>
          <w:p w14:paraId="542421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643" w:type="dxa"/>
            <w:noWrap/>
            <w:vAlign w:val="bottom"/>
            <w:hideMark/>
          </w:tcPr>
          <w:p w14:paraId="0923B2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1.019.948,90</w:t>
            </w:r>
          </w:p>
        </w:tc>
      </w:tr>
      <w:tr w:rsidR="00567F9F" w:rsidRPr="005F6CA0" w14:paraId="788A42A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3EB65C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751605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8D03B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-579.725,26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782B1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0BD153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1.019.948,90</w:t>
            </w:r>
          </w:p>
        </w:tc>
      </w:tr>
      <w:tr w:rsidR="00567F9F" w:rsidRPr="005F6CA0" w14:paraId="31271C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6B2D1CC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CB5B2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219422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4B0668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4FD4C8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15232C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4702E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H01 PLANIRANJE I UREĐENJE PROSTORA I ZAŠTITA OKOLIŠA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EB9B9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60468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2353B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F4495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6AA7FE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16313A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GEODETSKO KATASTARSKA IZMJERA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0F54B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D4FEE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E8094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5DD6C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35B226E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9D40A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Geodetsko katastarska izmjera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6A27B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26508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8F632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7F1E3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2710811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E8A5D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za katastarsku namjenu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D22A6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56235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B262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D851F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7557E7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F35D8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FC645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4768B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2C1D4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10058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6C09A1F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84C97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D6AF6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B7F07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3462D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6483A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02CBEC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89845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4ADEF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FC6F2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E510F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6DC0C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34429F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43B94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CBA1B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ACA52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ED1CB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16C56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7DFC82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AE302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1DC63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EDA9E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3FB7A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19D63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05A935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B2549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0835C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A87F4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CBCAD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D475C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7DE1E1A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779E7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2AC540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6C57C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703" w:type="dxa"/>
            <w:noWrap/>
            <w:vAlign w:val="bottom"/>
            <w:hideMark/>
          </w:tcPr>
          <w:p w14:paraId="7F141D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1CC5C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643" w:type="dxa"/>
            <w:noWrap/>
            <w:vAlign w:val="bottom"/>
            <w:hideMark/>
          </w:tcPr>
          <w:p w14:paraId="57F8C6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29.633,68</w:t>
            </w:r>
          </w:p>
        </w:tc>
      </w:tr>
      <w:tr w:rsidR="00567F9F" w:rsidRPr="005F6CA0" w14:paraId="1DD773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5D9B70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2F3DA9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1.520.040,48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6B9DB1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-529.725,26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1BB724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-34,85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5BFD41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990.315,22</w:t>
            </w:r>
          </w:p>
        </w:tc>
      </w:tr>
      <w:tr w:rsidR="00567F9F" w:rsidRPr="005F6CA0" w14:paraId="584CC32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D87E9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228C8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39.908,42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1A999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-33.272,28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27C69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-83,37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9EA9B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4494E27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3E6B9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576C8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39.908,42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9044F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-33.272,28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57088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-83,37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925A7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DB3AD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EC05E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4F701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39.908,42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2F285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-33.272,28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CF7B8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-83,37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67265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1670F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11BEF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7BAB1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030D4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48B0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B9C2C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41112A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9C56E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633C1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A8F95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165B2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57127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2F422EA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AA03A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00129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790D6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A7653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87799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239013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9041E7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E11DA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DE80E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A71D7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C5DBF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AC4BB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93EE38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CAA85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4C714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45970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63F70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25EEF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86862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79033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21E89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87F36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35942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D0D57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F0ADB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E8840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C299F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3C9AA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AB0D5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CF8007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3EEED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400BDCA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221D18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514CA5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6C2D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451FB8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D2B009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136D0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EDABE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8BEB5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750EB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675B8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ECC24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5C26C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EC1E9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01AE1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24E8A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A1691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12DC5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8936D2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ACEE5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E51EC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7DC19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1BE00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55A87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40AC7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C8AEA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85D5F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123E7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983EE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A1E72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CFE87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B91DE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609A1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A8BB6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CD1DD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B5862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D279E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3FC82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92BA6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AAD40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38AB5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55DC0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8C47A9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4A0A7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24340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91B15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F13CA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C24540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8A011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4FD3A87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05F3A0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E62EC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40D77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3A716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565A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8B973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D7EBA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1C843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AD2D5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55852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7A99F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3E0704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43FB2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A9C86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1F07B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1BDC1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A2FC8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149F0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C997E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786C8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8C559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5FA9B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6F1BF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63CC4B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45310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1B083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BC27D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F56A1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4718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691A5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C9780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B2269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2410D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49C8F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C944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39507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73C89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87DEA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193BF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C2D59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D4009C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E504A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94D8C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F1D09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80FA5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B5A2B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C39897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CC2E3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3BAB87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3E865F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440B88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noWrap/>
            <w:vAlign w:val="bottom"/>
            <w:hideMark/>
          </w:tcPr>
          <w:p w14:paraId="098145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F4BDB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528F0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65AC59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359F5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56.636,14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D289D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-56.636,14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A34E7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AA9F5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1D3C4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1EA1D64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1A60E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56.636,14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A9954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-56.636,14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74F72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DDE3C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7114E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4145DB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K100017 Rekonstrukcija šumske ceste Mrljane-Kobiljak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C5D1F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56.636,14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B7B79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-56.636,14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F1F5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F6F97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177ED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E0206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iz EU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EC6D7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D3F08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62E76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F7473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91D181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0DFE9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8FB5F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E904B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0B8C6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BAA8E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4581A0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C31CA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D3B07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C897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20015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83495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3AFA23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2EC5AA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05EDB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21718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B2470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FFACD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90B6C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3EF9E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A960D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98C3B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3C6E7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0A305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16063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64069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00F19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E5986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B81FA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465D3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83D0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9DF149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E25B0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7009C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D7294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FC15F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F10170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3D421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6C060B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3EE3E0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71707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994E1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F962B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1000D8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751657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8ADE6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26676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FDCB2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0C3C2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D5E572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A14E78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F036E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1A694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E982E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F3DB5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1EB66C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74227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00237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014B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6B938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AB08B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315DD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ED3C9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DE6E7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E4FFB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D722C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02914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DE8D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8E385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B7287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3CBCB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C4C69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A7014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80FE15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CDFA3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A8C9D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F90A2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AB95D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4450C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F6CE1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44466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F0FAB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73AE1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8E7B0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B5AA4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0FD31B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F103B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0CBA485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617637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0F3C1A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1417" w:type="dxa"/>
            <w:noWrap/>
            <w:vAlign w:val="bottom"/>
            <w:hideMark/>
          </w:tcPr>
          <w:p w14:paraId="0FBFEB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0AABC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68BA23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C69F28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78A21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9287A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0F1F8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-28,91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DCD42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983.679,08</w:t>
            </w:r>
          </w:p>
        </w:tc>
      </w:tr>
      <w:tr w:rsidR="00567F9F" w:rsidRPr="005F6CA0" w14:paraId="073A985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5DA97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Projekt ulaganja u objekte dječjih vrtića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DEE53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AF532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BA7DF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-28,91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247CA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983.679,08</w:t>
            </w:r>
          </w:p>
        </w:tc>
      </w:tr>
      <w:tr w:rsidR="00567F9F" w:rsidRPr="005F6CA0" w14:paraId="039D66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DF34B5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Projekt ulaganja u objekte dječjih vrtića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99D83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AC893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BD2E6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-28,91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4D893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983.679,08</w:t>
            </w:r>
          </w:p>
        </w:tc>
      </w:tr>
      <w:tr w:rsidR="00567F9F" w:rsidRPr="005F6CA0" w14:paraId="2F1DA7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883D0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3E080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6AF90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8377C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39ED3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2C83189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F9DF19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94A08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82A2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45DE6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16EA3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41AC41C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C53A12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061 Razvoj stanovanja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F59A9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DD077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18414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3013D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28F8D88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8644F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0610 Razvoj stanovanja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B4AC4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E4F3B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0A1D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C4833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5B4F58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D9799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BF2F5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2C229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DC52E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09DA8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631EF75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E0083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4CE05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EC537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EDBCA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0FFDF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59029E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60360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A9ED7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AC8DE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70FEC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8F27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61A9067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48B4B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7EE965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5AE3E2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703" w:type="dxa"/>
            <w:noWrap/>
            <w:vAlign w:val="bottom"/>
            <w:hideMark/>
          </w:tcPr>
          <w:p w14:paraId="736CB1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D347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36CD8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</w:tr>
      <w:tr w:rsidR="00567F9F" w:rsidRPr="005F6CA0" w14:paraId="09AD7A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C69253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iz EU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8C4CA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09C5A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41CB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C2384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56F3FC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F3843F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C943C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DE528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B5DDF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B5FD8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3B462A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925CF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061 Razvoj stanovanja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A8EDA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56BA5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DC9B1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D98D5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08B2EE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DCD5F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0610 Razvoj stanovanja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ADD8E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0B665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06947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1F6EB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169CE18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37CEA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A3098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55018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CC2B5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4B4C9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3DC74D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B85BA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4632A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B6003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D668B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20ED3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543E03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1E847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71B6E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26E72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22B2B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D2660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2D91AB4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A2A35E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7061BF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7109A9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AC2BE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0FA5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3F5B53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490.000,00</w:t>
            </w:r>
          </w:p>
        </w:tc>
      </w:tr>
      <w:tr w:rsidR="00567F9F" w:rsidRPr="005F6CA0" w14:paraId="0A87CF0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865824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Primljeni zajmovi od banaka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94418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45EEC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8B518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675A6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21F9FD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71D2DE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5760C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CD3C6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3719D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8A94C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3F0468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E89FD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061 Razvoj stanovanja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EC977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1EC1C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A0D7F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2D9F7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56B90C9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71EB94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0610 Razvoj stanovanja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0B7CF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69DB6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B80A2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0E61B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55CE7D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42494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A578F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C17A3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1EC99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CBEFB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19117D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DB7408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A32E1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CFE9B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E9562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3F27F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3F398D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F1145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4B46A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86726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83C6F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1986A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13F1CDB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DFA51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271534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739E2B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5F299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E860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noWrap/>
            <w:vAlign w:val="bottom"/>
            <w:hideMark/>
          </w:tcPr>
          <w:p w14:paraId="6BC231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7262AAC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E6D09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813F8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3125D3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32FFC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2F169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E433A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E3EB0B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Projekti za razvoj turizma i otoka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60F4D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40BD8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57876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967CD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6DCC7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420B2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Sanacija postojećih zgrada u kojima se obavljala društvena djelatnost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57B34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2A6BA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13D5D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A48D3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DB3C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ED7477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3DC8B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EEBF1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9E32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C06D3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EA83F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1A0EC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59FEB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32377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2B4A1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69D61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BBB35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79B98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7411B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7BD7F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BC28A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15959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BB9E7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7EFE7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98F26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3D45D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505CC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A8E9A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CE6C8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5F8CB3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4988C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B4FA8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9FB84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11064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08D03B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CAF877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4ED09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483AD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AAE51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C7F73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4426E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CD329F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BFDB6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F60AC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ABBCA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15AD2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919E5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39E83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412</w:t>
            </w:r>
          </w:p>
        </w:tc>
        <w:tc>
          <w:tcPr>
            <w:tcW w:w="8140" w:type="dxa"/>
            <w:noWrap/>
            <w:vAlign w:val="bottom"/>
            <w:hideMark/>
          </w:tcPr>
          <w:p w14:paraId="331C2D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5AFBBF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noWrap/>
            <w:vAlign w:val="bottom"/>
            <w:hideMark/>
          </w:tcPr>
          <w:p w14:paraId="06FAD9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noWrap/>
            <w:vAlign w:val="bottom"/>
            <w:hideMark/>
          </w:tcPr>
          <w:p w14:paraId="606466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6C542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F11725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5756F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0" w:type="dxa"/>
            <w:noWrap/>
            <w:vAlign w:val="bottom"/>
            <w:hideMark/>
          </w:tcPr>
          <w:p w14:paraId="653F10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78" w:type="dxa"/>
            <w:noWrap/>
            <w:vAlign w:val="bottom"/>
            <w:hideMark/>
          </w:tcPr>
          <w:p w14:paraId="3F7212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9.884.245,70</w:t>
            </w:r>
          </w:p>
        </w:tc>
        <w:tc>
          <w:tcPr>
            <w:tcW w:w="1703" w:type="dxa"/>
            <w:noWrap/>
            <w:vAlign w:val="bottom"/>
            <w:hideMark/>
          </w:tcPr>
          <w:p w14:paraId="163AC6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-8.918.482,56</w:t>
            </w:r>
          </w:p>
        </w:tc>
        <w:tc>
          <w:tcPr>
            <w:tcW w:w="1417" w:type="dxa"/>
            <w:noWrap/>
            <w:vAlign w:val="bottom"/>
            <w:hideMark/>
          </w:tcPr>
          <w:p w14:paraId="67D57F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-90,23</w:t>
            </w:r>
          </w:p>
        </w:tc>
        <w:tc>
          <w:tcPr>
            <w:tcW w:w="1643" w:type="dxa"/>
            <w:noWrap/>
            <w:vAlign w:val="bottom"/>
            <w:hideMark/>
          </w:tcPr>
          <w:p w14:paraId="0482F5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965.763,14</w:t>
            </w:r>
          </w:p>
        </w:tc>
      </w:tr>
      <w:tr w:rsidR="00567F9F" w:rsidRPr="005F6CA0" w14:paraId="5B8123C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B5B4B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085C9E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64264E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5.104.977,61</w:t>
            </w:r>
          </w:p>
        </w:tc>
        <w:tc>
          <w:tcPr>
            <w:tcW w:w="1703" w:type="dxa"/>
            <w:noWrap/>
            <w:vAlign w:val="bottom"/>
            <w:hideMark/>
          </w:tcPr>
          <w:p w14:paraId="2C9993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-4.313.926,97</w:t>
            </w:r>
          </w:p>
        </w:tc>
        <w:tc>
          <w:tcPr>
            <w:tcW w:w="1417" w:type="dxa"/>
            <w:noWrap/>
            <w:vAlign w:val="bottom"/>
            <w:hideMark/>
          </w:tcPr>
          <w:p w14:paraId="1AC3A6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-84,50</w:t>
            </w:r>
          </w:p>
        </w:tc>
        <w:tc>
          <w:tcPr>
            <w:tcW w:w="1643" w:type="dxa"/>
            <w:noWrap/>
            <w:vAlign w:val="bottom"/>
            <w:hideMark/>
          </w:tcPr>
          <w:p w14:paraId="5ED63A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791.050,64</w:t>
            </w:r>
          </w:p>
        </w:tc>
      </w:tr>
      <w:tr w:rsidR="00567F9F" w:rsidRPr="005F6CA0" w14:paraId="0C7E02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447A6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4BDA92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5.104.977,61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1B27CE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-4.313.926,97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11B77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-84,50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75C11C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791.050,64</w:t>
            </w:r>
          </w:p>
        </w:tc>
      </w:tr>
      <w:tr w:rsidR="00567F9F" w:rsidRPr="005F6CA0" w14:paraId="2AAC9C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5927B20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62E66D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744.236,54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3D0EF3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-503.272,28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1918E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-67,62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481D64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240.964,26</w:t>
            </w:r>
          </w:p>
        </w:tc>
      </w:tr>
      <w:tr w:rsidR="00567F9F" w:rsidRPr="005F6CA0" w14:paraId="5FDAEA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AECEF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EB596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178.272,28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75998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-178.272,28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33BBD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5E7FC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406266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C7113B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90F83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178.272,28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32406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-178.272,28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1E43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C131B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F1CD6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AFAFD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Rashodi za nabavu nefinancijske imovine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9EE36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29FC0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59B26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C28AA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8FF04D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05729D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AEDB2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BE54F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7366F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E5549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1985FD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A6A75D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13888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0DBB7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8217C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7B122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16448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DA16E5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 "Opći ekonomski, trgovački i poslovi vezani uz rad"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5137C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79023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FA5BB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4216D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9A3A5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F3E5B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0412 Opći poslovi vezani uz rad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64BE0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7F667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2DDEA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677F2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4A528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1BD2A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10B6C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E5E0A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8BDF5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A8AA9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A1BD3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F12CD4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F59B4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F7028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CD1F8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E3749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552D4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88DBD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0AE95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4B20A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D4626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74C4D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7DB6D5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5B975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16CDBF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6E48FF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01875C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noWrap/>
            <w:vAlign w:val="bottom"/>
            <w:hideMark/>
          </w:tcPr>
          <w:p w14:paraId="40F3D9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65F30A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7A02FC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7FDA3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8632A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F5E0D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3F8D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F205D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46E30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75662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81DF2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FE5ED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2D762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BEB14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60D4F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2593B3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4416B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CC1E7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5D30D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CC443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0387FD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DD6BF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2852A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9AF7C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C37D7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554C5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ED600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28E18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04BF1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C6A74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B0FE5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BF05A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A108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2D8EB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6D7B5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C6C2F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D70B7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84F13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23A1ED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8D23F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4CD6F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83D00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73834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2340F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4C779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ABDB2A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A7AE8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82B47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F5057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843E8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5ADD8E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09490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3E6560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522F90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5CC42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1018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6C856C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A3D931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9683E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F3F74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070CD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27E85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ACA34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B3A79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74115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6D44D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9B9C8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74624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8F1B1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D3062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D4909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5FF2B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93D54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0DD2C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00790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D5282B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44F24D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B4610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9E732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58208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87D63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0BC84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16ECB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2879F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804CF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B9E97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E2F89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D5894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B369E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95EBC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268BA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6DA70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52349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817D9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BFFB15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B436D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4C46E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EBF9F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85AA2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7418FC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5FBBE9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75CAE0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031ED2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50774F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433E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ABCC7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69041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9346C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B315E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FFD96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E7679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217CF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0788BF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72E21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FD915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60F79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AAF6F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7555A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D4BC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B9E1E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C08E9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CF8F1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56602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584E1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C178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D51F2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BDB34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36B91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0B05E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9245A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70F14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325E8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04ACA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04534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A0C6D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9C509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8F65EF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88E35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29F46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35F94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4BFBF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B2F84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B8899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EA53E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4561E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6CD74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2F2C7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6E6B3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80AFEC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2726A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5A7EA8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481D97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32447F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E33F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10A02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7F8F06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8DC54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79F04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565.964,26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A730F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-325.000,00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B2F0B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-57,42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6D6C2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240.964,26</w:t>
            </w:r>
          </w:p>
        </w:tc>
      </w:tr>
      <w:tr w:rsidR="00567F9F" w:rsidRPr="005F6CA0" w14:paraId="6891273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42C48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1E3A5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565.964,26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5402F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A666A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-57,42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617C2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240.964,26</w:t>
            </w:r>
          </w:p>
        </w:tc>
      </w:tr>
      <w:tr w:rsidR="00567F9F" w:rsidRPr="005F6CA0" w14:paraId="2DE775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3998B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A111111 UREĐENJE PLAŽA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47CE0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5CE3B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3D6B8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F795C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783CA5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39C74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421DC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205D8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53CF3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E68DE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1C0D27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995C3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17D2A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9DD2E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55104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025FA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1CF8F7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FA367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AC452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8968E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2F88E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47F91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47BCDB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6418B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0452 Promet vodnim potovima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B8218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8E809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8D038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72313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6D7FBB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34060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7BA87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9F658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ABB21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805B1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23DDDD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8427D6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9D1A3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A8878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082D1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5B31F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0E874CB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19046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6DCF3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56479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A9936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2D633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0828309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7975FF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0549BC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78D473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971FB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BB51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1320C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67F9F" w:rsidRPr="005F6CA0" w14:paraId="35A734F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8DC77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CD6E7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B80D3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83018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82D1C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7831172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AA7E5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62071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5AF47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066C4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19FBD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2E123BC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E5299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1E304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D3235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A448D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2F222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4B8E07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C8CD5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1E697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64AAA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9817B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76D6A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0A2EE1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2CE0EB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0451 Cestovni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616D0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45AF8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0E936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DE160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76774F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38686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AF38C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C73A9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C2D64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46374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748CB4D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A204F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486BC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00065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A4986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1AF13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53135D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502D9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95A0B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E6976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EF52A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E5FFA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16C893E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8FBBF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5CF465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26E7A9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05252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-125.000,00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2C59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-38,46</w:t>
            </w:r>
          </w:p>
        </w:tc>
        <w:tc>
          <w:tcPr>
            <w:tcW w:w="1643" w:type="dxa"/>
            <w:noWrap/>
            <w:vAlign w:val="bottom"/>
            <w:hideMark/>
          </w:tcPr>
          <w:p w14:paraId="6D66AB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567F9F" w:rsidRPr="005F6CA0" w14:paraId="38E6D1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7DE06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Mrtvačnice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B9B80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79071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B5B1A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12739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772BA9D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9F3AA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4.I. Prihodi od vodnog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3E0D3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3268D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9005A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D9D50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33422AA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11FD6D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D824E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AFBE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E050B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2A0F0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02B9C9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C6B4E7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BAEFA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2DF6C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05C5F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2BB9E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3B52B9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C71A1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E51A1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CBE2A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671B1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2B3EB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5EF8BC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FA80E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D4173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3058D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71A8F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0FD42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2EC85F6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763F79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11DBF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D43EB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1AFFE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7BAA7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479B866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7FFCC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B562B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3BDE9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7C184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61250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6324434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480CB8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4C0CE24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25513D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703" w:type="dxa"/>
            <w:noWrap/>
            <w:vAlign w:val="bottom"/>
            <w:hideMark/>
          </w:tcPr>
          <w:p w14:paraId="38C22E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7815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5EEBF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</w:tr>
      <w:tr w:rsidR="00567F9F" w:rsidRPr="005F6CA0" w14:paraId="7E90B8C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13577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K100021 Izgradnja javne rasvjete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B27BD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206.636,14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EADE2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FD801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-96,79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CB7B4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A7F2B7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10E3A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4.0. Prihodi od naknade za zadržavanje nezakonito izgr.zgrada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9F002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7AA6D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028DE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AE912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13D7AC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BB3C7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B0BA7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9311F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C838B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D990E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300C1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3FF83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C5D24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C5886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B38AC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85013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57BBFA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EF9AD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0640 Ulična rasvjeta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B712D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FE20C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E10F2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B4456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2703F2E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1864A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7F38B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5297D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3D207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B870C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1837E74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D8AC2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F6559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E2404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6C90B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9C651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71456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3AFBC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7E029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DA82F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82835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9867A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ECF73A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25127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4E587C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33AE34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3D102E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0DB1C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0DAA3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1FCE4F1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79546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4B605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60B8A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C3E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EAD0C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5246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8BD8B3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A9361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301EA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B98D2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0D221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3AE6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75FDE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3EF53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F75FE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CACB7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909FC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5A849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1AB7F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0640 Ulična rasvjeta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B5A2C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D5BED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ABC60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7C543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9568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4126F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24BE2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44D9A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01DC8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1B09D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675D81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1C5665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CF399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85F4B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ADC6C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53392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252F1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1F05B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CE97F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4BE65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750D0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25619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D0E708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98D36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297ABE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64F53C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F217E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0F85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572B8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D0E0DD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3DFEC6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20F1A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4.360.741,07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488A47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-3.810.654,69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BEAB3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-87,39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5F4D7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550.086,38</w:t>
            </w:r>
          </w:p>
        </w:tc>
      </w:tr>
      <w:tr w:rsidR="00567F9F" w:rsidRPr="005F6CA0" w14:paraId="5B6C5D4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2F36260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B5EDA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80.514,38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0EA89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0BA38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52,16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3255C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122.514,38</w:t>
            </w:r>
          </w:p>
        </w:tc>
      </w:tr>
      <w:tr w:rsidR="00567F9F" w:rsidRPr="005F6CA0" w14:paraId="1858402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74335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86FE3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80.514,38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78120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FD35E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52,16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7AEE05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122.514,38</w:t>
            </w:r>
          </w:p>
        </w:tc>
      </w:tr>
      <w:tr w:rsidR="00567F9F" w:rsidRPr="005F6CA0" w14:paraId="6311A52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CA0EB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46A4E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80.514,38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D4201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8537E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52,16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62275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122.514,38</w:t>
            </w:r>
          </w:p>
        </w:tc>
      </w:tr>
      <w:tr w:rsidR="00567F9F" w:rsidRPr="005F6CA0" w14:paraId="390646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6F90C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B6079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F1705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12B93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FBE0D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10FD84C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0D7A8C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C71AC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FE0B5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AAF04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75EF5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059F66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8DA6B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E581E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5A434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76D28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1C5A0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0AF76B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F19AF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75E3C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5532A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2A3C5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FEE10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27A639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0DB36F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4D7A5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FF7D3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16904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4E8F2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753D42F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EE726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4BAE0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0399B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D1E4C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E79E4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594E63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A3F43B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814B3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D2D38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ADC69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4DA64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325CCC0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F52FA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1D64D1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3FC4B5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86724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7FEF2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43" w:type="dxa"/>
            <w:noWrap/>
            <w:vAlign w:val="bottom"/>
            <w:hideMark/>
          </w:tcPr>
          <w:p w14:paraId="7AA54B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112.000,00</w:t>
            </w:r>
          </w:p>
        </w:tc>
      </w:tr>
      <w:tr w:rsidR="00567F9F" w:rsidRPr="005F6CA0" w14:paraId="0A1A631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D0B37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25C19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24AA5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CB72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BF17B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029D225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15841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1D769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FFE1F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30CB7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9D9C6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4843D0D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13BB4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A9142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1A58E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751B9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556A6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69C942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CAFE4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2DFFF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65E16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29BD9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FF234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6665410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8FB79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26E51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D40E0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CE7AE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F28AC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280C8C7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57BCC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954F4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B33B8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A2C5C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2EF0E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38E558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47643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7FBBC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F79CD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ED3C1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CB64E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376CF9C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170B4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6BD43B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47F64F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703" w:type="dxa"/>
            <w:noWrap/>
            <w:vAlign w:val="bottom"/>
            <w:hideMark/>
          </w:tcPr>
          <w:p w14:paraId="4F50FC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F5C1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EFEFE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10.514,38</w:t>
            </w:r>
          </w:p>
        </w:tc>
      </w:tr>
      <w:tr w:rsidR="00567F9F" w:rsidRPr="005F6CA0" w14:paraId="434AA2F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AB70BE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B516B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1.219.450,52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D9A9B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-819.450,52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F4CC7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-67,20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F9CF4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400.000,00</w:t>
            </w:r>
          </w:p>
        </w:tc>
      </w:tr>
      <w:tr w:rsidR="00567F9F" w:rsidRPr="005F6CA0" w14:paraId="4670A1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15A78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6DE19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1.219.450,52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191AB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-819.450,52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C7CF7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-67,20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1409A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567F9F" w:rsidRPr="005F6CA0" w14:paraId="6DB384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9EC14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0D696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35EF8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66E9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01982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9329E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AE4160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B2D45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2C028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0D3D4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498332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E01D1F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5ECB8A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5742D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50014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F2FAFD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37AED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3DBF8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6E12B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73E6E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11426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D1CC5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3D8E1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8FBD7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5EA87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0451 Cestovni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162B5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2E1C8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ADF72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93673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B1827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0758D4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8B98C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15C3E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ADDBD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7AB8B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1FBCB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89F2B3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D48A7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75D3B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EC46D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0A0C0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49EA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3C5BF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45EE2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71AD3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B1FB6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AB678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454178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FBABD6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2A0060E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6B921A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3" w:type="dxa"/>
            <w:noWrap/>
            <w:vAlign w:val="bottom"/>
            <w:hideMark/>
          </w:tcPr>
          <w:p w14:paraId="5F1108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-26.544,56</w:t>
            </w:r>
          </w:p>
        </w:tc>
        <w:tc>
          <w:tcPr>
            <w:tcW w:w="1417" w:type="dxa"/>
            <w:noWrap/>
            <w:vAlign w:val="bottom"/>
            <w:hideMark/>
          </w:tcPr>
          <w:p w14:paraId="2B8BBD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AF56C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BA4473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916753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Groblja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D9CD3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465A3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2D04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-62,50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C1C7A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1EC6B28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84BD0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F909D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9EA2F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83963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CBB76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6924B94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7BBFA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172AF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7CCA2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071B6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55FD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449026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0E4FB9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B9414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AE984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B8F7B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A7278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35B79B6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911F1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07947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7B57E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8D441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1E412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303ACA8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FD11E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47D80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DB598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AB81A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3DBBE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450C3D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A775B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FEFD7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F2C4E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1C7AE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47058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2A7F98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1A1D2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81118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2E3D0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8C6FE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518FB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33EF9B5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BFCAC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2777EA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3E64FE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373A7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EB8F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643" w:type="dxa"/>
            <w:noWrap/>
            <w:vAlign w:val="bottom"/>
            <w:hideMark/>
          </w:tcPr>
          <w:p w14:paraId="55DA54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0B8AD98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A2608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8.4. Primljeni zajmovi od banaka dugoročni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01F33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8044B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7C651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E2E91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C61F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8C6D92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F852B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2E367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8FEFA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8EDE7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71D76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0BE4D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FA05A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5CA1B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58C55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3BD10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A3EE31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04C54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B4701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E2162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1D053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019D6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AA808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99B06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B5480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3CF33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EEF23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73796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1F4E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B6696B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9B08F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5866A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0A9BB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A999C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29C70F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6222B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7F894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66A76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D52AA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753B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5DB70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6A789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645D786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70E0CA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AC499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35365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1159B4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8F785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B448D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K100024 Sanacia pomorskog dobra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00277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9B60A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B8FF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-64,29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F35AB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7ECF84D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AC766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EAFED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E3587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6959B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48C8B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6E00AB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A27E4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77400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83FFC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9D33E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813E3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25A955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AB26F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A5C14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98882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4FD67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87D30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67F9F" w:rsidRPr="005F6CA0" w14:paraId="4741752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C34079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0451 Cestovni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31316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E42AC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EF381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EAEE9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22807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538FB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615CB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D25F6D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47C29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A4708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5C1F95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4B440C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22590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630A3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303D4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50998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64E0A49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2C357D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B0E39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BC9BE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5A139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52559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1C08236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917DE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43B5EE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357C45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B8D66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AAB48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643" w:type="dxa"/>
            <w:noWrap/>
            <w:vAlign w:val="bottom"/>
            <w:hideMark/>
          </w:tcPr>
          <w:p w14:paraId="17FB3A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567F9F" w:rsidRPr="005F6CA0" w14:paraId="7F186B3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F43AEC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0456 Kopneni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29468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277D6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A5E55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FEFD7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451F440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6D661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96510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526BB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A03C2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D3714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72B7AD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B8164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DF6D0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0A54C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0763D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3230D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679872E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B7B2C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F663D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05CE5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6F00D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2530F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52C9AE9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E7C47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60CF0B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01F65B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31A22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B977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22364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76B20C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E3C7B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od komunalne naknade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16A0F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CE57A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A8A64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A50BE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2C8356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7886C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7B2EB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60190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4FF20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A7D85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325D287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5967F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9966E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B2363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7B149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76896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1588C6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AE5CC9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0451 Cestovni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CE6D6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ED24D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4EF2E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6E40B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0E9732E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B386D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ECE64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EE508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371E9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406A9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5E01D01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9885B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5F32BA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8190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36506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5C2D2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21C5BAB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698A3C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8CFBD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49AE2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4EEAF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3DEB4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42F3BAE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999F4D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625208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001982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DA117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80043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noWrap/>
            <w:vAlign w:val="bottom"/>
            <w:hideMark/>
          </w:tcPr>
          <w:p w14:paraId="1D32DA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567F9F" w:rsidRPr="005F6CA0" w14:paraId="58E3DE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B5723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8E803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7E139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67115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B5863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66D062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8CE1A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5CCC1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B1D76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461BC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47C0F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AD2B1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F9140D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27211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D0658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784BC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A521A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FE54AD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FF6203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0456 Kopneni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03FDC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D0BCB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87BEE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588E5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E0CF27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A759BC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CE63A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76E4A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D3ED5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E924F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E39720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1BED4D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0F8F2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9691A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0344A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124DC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101243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CD796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5AC52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EE68B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D7F25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1DB9C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8B397A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3D6E20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35A9885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43E090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9128E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03E8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49024F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7BF69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CCF1A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K100026 Uređenje javne površine Ždrelac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02EBE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C4FFA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-92.905,96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33BFA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EFDC0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699DC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53B8B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85179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8C1AE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95840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9B8EE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5A042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7A0A8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959F9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BBD7E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FA311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DE1AC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06F2D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0228E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8C356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8ED28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D3FB1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F7CC3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ADFF0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43C74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E477B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74A84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0C2D2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D0884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CF76A1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C1B5E0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0F438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42457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13EB1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D3BDF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65BA80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AAE844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4152B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B357E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E409F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02C16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90657B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549A2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4E55A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DCF3A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20F75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62373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2FCA9E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35F130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516A5C7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786B43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3" w:type="dxa"/>
            <w:noWrap/>
            <w:vAlign w:val="bottom"/>
            <w:hideMark/>
          </w:tcPr>
          <w:p w14:paraId="460033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-39.816,84</w:t>
            </w:r>
          </w:p>
        </w:tc>
        <w:tc>
          <w:tcPr>
            <w:tcW w:w="1417" w:type="dxa"/>
            <w:noWrap/>
            <w:vAlign w:val="bottom"/>
            <w:hideMark/>
          </w:tcPr>
          <w:p w14:paraId="10D731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AA124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54CF09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20FAE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E9446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9727A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7DE9A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1C749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C1C66C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3B7CCB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D366B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BCF2B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5C061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07BE5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18DB3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89FA95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03098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36A24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9F640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7227F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1CA63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429B2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EC3A1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21471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5437C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919E7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4982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C482A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783B2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256BE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4E11F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B9370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E1F433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92F0AA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CB911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2E2F0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71EA0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CF56B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6D0F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063A40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9994A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8C76C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5913E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00FE2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B0DE12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EE6BE1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251728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047802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3" w:type="dxa"/>
            <w:noWrap/>
            <w:vAlign w:val="bottom"/>
            <w:hideMark/>
          </w:tcPr>
          <w:p w14:paraId="0AF25A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-53.089,12</w:t>
            </w:r>
          </w:p>
        </w:tc>
        <w:tc>
          <w:tcPr>
            <w:tcW w:w="1417" w:type="dxa"/>
            <w:noWrap/>
            <w:vAlign w:val="bottom"/>
            <w:hideMark/>
          </w:tcPr>
          <w:p w14:paraId="0E913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4548F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3ECE9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E831E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7487B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2BA4C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005C7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8D58F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C504F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2B91D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DOM ZA STARE I NEMOĆNE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2A93C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19041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63172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72059C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AC439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FF3C82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Dom za stare i nemoćne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6537F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C4976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94414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3CF17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D4C46B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4EFF3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4600F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431AF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1275A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DBB80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E52D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24130B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9F7E2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5BB53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E75AD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38037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39079F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B0435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102 Starost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B7321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ACC17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29B7D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23C6F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B456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8A401B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1020 Starost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6E20B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8DAD8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EB978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C42E0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D43D0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D57FA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32110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68C86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81FBD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4AE49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88643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DA6CD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32F6F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DE2CD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0FCD4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E7CE5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3D67E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1DE21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1B16E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EDCAC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2D0E4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2EB9C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D756F7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6B9E5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2499450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26F96C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9BA4C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-380.000,00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B1303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387D7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47FA9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D429D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G01 ZAŠTITA OD POŽARA I CIVILNA ZAŠTITA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FA5B1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2A02C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-2.653.204,17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5C5BA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-98,97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D9FBF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5F9C2E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0941C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0100 ZAŠTITA OD POŽARA I CIVILNA ZAŠTITA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D1C33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DE6C6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-2.653.204,17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94832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-98,97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1C5E2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6B43782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5B0703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Izgradnja i opremanje vatrogasnog doma u Pašmanu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CCCC8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727CE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-2.653.204,17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D1F27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-98,97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F473E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5B0F674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6646D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5D1FC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3D7EB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D7C93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F2F77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301E7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8FA5F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 Obrana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82793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15901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E8957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5F5D5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8A2184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B0F03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 Civilna obrana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A04BC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2C822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2DBA6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F9600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3928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D89E05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0220 Civilna obrana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D712C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9CC8B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71051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800E4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F6A56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CD1B54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424DF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59689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B1C29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276B7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FCB0F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D75406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63411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68B49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8923A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CE5F5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6C30EE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51DF5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954C7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46E8E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066E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74254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C2A593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41EB2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38C43A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5B10D2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703" w:type="dxa"/>
            <w:noWrap/>
            <w:vAlign w:val="bottom"/>
            <w:hideMark/>
          </w:tcPr>
          <w:p w14:paraId="2F5E73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-354.184,17</w:t>
            </w:r>
          </w:p>
        </w:tc>
        <w:tc>
          <w:tcPr>
            <w:tcW w:w="1417" w:type="dxa"/>
            <w:noWrap/>
            <w:vAlign w:val="bottom"/>
            <w:hideMark/>
          </w:tcPr>
          <w:p w14:paraId="55802E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18AFD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E292A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FAD08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iz EU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C3432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98B69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467DC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F918F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3C91366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C48CAA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 Obrana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F942E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2CCCF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63D1C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17B26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6CBC68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9E1D5C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 Civilna obrana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7D225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3E273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17C85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11279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3D7EF1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2FA69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0220 Civilna obrana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BAA72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4E465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90A87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3F29D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21D0CF1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9F191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367D4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147C6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9A4FE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9B222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1DCCD80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2A6AA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EF76D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6531DF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562F2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00368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79C4941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6897D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73B204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F6CE2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F34CE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7E867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67D73E9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572F4F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262BF50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7F6302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703" w:type="dxa"/>
            <w:noWrap/>
            <w:vAlign w:val="bottom"/>
            <w:hideMark/>
          </w:tcPr>
          <w:p w14:paraId="145D17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-2.098.250,00</w:t>
            </w:r>
          </w:p>
        </w:tc>
        <w:tc>
          <w:tcPr>
            <w:tcW w:w="1417" w:type="dxa"/>
            <w:noWrap/>
            <w:vAlign w:val="bottom"/>
            <w:hideMark/>
          </w:tcPr>
          <w:p w14:paraId="526017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-98,70</w:t>
            </w:r>
          </w:p>
        </w:tc>
        <w:tc>
          <w:tcPr>
            <w:tcW w:w="1643" w:type="dxa"/>
            <w:noWrap/>
            <w:vAlign w:val="bottom"/>
            <w:hideMark/>
          </w:tcPr>
          <w:p w14:paraId="4B6474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27.572,00</w:t>
            </w:r>
          </w:p>
        </w:tc>
      </w:tr>
      <w:tr w:rsidR="00567F9F" w:rsidRPr="005F6CA0" w14:paraId="5DA521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7887D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8.4. Primljeni zajmovi od banaka dugoročni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A54800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6BFB7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3EC9D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75973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1D225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31355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 Obrana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7D6C3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512D6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EBCD4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D4096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02D114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5F33F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 Civilna obrana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FD288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ABA86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0D65B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A8EB7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064D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BFBBA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0220 Civilna obrana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33998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39C14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5BA47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65DD6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32D5A3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1D6A3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250F3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6A765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EEC17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26120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2BB58C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DE9C8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CCCAA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2B871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8E3C9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5B02D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E207D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848B2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7EE7F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398B8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4E701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D4228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3F768F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F777D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40" w:type="dxa"/>
            <w:noWrap/>
            <w:vAlign w:val="bottom"/>
            <w:hideMark/>
          </w:tcPr>
          <w:p w14:paraId="66085B7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78" w:type="dxa"/>
            <w:noWrap/>
            <w:vAlign w:val="bottom"/>
            <w:hideMark/>
          </w:tcPr>
          <w:p w14:paraId="69AAB7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703" w:type="dxa"/>
            <w:noWrap/>
            <w:vAlign w:val="bottom"/>
            <w:hideMark/>
          </w:tcPr>
          <w:p w14:paraId="555FFA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-200.770,00</w:t>
            </w:r>
          </w:p>
        </w:tc>
        <w:tc>
          <w:tcPr>
            <w:tcW w:w="1417" w:type="dxa"/>
            <w:noWrap/>
            <w:vAlign w:val="bottom"/>
            <w:hideMark/>
          </w:tcPr>
          <w:p w14:paraId="5E298C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AFAD6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75B1B80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583C0C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6A883AD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0746E1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650.976,36</w:t>
            </w:r>
          </w:p>
        </w:tc>
        <w:tc>
          <w:tcPr>
            <w:tcW w:w="1703" w:type="dxa"/>
            <w:noWrap/>
            <w:vAlign w:val="bottom"/>
            <w:hideMark/>
          </w:tcPr>
          <w:p w14:paraId="453AC5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-575.863,37</w:t>
            </w:r>
          </w:p>
        </w:tc>
        <w:tc>
          <w:tcPr>
            <w:tcW w:w="1417" w:type="dxa"/>
            <w:noWrap/>
            <w:vAlign w:val="bottom"/>
            <w:hideMark/>
          </w:tcPr>
          <w:p w14:paraId="7AC747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-88,46</w:t>
            </w:r>
          </w:p>
        </w:tc>
        <w:tc>
          <w:tcPr>
            <w:tcW w:w="1643" w:type="dxa"/>
            <w:noWrap/>
            <w:vAlign w:val="bottom"/>
            <w:hideMark/>
          </w:tcPr>
          <w:p w14:paraId="4A165F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75.112,99</w:t>
            </w:r>
          </w:p>
        </w:tc>
      </w:tr>
      <w:tr w:rsidR="00567F9F" w:rsidRPr="005F6CA0" w14:paraId="050B5C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5D3AE17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36E804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650.976,36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7E0DB2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-575.863,37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E82B3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-88,46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2733B0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75.112,99</w:t>
            </w:r>
          </w:p>
        </w:tc>
      </w:tr>
      <w:tr w:rsidR="00567F9F" w:rsidRPr="005F6CA0" w14:paraId="4CFEE6C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FF65E5B" w14:textId="13EF460F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498E9B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EE6F0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CA210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06425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4.300,00</w:t>
            </w:r>
          </w:p>
        </w:tc>
      </w:tr>
      <w:tr w:rsidR="00567F9F" w:rsidRPr="005F6CA0" w14:paraId="7F69A68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3366FF"/>
            <w:noWrap/>
            <w:vAlign w:val="bottom"/>
            <w:hideMark/>
          </w:tcPr>
          <w:p w14:paraId="69E84D50" w14:textId="7B3DA3A1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Proračunski korisnik 48736 DJEČJI VRTIĆ </w:t>
            </w:r>
            <w:r w:rsidR="00B167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578" w:type="dxa"/>
            <w:shd w:val="clear" w:color="000000" w:fill="3366FF"/>
            <w:noWrap/>
            <w:vAlign w:val="bottom"/>
            <w:hideMark/>
          </w:tcPr>
          <w:p w14:paraId="0FEADA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703" w:type="dxa"/>
            <w:shd w:val="clear" w:color="000000" w:fill="3366FF"/>
            <w:noWrap/>
            <w:vAlign w:val="bottom"/>
            <w:hideMark/>
          </w:tcPr>
          <w:p w14:paraId="3FDD2F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237722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643" w:type="dxa"/>
            <w:shd w:val="clear" w:color="000000" w:fill="3366FF"/>
            <w:noWrap/>
            <w:vAlign w:val="bottom"/>
            <w:hideMark/>
          </w:tcPr>
          <w:p w14:paraId="2C66D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4.300,00</w:t>
            </w:r>
          </w:p>
        </w:tc>
      </w:tr>
      <w:tr w:rsidR="00567F9F" w:rsidRPr="005F6CA0" w14:paraId="628FC8D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3267D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69A5C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ADEAF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C0FCA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4E6BA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4.300,00</w:t>
            </w:r>
          </w:p>
        </w:tc>
      </w:tr>
      <w:tr w:rsidR="00567F9F" w:rsidRPr="005F6CA0" w14:paraId="25E6425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11949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21D33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5417E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CA741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77DF3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567F9F" w:rsidRPr="005F6CA0" w14:paraId="5FFED0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D8CB4C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A007C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FB15F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29C05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2,38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68ED1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567F9F" w:rsidRPr="005F6CA0" w14:paraId="0CFF94A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4D9784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4.A.3 Uplate roditelja - participacije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48BADA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436710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63E0B3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3E5990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35DAC1A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43F6CD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6E3ED9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7C3530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1F9E51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17B27F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4BE4E7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44447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A8A75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CC4B9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20428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499D0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4901B9C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78C9A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811DC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0508C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D2CBC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83B60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721204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24055F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92FB7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16934B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BC868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26685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447478E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838C5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506C4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FC01C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80833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DB003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471014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34E27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85047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AE44B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31F36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F6815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39CD3E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4EF1138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18705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3EF8D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825F1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29F71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473AE88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1D717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039CEC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3625DD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5A58B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AED86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1643" w:type="dxa"/>
            <w:noWrap/>
            <w:vAlign w:val="bottom"/>
            <w:hideMark/>
          </w:tcPr>
          <w:p w14:paraId="253D99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</w:tr>
      <w:tr w:rsidR="00567F9F" w:rsidRPr="005F6CA0" w14:paraId="0DDA43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CC"/>
            <w:noWrap/>
            <w:vAlign w:val="bottom"/>
            <w:hideMark/>
          </w:tcPr>
          <w:p w14:paraId="39F7BB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4.A.9 Višak prihoda - participacija</w:t>
            </w:r>
          </w:p>
        </w:tc>
        <w:tc>
          <w:tcPr>
            <w:tcW w:w="1578" w:type="dxa"/>
            <w:shd w:val="clear" w:color="000000" w:fill="FFFFCC"/>
            <w:noWrap/>
            <w:vAlign w:val="bottom"/>
            <w:hideMark/>
          </w:tcPr>
          <w:p w14:paraId="6FD059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CC"/>
            <w:noWrap/>
            <w:vAlign w:val="bottom"/>
            <w:hideMark/>
          </w:tcPr>
          <w:p w14:paraId="26FB44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14:paraId="108E6B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CC"/>
            <w:noWrap/>
            <w:vAlign w:val="bottom"/>
            <w:hideMark/>
          </w:tcPr>
          <w:p w14:paraId="42AD4F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421194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0958DC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311E4D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727DBC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5CAB60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35B24C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04EA97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4D3F5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27F77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F2447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DE134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3A4B2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3E04C9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4C8C5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55ED5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22591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64971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A8D25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86983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EE6050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95CD4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9562F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A799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5E1F4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9D79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2DF45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A7AAE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F7D6F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A1EFB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1AF85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5338F0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542E0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1B044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24A3F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5705C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29264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7D4D16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601FF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5BBED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5A4F8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4DBED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43246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46999A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A71CC0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2AAC4B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2EC757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307D9B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DBE37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655E0E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BC74A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23929D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607B6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0F568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1C12F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B3C85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2A9A7C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6774D5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0837D0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6058FE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512A71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644FC0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97F10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19763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7E055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42EC6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17D46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E09D0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369F64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AB794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FCCC4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D961D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2FB1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6AA6E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63EBD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31AF8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CCADB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D4D0E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0349D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D8FF1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482FC3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FF1CD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A5DEC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059CD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025D4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658B7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38E48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01295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3FB99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647CB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B6617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6A0D8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E07A31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48E18B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A56AA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9C872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9ECB8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95C89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E6DE72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608B3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36D913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40CFDAB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1069E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EE52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2D272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511675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9490D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Donacije PK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2873F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9AE75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4D3DA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E81CF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67870D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CC"/>
            <w:noWrap/>
            <w:vAlign w:val="bottom"/>
            <w:hideMark/>
          </w:tcPr>
          <w:p w14:paraId="07B59A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DV Dječi vrtić Bodulić</w:t>
            </w:r>
          </w:p>
        </w:tc>
        <w:tc>
          <w:tcPr>
            <w:tcW w:w="1578" w:type="dxa"/>
            <w:shd w:val="clear" w:color="000000" w:fill="CCFFCC"/>
            <w:noWrap/>
            <w:vAlign w:val="bottom"/>
            <w:hideMark/>
          </w:tcPr>
          <w:p w14:paraId="5CF973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CCFFCC"/>
            <w:noWrap/>
            <w:vAlign w:val="bottom"/>
            <w:hideMark/>
          </w:tcPr>
          <w:p w14:paraId="68CF94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CC"/>
            <w:noWrap/>
            <w:vAlign w:val="bottom"/>
            <w:hideMark/>
          </w:tcPr>
          <w:p w14:paraId="7E8BED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CC"/>
            <w:noWrap/>
            <w:vAlign w:val="bottom"/>
            <w:hideMark/>
          </w:tcPr>
          <w:p w14:paraId="591722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14E5E6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310BE8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46B0D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9E63F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12034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B9381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56F3400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2CA07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B979B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23D0B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AE1AA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E6796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7BC16A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CECB3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0911 Predškolsko obrazovanje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FC21A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48CCF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8F4AA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D471A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409F36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62F0B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5E23A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2DF05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0EF46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6817C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5D01C7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6FB742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7A466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8EAA3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C9C10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A2A1F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31AC35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850DF0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18937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81B9F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6CD53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DFA2D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2457CEA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68BCB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2C0AF3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3B257A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7D419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ECFFF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C82E3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67F9F" w:rsidRPr="005F6CA0" w14:paraId="355C55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579ECA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01C7E2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381.776,36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6C4575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-335.963,37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FB82D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-88,00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17ABD0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45.812,99</w:t>
            </w:r>
          </w:p>
        </w:tc>
      </w:tr>
      <w:tr w:rsidR="00567F9F" w:rsidRPr="005F6CA0" w14:paraId="21FADC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24750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009 PROGRAM TURISTIČKIH DOGAĐANJA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4EF01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01E05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AC610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B7351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D59E78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FF7C7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001 POTICANJE RAZVOJA TURIZMA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FA4C3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EDD0A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0D912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29A87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F65DB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D13C94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MONTAŽNIH ECO WC-a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B1E40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2AFF9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4158F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A2743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5CCAD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1AF09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3157A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A0BDD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43E373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1D93B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3EBB3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831F8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015A7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9CE65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E14D3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00EF7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65249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6A23EF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9569D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AD926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79D9A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43A29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F8415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DE056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25898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BD6D8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C32DD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672DC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88F0F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937726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F2DD2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BFE0C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C2A8E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798B6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89354C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35D74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338F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BEEBE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1165D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1FAAB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5A3D2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7281DF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913B9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4B958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572EB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14B5B1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8C6AFD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5E7B63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154526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18EE7E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080BA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5752B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6B0ACF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F2A270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953FB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45D70E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78.535,40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66596C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-55.963,37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FA998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-71,26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7859FC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22.572,03</w:t>
            </w:r>
          </w:p>
        </w:tc>
      </w:tr>
      <w:tr w:rsidR="00567F9F" w:rsidRPr="005F6CA0" w14:paraId="4849D7C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F28E5E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F07BF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78.535,40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74A9E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-55.963,37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4BE61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-71,26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6A7A3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22.572,03</w:t>
            </w:r>
          </w:p>
        </w:tc>
      </w:tr>
      <w:tr w:rsidR="00567F9F" w:rsidRPr="005F6CA0" w14:paraId="08E2ED5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3E8BF9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Rashodi za nabavu nefinancijske imovine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30B08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63.535,40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9459E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-40.963,37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ECB8F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-64,47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25243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22.572,03</w:t>
            </w:r>
          </w:p>
        </w:tc>
      </w:tr>
      <w:tr w:rsidR="00567F9F" w:rsidRPr="005F6CA0" w14:paraId="3A07117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4B6FA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AB950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2429A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03230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06C69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0B1D611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C367B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13BBC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BB5E9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CD6D8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93AAD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2F8CEAF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1232F7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 "Opći ekonomski, trgovački i poslovi vezani uz rad"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DE095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BE20A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9BA36F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7DC0A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65EDEF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C1E93E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0412 Opći poslovi vezani uz rad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4C1C78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B411A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BB33C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62AE0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477107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40635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D3CB6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D2672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6F45C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7976E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731C02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6294D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98858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EC356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6D30A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94625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0BECE3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4968F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F1C60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E9E7E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170D7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0FD99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17D2A08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9D3EE4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72698E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569B53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703" w:type="dxa"/>
            <w:noWrap/>
            <w:vAlign w:val="bottom"/>
            <w:hideMark/>
          </w:tcPr>
          <w:p w14:paraId="1FE17E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8C571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-66,73</w:t>
            </w:r>
          </w:p>
        </w:tc>
        <w:tc>
          <w:tcPr>
            <w:tcW w:w="1643" w:type="dxa"/>
            <w:noWrap/>
            <w:vAlign w:val="bottom"/>
            <w:hideMark/>
          </w:tcPr>
          <w:p w14:paraId="39A55C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14.954,21</w:t>
            </w:r>
          </w:p>
        </w:tc>
      </w:tr>
      <w:tr w:rsidR="00567F9F" w:rsidRPr="005F6CA0" w14:paraId="0D731BF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66561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A6746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6FC1A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99CD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7770E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2C8A7A0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4057F3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1ED63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B0290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C6154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CF0CA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1BABCE3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778DE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 "Opći ekonomski, trgovački i poslovi vezani uz rad"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2FF7A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E089D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B87C7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2F3BD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6455294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91300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0412 Opći poslovi vezani uz rad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90342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D29E5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B5BA2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58898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21C10F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21DE7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0576C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4E873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4A611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1F9A8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4797C8D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67906B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C0441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A423E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A51E2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26BAB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02C19EF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501DE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3BA91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77E37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01A64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F8F2D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06ABE1C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8FCB9F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727605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34BA6C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3" w:type="dxa"/>
            <w:noWrap/>
            <w:vAlign w:val="bottom"/>
            <w:hideMark/>
          </w:tcPr>
          <w:p w14:paraId="6ED9BA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-7.963,37</w:t>
            </w:r>
          </w:p>
        </w:tc>
        <w:tc>
          <w:tcPr>
            <w:tcW w:w="1417" w:type="dxa"/>
            <w:noWrap/>
            <w:vAlign w:val="bottom"/>
            <w:hideMark/>
          </w:tcPr>
          <w:p w14:paraId="31C892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643" w:type="dxa"/>
            <w:noWrap/>
            <w:vAlign w:val="bottom"/>
            <w:hideMark/>
          </w:tcPr>
          <w:p w14:paraId="76B130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</w:tr>
      <w:tr w:rsidR="00567F9F" w:rsidRPr="005F6CA0" w14:paraId="0459E43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B016D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0CC07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E535C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F0E64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636EE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1106350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0795F5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EED1E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9C6D7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C4594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046E28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5C60F8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62D52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 "Opći ekonomski, trgovački i poslovi vezani uz rad"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3CFE1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901BB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27F46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7B1D5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2F98E68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F28DA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0412 Opći poslovi vezani uz rad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D4F6D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B35DB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C3E03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2101F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588542C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7D0C0D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E8356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F88BE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C044B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BC2BA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49E21E6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B60CE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BCF79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168F3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2598B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03DB1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444F0F4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2B5FFD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B23F0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CD62C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F6E10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C71C9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08045C5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80AE3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44BFC5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0C0DD9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0A6E3F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287DD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-45,21</w:t>
            </w:r>
          </w:p>
        </w:tc>
        <w:tc>
          <w:tcPr>
            <w:tcW w:w="1643" w:type="dxa"/>
            <w:noWrap/>
            <w:vAlign w:val="bottom"/>
            <w:hideMark/>
          </w:tcPr>
          <w:p w14:paraId="713B38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3.636,14</w:t>
            </w:r>
          </w:p>
        </w:tc>
      </w:tr>
      <w:tr w:rsidR="00567F9F" w:rsidRPr="005F6CA0" w14:paraId="10B9E3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A57CA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50545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6471B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0FBE6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ABA1B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2CDA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66268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8485D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B31A6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AD6EC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24BAC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1CACA7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FC405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E1C8C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84CEB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A0427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C5A5D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B7C6BF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BC70B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E1041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309A9C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676A6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0E20F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B0049A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F47D7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217A2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FC22D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749B4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1934D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309A3B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516B2F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2DD38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BC0EC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34CB8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15A5F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14DB75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3D991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CB07B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97CC6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2D1D0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62916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1DD4F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D7FBF2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8D606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5B5DF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D4479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6F4CB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D4CCA7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B7FC0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3EFB696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4E06F7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C48F9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85FE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D7A70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113B9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1600E2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B00C7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7F6C4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0D597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D30B8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23A4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5CB002D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MULTIMEDIJALNI CENTAR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676AC6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65C83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62C9B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85E7E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5F730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E58C1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Zgrada DVD-a i društvenog doma-građevina javne i društvene namjene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E0C58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AA1A5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5DBA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4C148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DB350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70249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iz EU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DBC87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49F68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27F3D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67433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39FD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E8E914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E6755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D494A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FB81E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5860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00DEC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5C7F2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2AC5D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99359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4E4C7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7D777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A3C3EF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1345C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0BF36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2A833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9C785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662E0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B410F4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448EE7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CF1FA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A1145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3AD5F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D27CF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6517D3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9F41A2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49BC0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6433D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C9B0F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39F03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AC3BAA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F3DDD8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36789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62566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3DA5A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ACFA3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CD952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1DDBB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627B1E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284E5C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13ED3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237F5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7D065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3BDFB7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9DFB0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K01 ZAŠTITA OKOLIŠA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57341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1AAF2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-180.000,00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621EC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-88,56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E6D57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7B028A0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5A647B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GOSPODARENJE OTPADOM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BE154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E72BA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273C1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-88,56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DC008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459ECD8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2B76398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Nabava komunalne opreme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18A14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941B3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A1E4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-88,56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5CA86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5CCAC43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83EC27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5.5. Fond za zaštitu okoliša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AB6A7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C53C8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35DA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E0765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A9EF8F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9D54B1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6AF84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66901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56570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F8774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5287D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FC17E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 Gospodarenje otpadom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D2201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C904C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6C595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50392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97E9B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5D6CAE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0510 Gospodarenje otpadom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D64B6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BB9EE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6F78A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1767B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62BD57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92834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67643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20553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15DC0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4B1D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C3221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AA9D6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08D5E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A6185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A5744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0E2E9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73B21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A38DB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255A1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A220E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7917F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3D96D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02F000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27BB8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5F7491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15F858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3642E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6532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64DC2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BD6A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6202EF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Tekuće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BB64B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B8935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D55B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9165B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3A55ACD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2B5ADB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ED5BD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8DAE6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0DBB6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7FDAF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3286F2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3D4A0D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 Gospodarenje otpadom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F2AAE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361E6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DCE04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38C90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133C395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E10ABC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0510 Gospodarenje otpadom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09BB8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1106E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E729B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DC9D6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0C3486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871217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71E92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AE8F2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5A848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3FF17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6B96E3A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60870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CC450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23FFD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BEE19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84509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40DACF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6A77A9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217E5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9C1B6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77555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B5542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6472831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558AF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5654C7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0D8150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703" w:type="dxa"/>
            <w:noWrap/>
            <w:vAlign w:val="bottom"/>
            <w:hideMark/>
          </w:tcPr>
          <w:p w14:paraId="34E6CB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51F42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-56,35</w:t>
            </w:r>
          </w:p>
        </w:tc>
        <w:tc>
          <w:tcPr>
            <w:tcW w:w="1643" w:type="dxa"/>
            <w:noWrap/>
            <w:vAlign w:val="bottom"/>
            <w:hideMark/>
          </w:tcPr>
          <w:p w14:paraId="6B562F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23.240,96</w:t>
            </w:r>
          </w:p>
        </w:tc>
      </w:tr>
      <w:tr w:rsidR="00567F9F" w:rsidRPr="005F6CA0" w14:paraId="2DDFD3B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81BAE9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905E1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1AD79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729CD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-90,57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9B633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6FC855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ECAA5C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F4736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9F1CB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C0841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23C24B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43EC8E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387D1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C7DFB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483517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7C7A9F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1CF2E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3970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7AD9A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A100005 Uređenje parkirnih zona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9FD24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F7BE5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F247B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5AD16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9966B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28AA9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C8858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5C347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FA843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53050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0ECFAD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A9A9B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8503F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99798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7BF52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51BFAA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B92634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E60C7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41C6E4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0632BE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3B9F6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02B63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BB89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49F77F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6E029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0B44A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F942F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300DA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7E2528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F97224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40C01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BA711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34B7C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1E9F8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DBAFBD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084D4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2E347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4308F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5EDDA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0E9A0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D980E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95D17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35A03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F3E71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9A284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2ACF4B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6DC3EC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D64FA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25DB16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60EBC3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4FC65F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5676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80F87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4AB7E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4A60CD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K100025 Izgradnja svjetlovodne distribucijske mreže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EB5C1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DDA16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9EB5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DB21A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7E373A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2120E2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9B6C6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3F9CE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17140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0C385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49BE8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BD8B69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3E0BD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FE22F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35709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D2377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772BEB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C304CE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4021E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06511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06D1D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518E7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C84E02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80BAAA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329EB4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D84C7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9EA38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985C9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DB25B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20971EB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0822C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CEB17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1EFE34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AEE29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BD8FB6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E6D9ED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E724C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1EBF5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43616E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A1968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EA20B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E31172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C51F5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F3AA0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7281E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917BC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D124B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99A9E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7BBFFC7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0F45BB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14814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5548B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784B9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C0B41E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77B07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5D502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7DB16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B0673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18590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6AF68A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6EB9EE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RAZVOJ SPORTA I REKREACIJE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83B93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0996D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FE64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625FF7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AA448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24E66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Opremanje sportskih igrališta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4B087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34A59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66482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8F1AD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C31232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B70644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1C47B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9C560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408DF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36386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BA27B7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41DBC6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3D06D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E0075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2A305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31585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BDE2EB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436865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70B63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AF50A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5A3AAE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2DF4E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B2179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5B2F7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DBD70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07923E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0844B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3E3E67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A5D5C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E3DC1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232E5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59EAE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386B9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28098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507D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AAD2D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0B5BA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6CFB1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8D621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9D4C3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C1D40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4DFDD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B51A31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5EB7D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638B6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8CD03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F8D0D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94C6CF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23FD0D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3E077C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02D79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A19B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1DBD7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2645F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9714F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P01 Sigurnost i zaštita u cestovnom proemtu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0AFD27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CDA84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6286A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78B9F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565070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FB25E4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Postavljanje prometnih uspornika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8D834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295ED5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637C5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14AD45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3B1BE6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70659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Postavljanje prometnih uspornika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999CD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C6C9F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E219E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AD291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224DA4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85910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boravišne pristojbe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BE390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41847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2795B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4BF84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6273975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7B6B0D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 Javni red i sigurnost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6AC21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48622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8EB08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BB4CE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3052AD7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782C46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EB528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6F150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29C48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09DC9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23832D1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ED55D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0360 Rashodi za javni red i sigurnost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A6B75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797E7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99260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F881B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4B9EE7E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A64F9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ED428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C2199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FFA56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1C41D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7D77002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A33BCD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DDFA2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77181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88C4D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97736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38E986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94D86D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E3B12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B5369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9FB3A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6092B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1619121A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1CAF46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8140" w:type="dxa"/>
            <w:noWrap/>
            <w:vAlign w:val="bottom"/>
            <w:hideMark/>
          </w:tcPr>
          <w:p w14:paraId="120E120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78" w:type="dxa"/>
            <w:noWrap/>
            <w:vAlign w:val="bottom"/>
            <w:hideMark/>
          </w:tcPr>
          <w:p w14:paraId="40D609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E2923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B4326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-61,54</w:t>
            </w:r>
          </w:p>
        </w:tc>
        <w:tc>
          <w:tcPr>
            <w:tcW w:w="1643" w:type="dxa"/>
            <w:noWrap/>
            <w:vAlign w:val="bottom"/>
            <w:hideMark/>
          </w:tcPr>
          <w:p w14:paraId="1A2846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567F9F" w:rsidRPr="005F6CA0" w14:paraId="49A2E61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AD83C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8140" w:type="dxa"/>
            <w:noWrap/>
            <w:vAlign w:val="bottom"/>
            <w:hideMark/>
          </w:tcPr>
          <w:p w14:paraId="34979D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78" w:type="dxa"/>
            <w:noWrap/>
            <w:vAlign w:val="bottom"/>
            <w:hideMark/>
          </w:tcPr>
          <w:p w14:paraId="3775AAC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38256F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357D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21EFB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620F8F5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962E2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3196D9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032AAC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72889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0938C5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2D7178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09F9D03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4FB4E9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6A775D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039F6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4AA4C0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0FF6936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5158B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688AB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41778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37F51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66601A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392B97D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1828A7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08062D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FFB2C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1DF96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9AAD1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6FBEAF3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86BEC8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Rashodi za nabavu nefinancijske imovine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F5E4C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F9BCB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6C8D6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1D83D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066512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1543B5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8.4. Primljeni zajmovi od banaka dugoročni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774CC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6D518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812E9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88FF9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52F6985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E7169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FF43C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27C7BD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4C12B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1AB48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55E2DC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94042F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 "Opći ekonomski, trgovački i poslovi vezani uz rad"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155B8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081A4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88374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61A9C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59BCABE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B33B78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0412 Opći poslovi vezani uz rad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A15B47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DB989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1E69E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75602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0C35DF5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61A8AA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34670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06528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3CBC7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BC052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525EDA3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9C6B8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7A28A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21A67B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AE844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B9446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0CE8257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BE5DA7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BFB4F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317E3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6752F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8A7EA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494F7005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0F178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8140" w:type="dxa"/>
            <w:noWrap/>
            <w:vAlign w:val="bottom"/>
            <w:hideMark/>
          </w:tcPr>
          <w:p w14:paraId="0A9E45E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78" w:type="dxa"/>
            <w:noWrap/>
            <w:vAlign w:val="bottom"/>
            <w:hideMark/>
          </w:tcPr>
          <w:p w14:paraId="74EC79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F0E25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CCB40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2C836F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567F9F" w:rsidRPr="005F6CA0" w14:paraId="3ACA789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78949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38C7649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546B84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4.058.291,73</w:t>
            </w:r>
          </w:p>
        </w:tc>
        <w:tc>
          <w:tcPr>
            <w:tcW w:w="1703" w:type="dxa"/>
            <w:noWrap/>
            <w:vAlign w:val="bottom"/>
            <w:hideMark/>
          </w:tcPr>
          <w:p w14:paraId="3BC8BA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-4.028.692,22</w:t>
            </w:r>
          </w:p>
        </w:tc>
        <w:tc>
          <w:tcPr>
            <w:tcW w:w="1417" w:type="dxa"/>
            <w:noWrap/>
            <w:vAlign w:val="bottom"/>
            <w:hideMark/>
          </w:tcPr>
          <w:p w14:paraId="1EA625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-99,27</w:t>
            </w:r>
          </w:p>
        </w:tc>
        <w:tc>
          <w:tcPr>
            <w:tcW w:w="1643" w:type="dxa"/>
            <w:noWrap/>
            <w:vAlign w:val="bottom"/>
            <w:hideMark/>
          </w:tcPr>
          <w:p w14:paraId="66F0B1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29.599,51</w:t>
            </w:r>
          </w:p>
        </w:tc>
      </w:tr>
      <w:tr w:rsidR="00567F9F" w:rsidRPr="005F6CA0" w14:paraId="7A21D9B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48055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4A658E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4.058.291,73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351874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-4.028.692,22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063589B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-99,27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4EF077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29.599,51</w:t>
            </w:r>
          </w:p>
        </w:tc>
      </w:tr>
      <w:tr w:rsidR="00567F9F" w:rsidRPr="005F6CA0" w14:paraId="2E88946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FAB761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6FDE14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80.701,10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35B2B8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-66.101,59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45108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-81,91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53BDAC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14.599,51</w:t>
            </w:r>
          </w:p>
        </w:tc>
      </w:tr>
      <w:tr w:rsidR="00567F9F" w:rsidRPr="005F6CA0" w14:paraId="5559D7C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48B1888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DD0B3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A8A23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07A36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B94C5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DC2873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2B8A22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0315B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07D0F0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8B74F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7B7E0C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786996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AC9F59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Rashodi za nabavu nefinancijske imovine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0DE72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00CB17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5CBF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32117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42E3835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1B8ED9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7E8057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CA333A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01EE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311D0F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30EA85D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D331D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1D07BF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D422A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E5759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8174C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5EF585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01CEDC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0D9F9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552F9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B493D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3BDAF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597EA6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C0D402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0133 Ostale opće usluge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363EF6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BE493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AE8F4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5FF13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1A3CE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0091E2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08D7A8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46BBF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4AE2E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941854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71D465F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43EF47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E3632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036A9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C1DB2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A49873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2317F41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C59E9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07071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4B4C4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5E5CA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B8C5E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16DAA8F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8FB5A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0DD3E1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148BDA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3" w:type="dxa"/>
            <w:noWrap/>
            <w:vAlign w:val="bottom"/>
            <w:hideMark/>
          </w:tcPr>
          <w:p w14:paraId="5440F8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B7928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520EA4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</w:tr>
      <w:tr w:rsidR="00567F9F" w:rsidRPr="005F6CA0" w14:paraId="7C64621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5D91B9E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3A9635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F83D4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F81A6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5BCDAC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B882CC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21429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4A79CA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3D5494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0D18F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280A0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145CB22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2296D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A49B1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83853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3E1C6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778DC2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80BA98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32B069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4.0. Prihodi od naknade za zadržavanje nezakonito izgr.zgrada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4A89D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3BBB9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B870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5C029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191C7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4272F4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4F154B3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7EF400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1B6E3A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04992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F1B42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0A9AF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8C740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5EFF3E8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10DED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E55DD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BB7DA6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3D454C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0451 Cestovni promet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23C43D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A6BCD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4B23B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491E2D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64EF99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743414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A2CAE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F420A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13980F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B9AA2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556657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1EC90FB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226D73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5C03CE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9138C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DEF03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1F43DC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0E7E82F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2672C1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B83A1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3DDA5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92659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37378AE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97902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025644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429A6A5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38EEDE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EDBDE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3E444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07C59E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8D9B1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Groblja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027436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3F60C6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EA2B0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269D0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D4A4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D9208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Prihodi od komunalnog doprinosa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66778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A88DD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FAD9D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286CF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D6374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0C5BA4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C8829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EB1FE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D88B4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09283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B651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814157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 Opće javne usluge koje nisu drugdje svrstane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58801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DBB9B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13EDF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040988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4D627A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96D7D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0160 Opće javne usluge koje nisu drugdje svrstane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879D7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55756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29637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7E9F1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93146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6BC4FD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14FD60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ED2AC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32127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A0692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5BAED5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26697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4D707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83805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8407A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CA94B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E71EE8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F30F6B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47543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19D77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0F85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359FE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D55ABA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3D8E1D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125E1BA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3F56AD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3" w:type="dxa"/>
            <w:noWrap/>
            <w:vAlign w:val="bottom"/>
            <w:hideMark/>
          </w:tcPr>
          <w:p w14:paraId="7B463D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AF5A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233EE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13270D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AA68BD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H01 PLANIRANJE I UREĐENJE PROSTORA I ZAŠTITA OKOLIŠA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124EB7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50.572,03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70E57C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-43.935,89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EF010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-86,88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4AA544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28F23F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71EAD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PROJEKTNA I PROSTORNO PLANSKA DOKUMENTACIJA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7EF14F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50.572,03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A8F2D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-43.935,89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1CB09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-86,88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552C8B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6944A9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06E2F2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Prostorni plan i druga prostorno-planska dokumentacija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E1315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D27DE9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-43.272,28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D9405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2A7B3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6871B0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1FF0A8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043D5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55AD9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94DED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DAD90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7074A8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824585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55D22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11094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4223A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031F1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03883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DC3AAE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681772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FC4F5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20728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57B971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4B9614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1313D4A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7AD21D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9BDED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63E13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67294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C499E2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6D4BC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A4C81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540FF8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3C844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4FB00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7F65F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F459BC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C7712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F1D76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84958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0CD886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78CCEB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1B2502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0B8EF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1C184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7F435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EC49B7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4D4B8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FE31C0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56B6C7F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3D22AB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762198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noWrap/>
            <w:vAlign w:val="bottom"/>
            <w:hideMark/>
          </w:tcPr>
          <w:p w14:paraId="01E00E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B8C59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677662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A569B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79199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7B409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0D80E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BBE81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C451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3D9780D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837D1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06D7B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314F5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62035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89D720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1287C63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DCC13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90204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D67F5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8484C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BB880F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B2BF0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FA6D7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EA47E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78EC8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BC04F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94C229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037FB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7EB4E5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7CC6F1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7734C4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E5B22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A9D1D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8D742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50E1F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9D87A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0E456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2CE2C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426C52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8907F5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A72A3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AF706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1AEC1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83714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562E0D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E6770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71518D1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609FB1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696C7A5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9F4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79EE2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E8E0C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3D57CB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Projektna dokumentacija luka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C2DA1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D9BD2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E753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E7CA3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490F31C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A7FD2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Nakn. za konc. na pomo. dobru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54BCFE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18142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6CFC5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BCD96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011E137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6F562A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6ED685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6D8AB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1332C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33F5EA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4AEFE5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9DC9E6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FB6CD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2FBA5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B1B57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302BB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C42805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03CF7B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0452 Promet vodnim potovima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DF816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6184F40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491EF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D8FAF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D276ED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E435B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91592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B9483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B88EB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0ECA2C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686DB42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CD3875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9FCFE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9BF87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3BC212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3503E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7658E07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3A5801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F3065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4EAA03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B59D8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0DD56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4093B9A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AA7891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18435E8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6B8DF7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3" w:type="dxa"/>
            <w:noWrap/>
            <w:vAlign w:val="bottom"/>
            <w:hideMark/>
          </w:tcPr>
          <w:p w14:paraId="4057D6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C4F2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12A78B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</w:tr>
      <w:tr w:rsidR="00567F9F" w:rsidRPr="005F6CA0" w14:paraId="23FEEB0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E4545B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T100004 Projektna dokumentacija lučica Tratica - Neviđane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290F4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4E0167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6E154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D7CB3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A152CD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058A2D0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0ED36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7458D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263CF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5A264A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24493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6965AC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7CA476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C5717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4308A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542A0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258C7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63188C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3FE26B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6C3AA28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07A6B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388CE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3BAB26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22F672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0452 Promet vodnim potovima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384D6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7A34F2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C49B9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1350F4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AC2FAE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C5A07F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34F112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F6875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55DCF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AE2D2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C7FDF7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51F84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5383D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989A7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0ECE7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B7AAE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05EFCA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0AD46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26DEE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E5FD2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7D2477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AF6FD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E9EC25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07109D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2375BA9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768517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3" w:type="dxa"/>
            <w:noWrap/>
            <w:vAlign w:val="bottom"/>
            <w:hideMark/>
          </w:tcPr>
          <w:p w14:paraId="6AEF6D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1417" w:type="dxa"/>
            <w:noWrap/>
            <w:vAlign w:val="bottom"/>
            <w:hideMark/>
          </w:tcPr>
          <w:p w14:paraId="7E408A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D1E4D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D19439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B91C13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L01 Poticanje razvoja turizma i ruralnog razvoja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1AE5D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22.165,70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94EA7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-22.165,70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976E8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1B162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F6E205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2D43C65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Projekti za razvoj turizma i otoka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C1CA5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1F620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A4F4A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3EDAEA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2CA53A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EDADA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Marina Ždrelac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5D0DC1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3B567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140F8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04887A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DA05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6F793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2F45F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3F9AF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CD050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6EB78E4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4643B1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10538A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05A7B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A508A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EDAC6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9F057C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64D2B9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543AE9D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 Ostale industrije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7329E8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9BCBE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8E99D1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53D93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23B5C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398E10C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0473 Turizam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A2682B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271EA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74383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429CA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701847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A68D8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33FB50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E10CC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57B4C8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6333EE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A5225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044249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13DBB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38530D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652809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BFDB8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75E161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D2280B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0FB035D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60F02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8EB50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66B245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84E9C0C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F824D3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44D82CA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343643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3" w:type="dxa"/>
            <w:noWrap/>
            <w:vAlign w:val="bottom"/>
            <w:hideMark/>
          </w:tcPr>
          <w:p w14:paraId="20D806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417" w:type="dxa"/>
            <w:noWrap/>
            <w:vAlign w:val="bottom"/>
            <w:hideMark/>
          </w:tcPr>
          <w:p w14:paraId="1A7B7A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0E0671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6523EE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AC53C3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Projekt  bisiklističkih staza na području Općine Pašman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BA506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4E78C0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1F3C3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F8EDA1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11D89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C44493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Bisiklističe staze na području Općine Pašman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2B96A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E478C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9D91C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29251E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D96315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17AF23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zemljišta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4E254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69DBB9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7B6C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2ED88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B7CB00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5F03F6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CBD605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82577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07080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70665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C0E2C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797A0A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59E1A6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0AE82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1CA71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E64F9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2A1043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CC7B3A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0620 Razvoj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44491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59812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5FA13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05CC1DD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0A7C15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62A8B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941A2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61211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E30FA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7F943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E4594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2EB1C64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750F91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71540FB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40EC653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47F367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DAC62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564305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642CD1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266720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D5CE6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002FC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9C32AF9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93DB2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4EE684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7C64190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703" w:type="dxa"/>
            <w:noWrap/>
            <w:vAlign w:val="bottom"/>
            <w:hideMark/>
          </w:tcPr>
          <w:p w14:paraId="2720C7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-8.893,42</w:t>
            </w:r>
          </w:p>
        </w:tc>
        <w:tc>
          <w:tcPr>
            <w:tcW w:w="1417" w:type="dxa"/>
            <w:noWrap/>
            <w:vAlign w:val="bottom"/>
            <w:hideMark/>
          </w:tcPr>
          <w:p w14:paraId="2F852A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2BEB8C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30B0B6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F5437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7CF22B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3.977.590,63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1828EF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-3.962.590,63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8B3BB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-99,62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622CFD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A39E57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09C1BA0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C01  IZGRADNJA KOMUNALNE INFRASTRUKTURE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80959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9B7C8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A9732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57C3C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72E13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6A24641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11F9A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046D33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C6F2C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00627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98D92E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0DAF4A6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Sustav odvodnje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18C53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20724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1A69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5B43F7F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2E52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7499AA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DBE16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1066FB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DA57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8639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DDC4FB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C21877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0D56F2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5BAD14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9F10E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4FBC177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1FBBB3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7EB47D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052 Gospodarenje otpadnim vodama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83009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15D635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5D0E8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4A77D3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BE0BE7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14AE6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0520 Gospodarenje otpadnim vodama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16796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4E12E9C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69F8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72052E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4653EC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7F6E4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5B32C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5C819F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898E1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2C069A9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9D53DF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B25A99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3EE8BF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20D5E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5F9F4D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7132182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E2B8A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4B66C8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56DEA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34CE10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605A0B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79708F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9E848D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77DBD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4DE2815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0589E6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703" w:type="dxa"/>
            <w:noWrap/>
            <w:vAlign w:val="bottom"/>
            <w:hideMark/>
          </w:tcPr>
          <w:p w14:paraId="164CCC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-205.093,12</w:t>
            </w:r>
          </w:p>
        </w:tc>
        <w:tc>
          <w:tcPr>
            <w:tcW w:w="1417" w:type="dxa"/>
            <w:noWrap/>
            <w:vAlign w:val="bottom"/>
            <w:hideMark/>
          </w:tcPr>
          <w:p w14:paraId="1B44D9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B67D87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D25FEB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F4014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H01 PLANIRANJE I UREĐENJE PROSTORA I ZAŠTITA OKOLIŠA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86E10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11835A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72FDD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25D37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E83B8D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45AA74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PROJEKTNA I PROSTORNO PLANSKA DOKUMENTACIJA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733DE7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BEA1B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F2908C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244322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E35886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5E5636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Projektna dokumentacija luka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2C6CB0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0C4001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A4397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E0844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02DE2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6BE8E7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Nakn. za konc. na pomo. dobru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76D3E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50986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7CA3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1D9B0C2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7226DA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B675EC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7AB2F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6D42ED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B8CCF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23F41D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DEDFE2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ED48A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ADD1DE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FD216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9AE05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64077A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93D36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E3CED9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0452 Promet vodnim potovima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0274CE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621A6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3EB9C4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60D868E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3A51F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6C5F572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0A08B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A1E31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0356F83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3A7C75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B01B85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0AC5B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F34816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C555B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01A833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2CC05E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2F091E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C08B2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4AA8FE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E5E43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149441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2C5A2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D56BC8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121955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70E3D59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6F85CC5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AFCC7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E9169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B9710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0CA424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38BE5C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S01 RAZVOJ STANOVANJA  I ZAJEDNICE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58FBEA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535A425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-3.737.497,51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8B077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-99,60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4EDC5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454B7A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A5CB05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Izgradnja svjetlovodne distribucije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0E52B8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2C3CF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-3.737.497,51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D0BC66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-99,60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7C7566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622F243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7BB79C1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PRŠI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DEB9E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631E43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-3.737.497,51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B0B05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-99,60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0DBFA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F7770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458C25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C78EE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65DCA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71EBFC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1B1077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8DBBAA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2421523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2D5C6E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4DFDD4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DD20B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1E1DD0B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5741AD5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094031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694757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70E95B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3692AA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34951B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2B01E62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DA41B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BB28F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3C3C82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85AFA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53D48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3369C91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2E822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E8C76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DBB5B7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7B178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1E65689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3BE8915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7C542A3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3E5001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34120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347AB7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2ED12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B0A918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41CF4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45DE8A4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56CBE5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37CDACB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8680EB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7A4D06AF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F7E91B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15A9A61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2855EDE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39411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26B90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-90,91</w:t>
            </w:r>
          </w:p>
        </w:tc>
        <w:tc>
          <w:tcPr>
            <w:tcW w:w="1643" w:type="dxa"/>
            <w:noWrap/>
            <w:vAlign w:val="bottom"/>
            <w:hideMark/>
          </w:tcPr>
          <w:p w14:paraId="538041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9C582D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8065BC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iz EU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26FC23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31F3A4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AFCE3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2BC383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11068A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7939BC1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6F289F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11A42AA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204A1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66C224F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E83E56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2D8C8B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03E34C4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41F1A0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DBA3D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1CDF53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C3D38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6503D1B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5E924A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D41009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1C096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44689F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13DF28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7F967D5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4B526A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33D688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4846BD9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CE390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F0CDB7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608F17B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6C8D91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E02D48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1D9FFE0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DE2561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AAE0F2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7B4C1F6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25E5F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697365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B153EE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491A8D5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43F92B1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287903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45B3D03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1E489A9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703" w:type="dxa"/>
            <w:noWrap/>
            <w:vAlign w:val="bottom"/>
            <w:hideMark/>
          </w:tcPr>
          <w:p w14:paraId="625F51F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-87.497,51</w:t>
            </w:r>
          </w:p>
        </w:tc>
        <w:tc>
          <w:tcPr>
            <w:tcW w:w="1417" w:type="dxa"/>
            <w:noWrap/>
            <w:vAlign w:val="bottom"/>
            <w:hideMark/>
          </w:tcPr>
          <w:p w14:paraId="7DD7888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09CA3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0E4D1B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35EB534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8.4. Primljeni zajmovi od banaka dugoročni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1FE700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BFF4E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C72E0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E19DA9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DD21B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554F208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57A049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3B1DF4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72A2E2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7839B4E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5915EA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366314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120D43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1EA2EE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016DCD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7823EE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1E58E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04E9DA6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1A6C8D2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517065B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FFBE9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5E3C14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088014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1EA2FFB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E3A169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458218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AF082B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67D279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22D1C4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CA564E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01D75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0538FD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66EE2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6E960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894023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67A2286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2F3FC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52ED1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202EAD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9D5C28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F48C348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4126D88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40" w:type="dxa"/>
            <w:noWrap/>
            <w:vAlign w:val="bottom"/>
            <w:hideMark/>
          </w:tcPr>
          <w:p w14:paraId="0A4D318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78" w:type="dxa"/>
            <w:noWrap/>
            <w:vAlign w:val="bottom"/>
            <w:hideMark/>
          </w:tcPr>
          <w:p w14:paraId="4E72896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1B0ECB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1A5A4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6AB1BA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5FB606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5786E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0" w:type="dxa"/>
            <w:noWrap/>
            <w:vAlign w:val="bottom"/>
            <w:hideMark/>
          </w:tcPr>
          <w:p w14:paraId="582210A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78" w:type="dxa"/>
            <w:noWrap/>
            <w:vAlign w:val="bottom"/>
            <w:hideMark/>
          </w:tcPr>
          <w:p w14:paraId="2DE6D30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0B39A78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DBC7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36FE0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4DEE4DED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7AF19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8140" w:type="dxa"/>
            <w:noWrap/>
            <w:vAlign w:val="bottom"/>
            <w:hideMark/>
          </w:tcPr>
          <w:p w14:paraId="1376FBC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578" w:type="dxa"/>
            <w:noWrap/>
            <w:vAlign w:val="bottom"/>
            <w:hideMark/>
          </w:tcPr>
          <w:p w14:paraId="56A59D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2A88641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D75371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4CFAB6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5C790B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4A3064F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3D9D8EA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607758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D9904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52432A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2383A3D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0406E29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172EAF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7517CD8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D35A4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7DFEC77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55BD1E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321F0D9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E01 DRUŠTVENE DJELATNOSTI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C59A5C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63AE0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BBE852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70852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7D5BED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E8FE38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Održavanje sakralnih objekata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3117B73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75DD5DC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6455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C3567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084E5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1E081EA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Restauracija sakralnih objekata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388C6B2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7DF838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69E2A3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6CC6C51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7692954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56F705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F356E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7FE8AD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4E36D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F9AF9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49A53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CCFF"/>
            <w:noWrap/>
            <w:vAlign w:val="bottom"/>
            <w:hideMark/>
          </w:tcPr>
          <w:p w14:paraId="1863607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578" w:type="dxa"/>
            <w:shd w:val="clear" w:color="000000" w:fill="00CCFF"/>
            <w:noWrap/>
            <w:vAlign w:val="bottom"/>
            <w:hideMark/>
          </w:tcPr>
          <w:p w14:paraId="3777C2A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CCFF"/>
            <w:noWrap/>
            <w:vAlign w:val="bottom"/>
            <w:hideMark/>
          </w:tcPr>
          <w:p w14:paraId="0873D80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F32C6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CCFF"/>
            <w:noWrap/>
            <w:vAlign w:val="bottom"/>
            <w:hideMark/>
          </w:tcPr>
          <w:p w14:paraId="39ED6D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26796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FFFF"/>
            <w:noWrap/>
            <w:vAlign w:val="bottom"/>
            <w:hideMark/>
          </w:tcPr>
          <w:p w14:paraId="0F8CA7E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084 Religijske i druge službe zajednice</w:t>
            </w:r>
          </w:p>
        </w:tc>
        <w:tc>
          <w:tcPr>
            <w:tcW w:w="1578" w:type="dxa"/>
            <w:shd w:val="clear" w:color="000000" w:fill="00FFFF"/>
            <w:noWrap/>
            <w:vAlign w:val="bottom"/>
            <w:hideMark/>
          </w:tcPr>
          <w:p w14:paraId="2211FB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00FFFF"/>
            <w:noWrap/>
            <w:vAlign w:val="bottom"/>
            <w:hideMark/>
          </w:tcPr>
          <w:p w14:paraId="26EFC1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6E5264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FFFF"/>
            <w:noWrap/>
            <w:vAlign w:val="bottom"/>
            <w:hideMark/>
          </w:tcPr>
          <w:p w14:paraId="2FF9EF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2DA8567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FFFF"/>
            <w:noWrap/>
            <w:vAlign w:val="bottom"/>
            <w:hideMark/>
          </w:tcPr>
          <w:p w14:paraId="7B042D7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0840 Religijske i druge službe zajednice</w:t>
            </w:r>
          </w:p>
        </w:tc>
        <w:tc>
          <w:tcPr>
            <w:tcW w:w="1578" w:type="dxa"/>
            <w:shd w:val="clear" w:color="000000" w:fill="CCFFFF"/>
            <w:noWrap/>
            <w:vAlign w:val="bottom"/>
            <w:hideMark/>
          </w:tcPr>
          <w:p w14:paraId="6A503C9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CCFFFF"/>
            <w:noWrap/>
            <w:vAlign w:val="bottom"/>
            <w:hideMark/>
          </w:tcPr>
          <w:p w14:paraId="23304B8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ECE9D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FFFF"/>
            <w:noWrap/>
            <w:vAlign w:val="bottom"/>
            <w:hideMark/>
          </w:tcPr>
          <w:p w14:paraId="2789F7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0F10762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43CA72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65E511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FDC69C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5D21BA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87BD04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2C00E07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49B5162A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32021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2BB8A1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FAD1E7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1F76CF7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A5E28F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8B01A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70242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CCD9CD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706C6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A04EF5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3AD6DD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6956F94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8140" w:type="dxa"/>
            <w:noWrap/>
            <w:vAlign w:val="bottom"/>
            <w:hideMark/>
          </w:tcPr>
          <w:p w14:paraId="48A504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578" w:type="dxa"/>
            <w:noWrap/>
            <w:vAlign w:val="bottom"/>
            <w:hideMark/>
          </w:tcPr>
          <w:p w14:paraId="7DB65D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581AC7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5525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5B8335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9BA3D77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F5B400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140" w:type="dxa"/>
            <w:noWrap/>
            <w:vAlign w:val="bottom"/>
            <w:hideMark/>
          </w:tcPr>
          <w:p w14:paraId="2AB3F02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78" w:type="dxa"/>
            <w:noWrap/>
            <w:vAlign w:val="bottom"/>
            <w:hideMark/>
          </w:tcPr>
          <w:p w14:paraId="54102CE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703" w:type="dxa"/>
            <w:noWrap/>
            <w:vAlign w:val="bottom"/>
            <w:hideMark/>
          </w:tcPr>
          <w:p w14:paraId="0B9790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417" w:type="dxa"/>
            <w:noWrap/>
            <w:vAlign w:val="bottom"/>
            <w:hideMark/>
          </w:tcPr>
          <w:p w14:paraId="50A1B8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-46,48</w:t>
            </w:r>
          </w:p>
        </w:tc>
        <w:tc>
          <w:tcPr>
            <w:tcW w:w="1643" w:type="dxa"/>
            <w:noWrap/>
            <w:vAlign w:val="bottom"/>
            <w:hideMark/>
          </w:tcPr>
          <w:p w14:paraId="6737FB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020C83CE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8D4F7F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140" w:type="dxa"/>
            <w:noWrap/>
            <w:vAlign w:val="bottom"/>
            <w:hideMark/>
          </w:tcPr>
          <w:p w14:paraId="0D3A851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78" w:type="dxa"/>
            <w:noWrap/>
            <w:vAlign w:val="bottom"/>
            <w:hideMark/>
          </w:tcPr>
          <w:p w14:paraId="1911B26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703" w:type="dxa"/>
            <w:noWrap/>
            <w:vAlign w:val="bottom"/>
            <w:hideMark/>
          </w:tcPr>
          <w:p w14:paraId="56F6FA5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-230.143,60</w:t>
            </w:r>
          </w:p>
        </w:tc>
        <w:tc>
          <w:tcPr>
            <w:tcW w:w="1417" w:type="dxa"/>
            <w:noWrap/>
            <w:vAlign w:val="bottom"/>
            <w:hideMark/>
          </w:tcPr>
          <w:p w14:paraId="5BEE56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-46,48</w:t>
            </w:r>
          </w:p>
        </w:tc>
        <w:tc>
          <w:tcPr>
            <w:tcW w:w="1643" w:type="dxa"/>
            <w:noWrap/>
            <w:vAlign w:val="bottom"/>
            <w:hideMark/>
          </w:tcPr>
          <w:p w14:paraId="617C8B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3229CE1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529362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8140" w:type="dxa"/>
            <w:noWrap/>
            <w:vAlign w:val="bottom"/>
            <w:hideMark/>
          </w:tcPr>
          <w:p w14:paraId="090E3DA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78" w:type="dxa"/>
            <w:noWrap/>
            <w:vAlign w:val="bottom"/>
            <w:hideMark/>
          </w:tcPr>
          <w:p w14:paraId="025EDE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490.628,77</w:t>
            </w:r>
          </w:p>
        </w:tc>
        <w:tc>
          <w:tcPr>
            <w:tcW w:w="1703" w:type="dxa"/>
            <w:noWrap/>
            <w:vAlign w:val="bottom"/>
            <w:hideMark/>
          </w:tcPr>
          <w:p w14:paraId="0C9D952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-225.628,77</w:t>
            </w:r>
          </w:p>
        </w:tc>
        <w:tc>
          <w:tcPr>
            <w:tcW w:w="1417" w:type="dxa"/>
            <w:noWrap/>
            <w:vAlign w:val="bottom"/>
            <w:hideMark/>
          </w:tcPr>
          <w:p w14:paraId="146F11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-45,99</w:t>
            </w:r>
          </w:p>
        </w:tc>
        <w:tc>
          <w:tcPr>
            <w:tcW w:w="1643" w:type="dxa"/>
            <w:noWrap/>
            <w:vAlign w:val="bottom"/>
            <w:hideMark/>
          </w:tcPr>
          <w:p w14:paraId="0400EA5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25CE49E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08D38A4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366CA00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490.628,77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0044AAD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-225.628,77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559C36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-45,99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3FAB32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027C3EF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5F6E50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1BBD5F3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4AFB80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D79AFB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-43,01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305686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43766C5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388E4B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65BC4AC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038CB71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858B33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-43,01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0DDF1D5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3B708ED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31268970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2E736CF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1D294E4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4ACB2E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-43,01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05798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02F2386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825052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6F43AE1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127A8B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34BA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-43,01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3BE95F1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</w:tr>
      <w:tr w:rsidR="00567F9F" w:rsidRPr="005F6CA0" w14:paraId="37B7278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216A644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09955BE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41F447B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36F65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7387B1A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024507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0873B05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9400A8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08E208D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6278C6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4E647D3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1584E6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0C30BD6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4DDF04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157CB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01EE24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6BDC669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E9CD36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3C48B0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6165B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72C3AEB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58128D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5AC33A3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096EE593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3167E41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8140" w:type="dxa"/>
            <w:noWrap/>
            <w:vAlign w:val="bottom"/>
            <w:hideMark/>
          </w:tcPr>
          <w:p w14:paraId="79A580D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78" w:type="dxa"/>
            <w:noWrap/>
            <w:vAlign w:val="bottom"/>
            <w:hideMark/>
          </w:tcPr>
          <w:p w14:paraId="5D4BE2E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434CF0C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BD6D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3" w:type="dxa"/>
            <w:noWrap/>
            <w:vAlign w:val="bottom"/>
            <w:hideMark/>
          </w:tcPr>
          <w:p w14:paraId="7311B58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567F9F" w:rsidRPr="005F6CA0" w14:paraId="280E7E4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7E69FBE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proračuna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42F20C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5ADF622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C4AA6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-44,44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01C971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3F1C2DEB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4F0F824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21059A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6F0185F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287D03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-44,44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F0432C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3E5076C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371A6A5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0B6F2B0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2D2A30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25C61F1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-44,44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3CA26D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5CD1F1CA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2FEAC7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5D00E7A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06C4EB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4B9DD9F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-44,44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01C0CF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23CCAE52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D35B4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8140" w:type="dxa"/>
            <w:noWrap/>
            <w:vAlign w:val="bottom"/>
            <w:hideMark/>
          </w:tcPr>
          <w:p w14:paraId="1059212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78" w:type="dxa"/>
            <w:noWrap/>
            <w:vAlign w:val="bottom"/>
            <w:hideMark/>
          </w:tcPr>
          <w:p w14:paraId="4659D2F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03" w:type="dxa"/>
            <w:noWrap/>
            <w:vAlign w:val="bottom"/>
            <w:hideMark/>
          </w:tcPr>
          <w:p w14:paraId="7EFF735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8F7FAF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-44,44</w:t>
            </w:r>
          </w:p>
        </w:tc>
        <w:tc>
          <w:tcPr>
            <w:tcW w:w="1643" w:type="dxa"/>
            <w:noWrap/>
            <w:vAlign w:val="bottom"/>
            <w:hideMark/>
          </w:tcPr>
          <w:p w14:paraId="4C63980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</w:tr>
      <w:tr w:rsidR="00567F9F" w:rsidRPr="005F6CA0" w14:paraId="01AA28F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7E484ED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370559C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6352392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468664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1428F0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6332F0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77F1317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7B03777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4F0C43A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48BB1D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1E322E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F2C460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749EF767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1186138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5FA88F5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08FE04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0A9B342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BCA14C9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08886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7098752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23D4512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33A57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10417F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7CA93D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528C3FEE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697D70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0C49B72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03243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A9100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D8CB56F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51969711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192E399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1D6474E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31E699D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76A89C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5D755F1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A1935F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143852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4FBBDF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757429F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047A609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C0A6A1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1108F265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1F47B92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1D95CF74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17444B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3221216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AD8503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7695DF9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8140" w:type="dxa"/>
            <w:noWrap/>
            <w:vAlign w:val="bottom"/>
            <w:hideMark/>
          </w:tcPr>
          <w:p w14:paraId="6EB02DEC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78" w:type="dxa"/>
            <w:noWrap/>
            <w:vAlign w:val="bottom"/>
            <w:hideMark/>
          </w:tcPr>
          <w:p w14:paraId="77DEB73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703" w:type="dxa"/>
            <w:noWrap/>
            <w:vAlign w:val="bottom"/>
            <w:hideMark/>
          </w:tcPr>
          <w:p w14:paraId="3628666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-25.628,77</w:t>
            </w:r>
          </w:p>
        </w:tc>
        <w:tc>
          <w:tcPr>
            <w:tcW w:w="1417" w:type="dxa"/>
            <w:noWrap/>
            <w:vAlign w:val="bottom"/>
            <w:hideMark/>
          </w:tcPr>
          <w:p w14:paraId="46EDE6D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2FBCD8DD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0357ECB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5789C46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8140" w:type="dxa"/>
            <w:noWrap/>
            <w:vAlign w:val="bottom"/>
            <w:hideMark/>
          </w:tcPr>
          <w:p w14:paraId="5B40009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578" w:type="dxa"/>
            <w:noWrap/>
            <w:vAlign w:val="bottom"/>
            <w:hideMark/>
          </w:tcPr>
          <w:p w14:paraId="4162F5D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noWrap/>
            <w:vAlign w:val="bottom"/>
            <w:hideMark/>
          </w:tcPr>
          <w:p w14:paraId="0C7E55A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noWrap/>
            <w:vAlign w:val="bottom"/>
            <w:hideMark/>
          </w:tcPr>
          <w:p w14:paraId="65A7EC7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7628399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F00D0B3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80"/>
            <w:noWrap/>
            <w:vAlign w:val="bottom"/>
            <w:hideMark/>
          </w:tcPr>
          <w:p w14:paraId="1F4DE2D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78" w:type="dxa"/>
            <w:shd w:val="clear" w:color="000000" w:fill="000080"/>
            <w:noWrap/>
            <w:vAlign w:val="bottom"/>
            <w:hideMark/>
          </w:tcPr>
          <w:p w14:paraId="0A03918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000080"/>
            <w:noWrap/>
            <w:vAlign w:val="bottom"/>
            <w:hideMark/>
          </w:tcPr>
          <w:p w14:paraId="45F26D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00601E6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80"/>
            <w:noWrap/>
            <w:vAlign w:val="bottom"/>
            <w:hideMark/>
          </w:tcPr>
          <w:p w14:paraId="027AE07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E7C9F58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0000FF"/>
            <w:noWrap/>
            <w:vAlign w:val="bottom"/>
            <w:hideMark/>
          </w:tcPr>
          <w:p w14:paraId="1D534B18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78" w:type="dxa"/>
            <w:shd w:val="clear" w:color="000000" w:fill="0000FF"/>
            <w:noWrap/>
            <w:vAlign w:val="bottom"/>
            <w:hideMark/>
          </w:tcPr>
          <w:p w14:paraId="1F7496B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0000FF"/>
            <w:noWrap/>
            <w:vAlign w:val="bottom"/>
            <w:hideMark/>
          </w:tcPr>
          <w:p w14:paraId="56C77A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DC3744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0000FF"/>
            <w:noWrap/>
            <w:vAlign w:val="bottom"/>
            <w:hideMark/>
          </w:tcPr>
          <w:p w14:paraId="0E5142C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5F70B37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666699"/>
            <w:noWrap/>
            <w:vAlign w:val="bottom"/>
            <w:hideMark/>
          </w:tcPr>
          <w:p w14:paraId="6DF9C9E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B01 POSLOVANJE UO ZA OPĆE POSLOVE,KOMUNALNI SUSTAV I FINANCIJE</w:t>
            </w:r>
          </w:p>
        </w:tc>
        <w:tc>
          <w:tcPr>
            <w:tcW w:w="1578" w:type="dxa"/>
            <w:shd w:val="clear" w:color="000000" w:fill="666699"/>
            <w:noWrap/>
            <w:vAlign w:val="bottom"/>
            <w:hideMark/>
          </w:tcPr>
          <w:p w14:paraId="22C2D7E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666699"/>
            <w:noWrap/>
            <w:vAlign w:val="bottom"/>
            <w:hideMark/>
          </w:tcPr>
          <w:p w14:paraId="27E20CB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60F9B9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666699"/>
            <w:noWrap/>
            <w:vAlign w:val="bottom"/>
            <w:hideMark/>
          </w:tcPr>
          <w:p w14:paraId="3FD1673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1A19CCA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9999FF"/>
            <w:noWrap/>
            <w:vAlign w:val="bottom"/>
            <w:hideMark/>
          </w:tcPr>
          <w:p w14:paraId="01A2C9CF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578" w:type="dxa"/>
            <w:shd w:val="clear" w:color="000000" w:fill="9999FF"/>
            <w:noWrap/>
            <w:vAlign w:val="bottom"/>
            <w:hideMark/>
          </w:tcPr>
          <w:p w14:paraId="5D24C64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9999FF"/>
            <w:noWrap/>
            <w:vAlign w:val="bottom"/>
            <w:hideMark/>
          </w:tcPr>
          <w:p w14:paraId="66D7F8A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66ACF9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9999FF"/>
            <w:noWrap/>
            <w:vAlign w:val="bottom"/>
            <w:hideMark/>
          </w:tcPr>
          <w:p w14:paraId="4AAAEB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695AF0C5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CCCCFF"/>
            <w:noWrap/>
            <w:vAlign w:val="bottom"/>
            <w:hideMark/>
          </w:tcPr>
          <w:p w14:paraId="6ACC976D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578" w:type="dxa"/>
            <w:shd w:val="clear" w:color="000000" w:fill="CCCCFF"/>
            <w:noWrap/>
            <w:vAlign w:val="bottom"/>
            <w:hideMark/>
          </w:tcPr>
          <w:p w14:paraId="45DA275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CCCCFF"/>
            <w:noWrap/>
            <w:vAlign w:val="bottom"/>
            <w:hideMark/>
          </w:tcPr>
          <w:p w14:paraId="5D24CA8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779F87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CCCCFF"/>
            <w:noWrap/>
            <w:vAlign w:val="bottom"/>
            <w:hideMark/>
          </w:tcPr>
          <w:p w14:paraId="4D3E47F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CC1E39E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FF99"/>
            <w:noWrap/>
            <w:vAlign w:val="bottom"/>
            <w:hideMark/>
          </w:tcPr>
          <w:p w14:paraId="60D397F2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78" w:type="dxa"/>
            <w:shd w:val="clear" w:color="000000" w:fill="FFFF99"/>
            <w:noWrap/>
            <w:vAlign w:val="bottom"/>
            <w:hideMark/>
          </w:tcPr>
          <w:p w14:paraId="30790BB6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FFFF99"/>
            <w:noWrap/>
            <w:vAlign w:val="bottom"/>
            <w:hideMark/>
          </w:tcPr>
          <w:p w14:paraId="2EC3151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D0BFFC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FF99"/>
            <w:noWrap/>
            <w:vAlign w:val="bottom"/>
            <w:hideMark/>
          </w:tcPr>
          <w:p w14:paraId="205F22A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05852EC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6600"/>
            <w:noWrap/>
            <w:vAlign w:val="bottom"/>
            <w:hideMark/>
          </w:tcPr>
          <w:p w14:paraId="35461B03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 HRVATSKA</w:t>
            </w:r>
          </w:p>
        </w:tc>
        <w:tc>
          <w:tcPr>
            <w:tcW w:w="1578" w:type="dxa"/>
            <w:shd w:val="clear" w:color="000000" w:fill="FF6600"/>
            <w:noWrap/>
            <w:vAlign w:val="bottom"/>
            <w:hideMark/>
          </w:tcPr>
          <w:p w14:paraId="5D870A3F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FF6600"/>
            <w:noWrap/>
            <w:vAlign w:val="bottom"/>
            <w:hideMark/>
          </w:tcPr>
          <w:p w14:paraId="20A0E9A8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FF6600"/>
            <w:noWrap/>
            <w:vAlign w:val="bottom"/>
            <w:hideMark/>
          </w:tcPr>
          <w:p w14:paraId="5830928B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6600"/>
            <w:noWrap/>
            <w:vAlign w:val="bottom"/>
            <w:hideMark/>
          </w:tcPr>
          <w:p w14:paraId="5A72C765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05C6C2F0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9900"/>
            <w:noWrap/>
            <w:vAlign w:val="bottom"/>
            <w:hideMark/>
          </w:tcPr>
          <w:p w14:paraId="5771EA6B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 ZADARSKA ŽUPANIJA</w:t>
            </w:r>
          </w:p>
        </w:tc>
        <w:tc>
          <w:tcPr>
            <w:tcW w:w="1578" w:type="dxa"/>
            <w:shd w:val="clear" w:color="000000" w:fill="FF9900"/>
            <w:noWrap/>
            <w:vAlign w:val="bottom"/>
            <w:hideMark/>
          </w:tcPr>
          <w:p w14:paraId="483AFE0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FF9900"/>
            <w:noWrap/>
            <w:vAlign w:val="bottom"/>
            <w:hideMark/>
          </w:tcPr>
          <w:p w14:paraId="1A308E77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FF9900"/>
            <w:noWrap/>
            <w:vAlign w:val="bottom"/>
            <w:hideMark/>
          </w:tcPr>
          <w:p w14:paraId="53D633FC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9900"/>
            <w:noWrap/>
            <w:vAlign w:val="bottom"/>
            <w:hideMark/>
          </w:tcPr>
          <w:p w14:paraId="5B9532B2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7098BAD6" w14:textId="77777777" w:rsidTr="00BA55FC">
        <w:trPr>
          <w:trHeight w:val="255"/>
        </w:trPr>
        <w:tc>
          <w:tcPr>
            <w:tcW w:w="9047" w:type="dxa"/>
            <w:gridSpan w:val="2"/>
            <w:shd w:val="clear" w:color="000000" w:fill="FFCC99"/>
            <w:noWrap/>
            <w:vAlign w:val="bottom"/>
            <w:hideMark/>
          </w:tcPr>
          <w:p w14:paraId="353136B9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  113O320 OPĆINA PAŠMAN</w:t>
            </w:r>
          </w:p>
        </w:tc>
        <w:tc>
          <w:tcPr>
            <w:tcW w:w="1578" w:type="dxa"/>
            <w:shd w:val="clear" w:color="000000" w:fill="FFCC99"/>
            <w:noWrap/>
            <w:vAlign w:val="bottom"/>
            <w:hideMark/>
          </w:tcPr>
          <w:p w14:paraId="3C0D2043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shd w:val="clear" w:color="000000" w:fill="FFCC99"/>
            <w:noWrap/>
            <w:vAlign w:val="bottom"/>
            <w:hideMark/>
          </w:tcPr>
          <w:p w14:paraId="5E9B8800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shd w:val="clear" w:color="000000" w:fill="FFCC99"/>
            <w:noWrap/>
            <w:vAlign w:val="bottom"/>
            <w:hideMark/>
          </w:tcPr>
          <w:p w14:paraId="0FBD43C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shd w:val="clear" w:color="000000" w:fill="FFCC99"/>
            <w:noWrap/>
            <w:vAlign w:val="bottom"/>
            <w:hideMark/>
          </w:tcPr>
          <w:p w14:paraId="6ADE636A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7F9F" w:rsidRPr="005F6CA0" w14:paraId="38E9EA14" w14:textId="77777777" w:rsidTr="00BA55FC">
        <w:trPr>
          <w:trHeight w:val="255"/>
        </w:trPr>
        <w:tc>
          <w:tcPr>
            <w:tcW w:w="907" w:type="dxa"/>
            <w:noWrap/>
            <w:vAlign w:val="bottom"/>
            <w:hideMark/>
          </w:tcPr>
          <w:p w14:paraId="2E44A226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8140" w:type="dxa"/>
            <w:noWrap/>
            <w:vAlign w:val="bottom"/>
            <w:hideMark/>
          </w:tcPr>
          <w:p w14:paraId="1A0D4FC4" w14:textId="77777777" w:rsidR="005F6CA0" w:rsidRPr="005F6CA0" w:rsidRDefault="005F6CA0" w:rsidP="005F6C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578" w:type="dxa"/>
            <w:noWrap/>
            <w:vAlign w:val="bottom"/>
            <w:hideMark/>
          </w:tcPr>
          <w:p w14:paraId="0BB9E261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4.514,83</w:t>
            </w:r>
          </w:p>
        </w:tc>
        <w:tc>
          <w:tcPr>
            <w:tcW w:w="1703" w:type="dxa"/>
            <w:noWrap/>
            <w:vAlign w:val="bottom"/>
            <w:hideMark/>
          </w:tcPr>
          <w:p w14:paraId="752E645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-4.514,83</w:t>
            </w:r>
          </w:p>
        </w:tc>
        <w:tc>
          <w:tcPr>
            <w:tcW w:w="1417" w:type="dxa"/>
            <w:noWrap/>
            <w:vAlign w:val="bottom"/>
            <w:hideMark/>
          </w:tcPr>
          <w:p w14:paraId="0FCCA49E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43" w:type="dxa"/>
            <w:noWrap/>
            <w:vAlign w:val="bottom"/>
            <w:hideMark/>
          </w:tcPr>
          <w:p w14:paraId="38D405A9" w14:textId="77777777" w:rsidR="005F6CA0" w:rsidRPr="005F6CA0" w:rsidRDefault="005F6CA0" w:rsidP="005F6CA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6C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29DE3D0D" w14:textId="77777777" w:rsidR="00132539" w:rsidRDefault="00132539" w:rsidP="00132539"/>
    <w:p w14:paraId="4DD8EA9F" w14:textId="77777777" w:rsidR="00132539" w:rsidRDefault="00132539" w:rsidP="00132539"/>
    <w:p w14:paraId="15ADB9DE" w14:textId="77777777" w:rsidR="00132539" w:rsidRDefault="00132539" w:rsidP="00132539"/>
    <w:p w14:paraId="04393B1D" w14:textId="77777777" w:rsidR="00132539" w:rsidRDefault="00132539" w:rsidP="00132539"/>
    <w:p w14:paraId="711AE2F9" w14:textId="77777777" w:rsidR="00132539" w:rsidRDefault="00132539" w:rsidP="00132539"/>
    <w:p w14:paraId="2F826CC2" w14:textId="77777777" w:rsidR="00132539" w:rsidRDefault="00132539" w:rsidP="00132539"/>
    <w:p w14:paraId="39932385" w14:textId="77777777" w:rsidR="00132539" w:rsidRDefault="00132539" w:rsidP="00132539">
      <w:pPr>
        <w:jc w:val="center"/>
        <w:rPr>
          <w:b/>
        </w:rPr>
      </w:pPr>
      <w:r>
        <w:rPr>
          <w:b/>
        </w:rPr>
        <w:t>Članak 5.</w:t>
      </w:r>
    </w:p>
    <w:p w14:paraId="5CC6855F" w14:textId="56E8FB4E" w:rsidR="00132539" w:rsidRDefault="00132539" w:rsidP="00031836">
      <w:pPr>
        <w:spacing w:before="120"/>
      </w:pPr>
      <w:r>
        <w:t xml:space="preserve">Ove </w:t>
      </w:r>
      <w:r w:rsidR="00031836">
        <w:t>Treća</w:t>
      </w:r>
      <w:r>
        <w:t xml:space="preserve"> Izmjene i dopune Proračuna Općine Pašman za 2025. godinu (Rebalans III) stupaju na snagu </w:t>
      </w:r>
      <w:r w:rsidR="00031836">
        <w:t>prvog dana od dana objave, a objavit će se</w:t>
      </w:r>
      <w:r>
        <w:t xml:space="preserve"> u „Službenom glasniku Općine Pašman“</w:t>
      </w:r>
      <w:r w:rsidR="00031836">
        <w:t>.</w:t>
      </w:r>
    </w:p>
    <w:p w14:paraId="46F78878" w14:textId="77777777" w:rsidR="00132539" w:rsidRDefault="00132539" w:rsidP="00132539">
      <w:pPr>
        <w:spacing w:line="276" w:lineRule="auto"/>
        <w:rPr>
          <w:b/>
        </w:rPr>
      </w:pPr>
    </w:p>
    <w:p w14:paraId="50FEABB1" w14:textId="7D9F80EA" w:rsidR="00031836" w:rsidRDefault="00031836" w:rsidP="00031836">
      <w:pPr>
        <w:spacing w:line="276" w:lineRule="auto"/>
        <w:rPr>
          <w:b/>
        </w:rPr>
      </w:pPr>
      <w:r>
        <w:rPr>
          <w:b/>
        </w:rPr>
        <w:t>KLASA: 024-01/25-02/</w:t>
      </w:r>
      <w:r w:rsidR="00972790">
        <w:rPr>
          <w:b/>
        </w:rPr>
        <w:t>08</w:t>
      </w:r>
    </w:p>
    <w:p w14:paraId="550D80A3" w14:textId="3CC1DFEE" w:rsidR="00031836" w:rsidRDefault="00031836" w:rsidP="00031836">
      <w:pPr>
        <w:spacing w:line="276" w:lineRule="auto"/>
        <w:rPr>
          <w:b/>
        </w:rPr>
      </w:pPr>
      <w:r>
        <w:rPr>
          <w:b/>
        </w:rPr>
        <w:t>URBROJ:2198-17-01/1-25-</w:t>
      </w:r>
      <w:r w:rsidR="00972790">
        <w:rPr>
          <w:b/>
        </w:rPr>
        <w:t>4</w:t>
      </w:r>
    </w:p>
    <w:p w14:paraId="020CD72B" w14:textId="007A5323" w:rsidR="00031836" w:rsidRDefault="00031836" w:rsidP="00031836">
      <w:pPr>
        <w:spacing w:line="276" w:lineRule="auto"/>
        <w:rPr>
          <w:b/>
        </w:rPr>
      </w:pPr>
      <w:r>
        <w:rPr>
          <w:b/>
        </w:rPr>
        <w:t xml:space="preserve">Pašman,  </w:t>
      </w:r>
      <w:r w:rsidR="00972790">
        <w:rPr>
          <w:b/>
        </w:rPr>
        <w:t>19</w:t>
      </w:r>
      <w:r>
        <w:rPr>
          <w:b/>
        </w:rPr>
        <w:t>. prosinca 2025.</w:t>
      </w:r>
    </w:p>
    <w:p w14:paraId="1AB109FC" w14:textId="77777777" w:rsidR="00132539" w:rsidRDefault="00132539" w:rsidP="00132539"/>
    <w:p w14:paraId="14D8BE6C" w14:textId="77777777" w:rsidR="00132539" w:rsidRDefault="00132539" w:rsidP="00132539"/>
    <w:p w14:paraId="5A0DFFB6" w14:textId="77777777" w:rsidR="00132539" w:rsidRDefault="00132539" w:rsidP="00132539">
      <w:pPr>
        <w:jc w:val="center"/>
        <w:rPr>
          <w:b/>
          <w:bCs/>
        </w:rPr>
      </w:pPr>
      <w:r>
        <w:rPr>
          <w:b/>
          <w:bCs/>
        </w:rPr>
        <w:t>OPĆINSKO VIJEĆE OPĆINE PAŠMAN</w:t>
      </w:r>
    </w:p>
    <w:p w14:paraId="6617D816" w14:textId="77777777" w:rsidR="00132539" w:rsidRDefault="00132539" w:rsidP="00132539">
      <w:pPr>
        <w:jc w:val="center"/>
        <w:rPr>
          <w:b/>
          <w:bCs/>
        </w:rPr>
      </w:pPr>
    </w:p>
    <w:p w14:paraId="3BC99E35" w14:textId="77777777" w:rsidR="00132539" w:rsidRDefault="00132539" w:rsidP="00132539">
      <w:pPr>
        <w:jc w:val="center"/>
        <w:rPr>
          <w:b/>
          <w:bCs/>
        </w:rPr>
      </w:pPr>
    </w:p>
    <w:p w14:paraId="40C72568" w14:textId="77777777" w:rsidR="00132539" w:rsidRDefault="00132539" w:rsidP="00132539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Predsjednik Općinskog vijeća</w:t>
      </w:r>
    </w:p>
    <w:p w14:paraId="32F2CB91" w14:textId="77777777" w:rsidR="00132539" w:rsidRDefault="00132539" w:rsidP="00132539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Šime Jureško</w:t>
      </w:r>
    </w:p>
    <w:p w14:paraId="277849C7" w14:textId="77777777" w:rsidR="00132539" w:rsidRDefault="00132539" w:rsidP="00132539"/>
    <w:p w14:paraId="4CB31170" w14:textId="77777777" w:rsidR="00132539" w:rsidRDefault="00132539" w:rsidP="00132539"/>
    <w:p w14:paraId="76BC8173" w14:textId="77777777" w:rsidR="001651D4" w:rsidRDefault="001651D4"/>
    <w:sectPr w:rsidR="001651D4" w:rsidSect="006A3A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5C"/>
    <w:rsid w:val="00031836"/>
    <w:rsid w:val="00132539"/>
    <w:rsid w:val="001651D4"/>
    <w:rsid w:val="001D2C1A"/>
    <w:rsid w:val="00223283"/>
    <w:rsid w:val="002562DB"/>
    <w:rsid w:val="002A7CCE"/>
    <w:rsid w:val="002B01B5"/>
    <w:rsid w:val="003E4872"/>
    <w:rsid w:val="004D4CD1"/>
    <w:rsid w:val="00567F9F"/>
    <w:rsid w:val="005F6CA0"/>
    <w:rsid w:val="006550B2"/>
    <w:rsid w:val="006A3AF8"/>
    <w:rsid w:val="007120C6"/>
    <w:rsid w:val="007842D1"/>
    <w:rsid w:val="00824863"/>
    <w:rsid w:val="00867E40"/>
    <w:rsid w:val="00972790"/>
    <w:rsid w:val="009E7ADF"/>
    <w:rsid w:val="00B16764"/>
    <w:rsid w:val="00BA55FC"/>
    <w:rsid w:val="00BB5CF7"/>
    <w:rsid w:val="00BB6ACA"/>
    <w:rsid w:val="00BE125C"/>
    <w:rsid w:val="00C37659"/>
    <w:rsid w:val="00D45C7B"/>
    <w:rsid w:val="00D72972"/>
    <w:rsid w:val="00E75259"/>
    <w:rsid w:val="00F1645C"/>
    <w:rsid w:val="00F34184"/>
    <w:rsid w:val="00F71BD3"/>
    <w:rsid w:val="00FC632E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F75C"/>
  <w15:chartTrackingRefBased/>
  <w15:docId w15:val="{49E3DF31-307B-48FD-95FF-D9423DD0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39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125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125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125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125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125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125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125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125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125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1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1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1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12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12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12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12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12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12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125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E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125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E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125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E12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125C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E12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1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12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125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325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F34184"/>
  </w:style>
  <w:style w:type="character" w:styleId="Hiperveza">
    <w:name w:val="Hyperlink"/>
    <w:basedOn w:val="Zadanifontodlomka"/>
    <w:uiPriority w:val="99"/>
    <w:semiHidden/>
    <w:unhideWhenUsed/>
    <w:rsid w:val="00F3418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4184"/>
    <w:rPr>
      <w:color w:val="954F72"/>
      <w:u w:val="single"/>
    </w:rPr>
  </w:style>
  <w:style w:type="paragraph" w:customStyle="1" w:styleId="msonormal0">
    <w:name w:val="msonormal"/>
    <w:basedOn w:val="Normal"/>
    <w:rsid w:val="00F34184"/>
    <w:pPr>
      <w:spacing w:before="100" w:beforeAutospacing="1" w:after="100" w:afterAutospacing="1"/>
      <w:jc w:val="left"/>
    </w:pPr>
    <w:rPr>
      <w:rFonts w:eastAsia="Times New Roman"/>
      <w:lang w:eastAsia="hr-HR"/>
    </w:rPr>
  </w:style>
  <w:style w:type="paragraph" w:customStyle="1" w:styleId="xl65">
    <w:name w:val="xl65"/>
    <w:basedOn w:val="Normal"/>
    <w:rsid w:val="00F34184"/>
    <w:pPr>
      <w:spacing w:before="100" w:beforeAutospacing="1" w:after="100" w:afterAutospacing="1"/>
      <w:jc w:val="left"/>
    </w:pPr>
    <w:rPr>
      <w:rFonts w:eastAsia="Times New Roman"/>
      <w:b/>
      <w:bCs/>
      <w:lang w:eastAsia="hr-HR"/>
    </w:rPr>
  </w:style>
  <w:style w:type="paragraph" w:customStyle="1" w:styleId="xl67">
    <w:name w:val="xl67"/>
    <w:basedOn w:val="Normal"/>
    <w:rsid w:val="00F34184"/>
    <w:pPr>
      <w:spacing w:before="100" w:beforeAutospacing="1" w:after="100" w:afterAutospacing="1"/>
      <w:jc w:val="left"/>
    </w:pPr>
    <w:rPr>
      <w:rFonts w:eastAsia="Times New Roman"/>
      <w:b/>
      <w:bCs/>
      <w:lang w:eastAsia="hr-HR"/>
    </w:rPr>
  </w:style>
  <w:style w:type="paragraph" w:customStyle="1" w:styleId="xl68">
    <w:name w:val="xl68"/>
    <w:basedOn w:val="Normal"/>
    <w:rsid w:val="00F34184"/>
    <w:pPr>
      <w:spacing w:before="100" w:beforeAutospacing="1" w:after="100" w:afterAutospacing="1"/>
      <w:jc w:val="left"/>
    </w:pPr>
    <w:rPr>
      <w:rFonts w:eastAsia="Times New Roman"/>
      <w:b/>
      <w:bCs/>
      <w:lang w:eastAsia="hr-HR"/>
    </w:rPr>
  </w:style>
  <w:style w:type="paragraph" w:customStyle="1" w:styleId="xl69">
    <w:name w:val="xl69"/>
    <w:basedOn w:val="Normal"/>
    <w:rsid w:val="00F34184"/>
    <w:pPr>
      <w:shd w:val="clear" w:color="000000" w:fill="000080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0">
    <w:name w:val="xl70"/>
    <w:basedOn w:val="Normal"/>
    <w:rsid w:val="00F34184"/>
    <w:pPr>
      <w:shd w:val="clear" w:color="000000" w:fill="000080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1">
    <w:name w:val="xl71"/>
    <w:basedOn w:val="Normal"/>
    <w:rsid w:val="00F34184"/>
    <w:pPr>
      <w:shd w:val="clear" w:color="000000" w:fill="0000FF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2">
    <w:name w:val="xl72"/>
    <w:basedOn w:val="Normal"/>
    <w:rsid w:val="00F34184"/>
    <w:pPr>
      <w:shd w:val="clear" w:color="000000" w:fill="0000FF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3">
    <w:name w:val="xl73"/>
    <w:basedOn w:val="Normal"/>
    <w:rsid w:val="00F34184"/>
    <w:pPr>
      <w:shd w:val="clear" w:color="000000" w:fill="3366FF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4">
    <w:name w:val="xl74"/>
    <w:basedOn w:val="Normal"/>
    <w:rsid w:val="00F34184"/>
    <w:pPr>
      <w:shd w:val="clear" w:color="000000" w:fill="3366FF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numbering" w:customStyle="1" w:styleId="NoList2">
    <w:name w:val="No List2"/>
    <w:next w:val="Bezpopisa"/>
    <w:uiPriority w:val="99"/>
    <w:semiHidden/>
    <w:unhideWhenUsed/>
    <w:rsid w:val="005F6CA0"/>
  </w:style>
  <w:style w:type="paragraph" w:customStyle="1" w:styleId="xl75">
    <w:name w:val="xl75"/>
    <w:basedOn w:val="Normal"/>
    <w:rsid w:val="005F6CA0"/>
    <w:pPr>
      <w:shd w:val="clear" w:color="000000" w:fill="666699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6">
    <w:name w:val="xl76"/>
    <w:basedOn w:val="Normal"/>
    <w:rsid w:val="005F6CA0"/>
    <w:pPr>
      <w:shd w:val="clear" w:color="000000" w:fill="666699"/>
      <w:spacing w:before="100" w:beforeAutospacing="1" w:after="100" w:afterAutospacing="1"/>
      <w:jc w:val="left"/>
    </w:pPr>
    <w:rPr>
      <w:rFonts w:eastAsia="Times New Roman"/>
      <w:b/>
      <w:bCs/>
      <w:color w:val="FFFFFF"/>
      <w:lang w:eastAsia="hr-HR"/>
    </w:rPr>
  </w:style>
  <w:style w:type="paragraph" w:customStyle="1" w:styleId="xl77">
    <w:name w:val="xl77"/>
    <w:basedOn w:val="Normal"/>
    <w:rsid w:val="005F6CA0"/>
    <w:pPr>
      <w:shd w:val="clear" w:color="000000" w:fill="9999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78">
    <w:name w:val="xl78"/>
    <w:basedOn w:val="Normal"/>
    <w:rsid w:val="005F6CA0"/>
    <w:pPr>
      <w:shd w:val="clear" w:color="000000" w:fill="9999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79">
    <w:name w:val="xl79"/>
    <w:basedOn w:val="Normal"/>
    <w:rsid w:val="005F6CA0"/>
    <w:pPr>
      <w:shd w:val="clear" w:color="000000" w:fill="CCCC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0">
    <w:name w:val="xl80"/>
    <w:basedOn w:val="Normal"/>
    <w:rsid w:val="005F6CA0"/>
    <w:pPr>
      <w:shd w:val="clear" w:color="000000" w:fill="CCCC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1">
    <w:name w:val="xl81"/>
    <w:basedOn w:val="Normal"/>
    <w:rsid w:val="005F6CA0"/>
    <w:pPr>
      <w:shd w:val="clear" w:color="000000" w:fill="FFFF99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2">
    <w:name w:val="xl82"/>
    <w:basedOn w:val="Normal"/>
    <w:rsid w:val="005F6CA0"/>
    <w:pPr>
      <w:shd w:val="clear" w:color="000000" w:fill="FFFF99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3">
    <w:name w:val="xl83"/>
    <w:basedOn w:val="Normal"/>
    <w:rsid w:val="005F6CA0"/>
    <w:pPr>
      <w:shd w:val="clear" w:color="000000" w:fill="FFFFCC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4">
    <w:name w:val="xl84"/>
    <w:basedOn w:val="Normal"/>
    <w:rsid w:val="005F6CA0"/>
    <w:pPr>
      <w:shd w:val="clear" w:color="000000" w:fill="FFFFCC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5">
    <w:name w:val="xl85"/>
    <w:basedOn w:val="Normal"/>
    <w:rsid w:val="005F6CA0"/>
    <w:pPr>
      <w:shd w:val="clear" w:color="000000" w:fill="CCFFCC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6">
    <w:name w:val="xl86"/>
    <w:basedOn w:val="Normal"/>
    <w:rsid w:val="005F6CA0"/>
    <w:pPr>
      <w:shd w:val="clear" w:color="000000" w:fill="CCFFCC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7">
    <w:name w:val="xl87"/>
    <w:basedOn w:val="Normal"/>
    <w:rsid w:val="005F6CA0"/>
    <w:pPr>
      <w:shd w:val="clear" w:color="000000" w:fill="00CC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8">
    <w:name w:val="xl88"/>
    <w:basedOn w:val="Normal"/>
    <w:rsid w:val="005F6CA0"/>
    <w:pPr>
      <w:shd w:val="clear" w:color="000000" w:fill="00CC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89">
    <w:name w:val="xl89"/>
    <w:basedOn w:val="Normal"/>
    <w:rsid w:val="005F6CA0"/>
    <w:pPr>
      <w:shd w:val="clear" w:color="000000" w:fill="00FF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0">
    <w:name w:val="xl90"/>
    <w:basedOn w:val="Normal"/>
    <w:rsid w:val="005F6CA0"/>
    <w:pPr>
      <w:shd w:val="clear" w:color="000000" w:fill="00FF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1">
    <w:name w:val="xl91"/>
    <w:basedOn w:val="Normal"/>
    <w:rsid w:val="005F6CA0"/>
    <w:pPr>
      <w:shd w:val="clear" w:color="000000" w:fill="CCFF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2">
    <w:name w:val="xl92"/>
    <w:basedOn w:val="Normal"/>
    <w:rsid w:val="005F6CA0"/>
    <w:pPr>
      <w:shd w:val="clear" w:color="000000" w:fill="CCFFFF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3">
    <w:name w:val="xl93"/>
    <w:basedOn w:val="Normal"/>
    <w:rsid w:val="005F6CA0"/>
    <w:pPr>
      <w:shd w:val="clear" w:color="000000" w:fill="FF6600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4">
    <w:name w:val="xl94"/>
    <w:basedOn w:val="Normal"/>
    <w:rsid w:val="005F6CA0"/>
    <w:pPr>
      <w:shd w:val="clear" w:color="000000" w:fill="FF6600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5">
    <w:name w:val="xl95"/>
    <w:basedOn w:val="Normal"/>
    <w:rsid w:val="005F6CA0"/>
    <w:pPr>
      <w:shd w:val="clear" w:color="000000" w:fill="FF9900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6">
    <w:name w:val="xl96"/>
    <w:basedOn w:val="Normal"/>
    <w:rsid w:val="005F6CA0"/>
    <w:pPr>
      <w:shd w:val="clear" w:color="000000" w:fill="FF9900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7">
    <w:name w:val="xl97"/>
    <w:basedOn w:val="Normal"/>
    <w:rsid w:val="005F6CA0"/>
    <w:pPr>
      <w:shd w:val="clear" w:color="000000" w:fill="FFCC99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  <w:style w:type="paragraph" w:customStyle="1" w:styleId="xl98">
    <w:name w:val="xl98"/>
    <w:basedOn w:val="Normal"/>
    <w:rsid w:val="005F6CA0"/>
    <w:pPr>
      <w:shd w:val="clear" w:color="000000" w:fill="FFCC99"/>
      <w:spacing w:before="100" w:beforeAutospacing="1" w:after="100" w:afterAutospacing="1"/>
      <w:jc w:val="left"/>
    </w:pPr>
    <w:rPr>
      <w:rFonts w:eastAsia="Times New Roman"/>
      <w:b/>
      <w:bCs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59</Pages>
  <Words>24203</Words>
  <Characters>137958</Characters>
  <Application>Microsoft Office Word</Application>
  <DocSecurity>0</DocSecurity>
  <Lines>1149</Lines>
  <Paragraphs>323</Paragraphs>
  <ScaleCrop>false</ScaleCrop>
  <Company/>
  <LinksUpToDate>false</LinksUpToDate>
  <CharactersWithSpaces>161838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Pašman</dc:creator>
  <cp:keywords/>
  <dc:description/>
  <cp:lastModifiedBy>Josip Burčul</cp:lastModifiedBy>
  <cp:revision>14</cp:revision>
  <cp:lastPrinted>2025-12-13T09:01:00Z</cp:lastPrinted>
  <dcterms:created xsi:type="dcterms:W3CDTF">2025-12-11T13:26:00Z</dcterms:created>
  <dcterms:modified xsi:type="dcterms:W3CDTF">2025-12-20T08:54:00Z</dcterms:modified>
</cp:coreProperties>
</file>